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CA" w:rsidRPr="007C11AF" w:rsidRDefault="00AD1ECA" w:rsidP="00F679E0">
      <w:pPr>
        <w:pStyle w:val="2"/>
        <w:rPr>
          <w:rFonts w:eastAsia="Times New Roman"/>
        </w:rPr>
      </w:pP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1A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F6B076" wp14:editId="71DC9D6B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1AF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1AF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AD1ECA" w:rsidRPr="007C11AF" w:rsidRDefault="00AD1ECA" w:rsidP="00AD1EC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1A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AD1ECA" w:rsidRPr="007C11AF" w:rsidRDefault="00AD1ECA" w:rsidP="00AD1EC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ECA" w:rsidRPr="007C11AF" w:rsidRDefault="00AD1ECA" w:rsidP="00AD1ECA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11AF">
        <w:rPr>
          <w:rFonts w:ascii="Times New Roman" w:eastAsia="Times New Roman" w:hAnsi="Times New Roman" w:cs="Times New Roman"/>
          <w:sz w:val="28"/>
          <w:szCs w:val="28"/>
        </w:rPr>
        <w:t>22.06.2026                                     г. Невинномысск                                    № 87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AD1ECA" w:rsidRDefault="00AD1ECA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D1ECA" w:rsidRDefault="00AD1ECA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E20B4" w:rsidRDefault="001E20B4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муниципальную программу</w:t>
      </w:r>
    </w:p>
    <w:p w:rsidR="001E20B4" w:rsidRDefault="001E20B4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в городе Невинномысске», утвержденную</w:t>
      </w:r>
    </w:p>
    <w:p w:rsidR="001E20B4" w:rsidRDefault="001E20B4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1E20B4" w:rsidRDefault="001E20B4" w:rsidP="001E20B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72A2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F72A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F72A23">
        <w:rPr>
          <w:rFonts w:ascii="Times New Roman" w:hAnsi="Times New Roman" w:cs="Times New Roman"/>
          <w:sz w:val="28"/>
          <w:szCs w:val="28"/>
        </w:rPr>
        <w:t>130</w:t>
      </w:r>
    </w:p>
    <w:p w:rsidR="001E20B4" w:rsidRDefault="001E20B4" w:rsidP="001E20B4">
      <w:pPr>
        <w:pStyle w:val="aa"/>
        <w:suppressAutoHyphens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E20B4" w:rsidRDefault="001E20B4" w:rsidP="001E20B4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9E7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 14 апреля 2016 г. № 710, Методическими указаниями по разработке, реализации и оценке эффективности муниципальных програм</w:t>
      </w:r>
      <w:r>
        <w:rPr>
          <w:sz w:val="28"/>
          <w:szCs w:val="28"/>
        </w:rPr>
        <w:t>м города Невинномысска, утверждё</w:t>
      </w:r>
      <w:r w:rsidRPr="007B59E7">
        <w:rPr>
          <w:sz w:val="28"/>
          <w:szCs w:val="28"/>
        </w:rPr>
        <w:t xml:space="preserve">нными постановлением администрации города Невинномысска от 08 июня 2016 г. № 1146, </w:t>
      </w:r>
      <w:r w:rsidRPr="008B761C">
        <w:rPr>
          <w:spacing w:val="30"/>
          <w:sz w:val="28"/>
        </w:rPr>
        <w:t>постановляю</w:t>
      </w:r>
      <w:r w:rsidRPr="007B59E7">
        <w:rPr>
          <w:sz w:val="28"/>
          <w:szCs w:val="28"/>
        </w:rPr>
        <w:t>:</w:t>
      </w:r>
    </w:p>
    <w:p w:rsidR="001E20B4" w:rsidRPr="00AC4FAB" w:rsidRDefault="001E20B4" w:rsidP="001E20B4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20B4" w:rsidRPr="00EF280C" w:rsidRDefault="001E20B4" w:rsidP="0020611A">
      <w:pPr>
        <w:pStyle w:val="af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80C">
        <w:rPr>
          <w:rFonts w:ascii="Times New Roman" w:hAnsi="Times New Roman" w:cs="Times New Roman"/>
          <w:sz w:val="28"/>
          <w:szCs w:val="28"/>
        </w:rPr>
        <w:t xml:space="preserve">Внести изменение в муниципальную программу «Развитие образования в городе Невинномысске», утвержденную постановлением администрации города Невинномысска от </w:t>
      </w:r>
      <w:r w:rsidR="00F72A23" w:rsidRPr="00EF280C">
        <w:rPr>
          <w:rFonts w:ascii="Times New Roman" w:hAnsi="Times New Roman" w:cs="Times New Roman"/>
          <w:sz w:val="28"/>
          <w:szCs w:val="28"/>
        </w:rPr>
        <w:t>11</w:t>
      </w:r>
      <w:r w:rsidRPr="00EF280C">
        <w:rPr>
          <w:rFonts w:ascii="Times New Roman" w:hAnsi="Times New Roman" w:cs="Times New Roman"/>
          <w:sz w:val="28"/>
          <w:szCs w:val="28"/>
        </w:rPr>
        <w:t>.09.202</w:t>
      </w:r>
      <w:r w:rsidR="00F72A23" w:rsidRPr="00EF280C">
        <w:rPr>
          <w:rFonts w:ascii="Times New Roman" w:hAnsi="Times New Roman" w:cs="Times New Roman"/>
          <w:sz w:val="28"/>
          <w:szCs w:val="28"/>
        </w:rPr>
        <w:t>5</w:t>
      </w:r>
      <w:r w:rsidRPr="00EF280C">
        <w:rPr>
          <w:rFonts w:ascii="Times New Roman" w:hAnsi="Times New Roman" w:cs="Times New Roman"/>
          <w:sz w:val="28"/>
          <w:szCs w:val="28"/>
        </w:rPr>
        <w:t xml:space="preserve"> № 1</w:t>
      </w:r>
      <w:r w:rsidR="00F72A23" w:rsidRPr="00EF280C">
        <w:rPr>
          <w:rFonts w:ascii="Times New Roman" w:hAnsi="Times New Roman" w:cs="Times New Roman"/>
          <w:sz w:val="28"/>
          <w:szCs w:val="28"/>
        </w:rPr>
        <w:t>130</w:t>
      </w:r>
      <w:r w:rsidRPr="00EF280C">
        <w:rPr>
          <w:rFonts w:ascii="Times New Roman" w:hAnsi="Times New Roman" w:cs="Times New Roman"/>
          <w:sz w:val="28"/>
          <w:szCs w:val="28"/>
        </w:rPr>
        <w:t>, изложив ее в редакции согласно приложению к настоящему постановлению.</w:t>
      </w:r>
    </w:p>
    <w:p w:rsidR="001E20B4" w:rsidRPr="00005EC3" w:rsidRDefault="001E20B4" w:rsidP="0020611A">
      <w:pPr>
        <w:pStyle w:val="af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EC3">
        <w:rPr>
          <w:rFonts w:ascii="Times New Roman" w:hAnsi="Times New Roman" w:cs="Times New Roman"/>
          <w:sz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Pr="00005EC3">
        <w:rPr>
          <w:rFonts w:ascii="Times New Roman" w:hAnsi="Times New Roman" w:cs="Times New Roman"/>
          <w:sz w:val="28"/>
          <w:szCs w:val="28"/>
        </w:rPr>
        <w:t>.</w:t>
      </w:r>
    </w:p>
    <w:p w:rsidR="00CE551E" w:rsidRPr="00291769" w:rsidRDefault="00CE551E" w:rsidP="00B84DB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Pr="00291769" w:rsidRDefault="0017168E" w:rsidP="00B84DB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A3B20" w:rsidRPr="008A3B20" w:rsidRDefault="008A3B20" w:rsidP="008A3B20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A3B20">
        <w:rPr>
          <w:rFonts w:ascii="Times New Roman" w:eastAsia="Times New Roman" w:hAnsi="Times New Roman" w:cs="Times New Roman"/>
          <w:sz w:val="28"/>
          <w:szCs w:val="28"/>
        </w:rPr>
        <w:t>Временно исполняющий полномочия</w:t>
      </w:r>
    </w:p>
    <w:p w:rsidR="008A3B20" w:rsidRPr="008A3B20" w:rsidRDefault="008A3B20" w:rsidP="008A3B20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A3B20">
        <w:rPr>
          <w:rFonts w:ascii="Times New Roman" w:eastAsia="Times New Roman" w:hAnsi="Times New Roman" w:cs="Times New Roman"/>
          <w:sz w:val="28"/>
          <w:szCs w:val="28"/>
        </w:rPr>
        <w:t>главы города Невинномысска</w:t>
      </w:r>
    </w:p>
    <w:p w:rsidR="0017168E" w:rsidRPr="008139C1" w:rsidRDefault="008A3B20" w:rsidP="008A3B20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A3B20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8A3B20">
        <w:rPr>
          <w:rFonts w:ascii="Times New Roman" w:eastAsia="Times New Roman" w:hAnsi="Times New Roman" w:cs="Times New Roman"/>
          <w:sz w:val="28"/>
          <w:szCs w:val="28"/>
        </w:rPr>
        <w:tab/>
      </w:r>
      <w:r w:rsidR="0017168E" w:rsidRPr="008139C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8A3B20">
        <w:rPr>
          <w:rFonts w:ascii="Times New Roman" w:eastAsia="Times New Roman" w:hAnsi="Times New Roman" w:cs="Times New Roman"/>
          <w:sz w:val="28"/>
          <w:szCs w:val="28"/>
        </w:rPr>
        <w:t xml:space="preserve">В.Э. </w:t>
      </w:r>
      <w:proofErr w:type="spellStart"/>
      <w:r w:rsidRPr="008A3B20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p w:rsidR="0017168E" w:rsidRDefault="0017168E" w:rsidP="0017168E">
      <w:pPr>
        <w:ind w:firstLine="540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7168E" w:rsidRDefault="009A5DF7" w:rsidP="009A5DF7">
      <w:pPr>
        <w:pStyle w:val="aa"/>
        <w:tabs>
          <w:tab w:val="left" w:pos="5491"/>
        </w:tabs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1476" w:rsidRDefault="002D1476" w:rsidP="00D13474">
      <w:pPr>
        <w:suppressAutoHyphens/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  <w:sectPr w:rsidR="002D1476" w:rsidSect="00D13474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5876" w:type="dxa"/>
        <w:tblInd w:w="5193" w:type="dxa"/>
        <w:tblLook w:val="04A0" w:firstRow="1" w:lastRow="0" w:firstColumn="1" w:lastColumn="0" w:noHBand="0" w:noVBand="1"/>
      </w:tblPr>
      <w:tblGrid>
        <w:gridCol w:w="5876"/>
      </w:tblGrid>
      <w:tr w:rsidR="0017168E" w:rsidRPr="003029F0" w:rsidTr="00D13474">
        <w:trPr>
          <w:trHeight w:val="1778"/>
        </w:trPr>
        <w:tc>
          <w:tcPr>
            <w:tcW w:w="5876" w:type="dxa"/>
          </w:tcPr>
          <w:p w:rsidR="0017168E" w:rsidRDefault="0017168E" w:rsidP="00D13474">
            <w:pPr>
              <w:suppressAutoHyphens/>
              <w:spacing w:after="0" w:line="240" w:lineRule="auto"/>
              <w:ind w:left="14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B90DF7" w:rsidRPr="00C96EBF" w:rsidRDefault="00B90DF7" w:rsidP="00D13474">
            <w:pPr>
              <w:suppressAutoHyphens/>
              <w:spacing w:after="0" w:line="240" w:lineRule="auto"/>
              <w:ind w:left="14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C96EBF" w:rsidRDefault="0017168E" w:rsidP="00D13474">
            <w:pPr>
              <w:suppressAutoHyphens/>
              <w:spacing w:after="0" w:line="240" w:lineRule="exact"/>
              <w:ind w:left="14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7168E" w:rsidRPr="00C96EBF" w:rsidRDefault="0017168E" w:rsidP="00D13474">
            <w:pPr>
              <w:suppressAutoHyphens/>
              <w:spacing w:after="0" w:line="240" w:lineRule="exact"/>
              <w:ind w:left="14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города Невинномысска</w:t>
            </w:r>
          </w:p>
          <w:p w:rsidR="0017168E" w:rsidRPr="003029F0" w:rsidRDefault="00F679E0" w:rsidP="00D13474">
            <w:pPr>
              <w:suppressAutoHyphens/>
              <w:spacing w:after="0" w:line="240" w:lineRule="auto"/>
              <w:ind w:left="141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22.06.2026 № 878</w:t>
            </w:r>
          </w:p>
        </w:tc>
      </w:tr>
    </w:tbl>
    <w:p w:rsidR="0017168E" w:rsidRPr="003029F0" w:rsidRDefault="0017168E" w:rsidP="00D13474">
      <w:pPr>
        <w:suppressAutoHyphens/>
        <w:spacing w:after="0" w:line="240" w:lineRule="auto"/>
        <w:ind w:left="1418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D13474">
      <w:pPr>
        <w:suppressAutoHyphens/>
        <w:spacing w:after="0" w:line="240" w:lineRule="auto"/>
        <w:ind w:left="1418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МУНИЦИПАЛЬНАЯ ПРОГРАММА</w:t>
      </w:r>
    </w:p>
    <w:p w:rsidR="0017168E" w:rsidRPr="003029F0" w:rsidRDefault="0017168E" w:rsidP="00D13474">
      <w:pPr>
        <w:suppressAutoHyphens/>
        <w:spacing w:after="0" w:line="240" w:lineRule="auto"/>
        <w:ind w:left="1418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D13474">
      <w:pPr>
        <w:suppressAutoHyphens/>
        <w:spacing w:after="0" w:line="240" w:lineRule="auto"/>
        <w:ind w:left="1418"/>
        <w:jc w:val="center"/>
        <w:rPr>
          <w:rFonts w:ascii="Times New Roman" w:hAnsi="Times New Roman"/>
          <w:sz w:val="28"/>
          <w:szCs w:val="28"/>
        </w:rPr>
      </w:pPr>
    </w:p>
    <w:p w:rsidR="0017168E" w:rsidRDefault="0017168E" w:rsidP="00D13474">
      <w:pPr>
        <w:suppressAutoHyphens/>
        <w:spacing w:after="0" w:line="240" w:lineRule="auto"/>
        <w:ind w:left="1418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ПАСПОРТ</w:t>
      </w:r>
    </w:p>
    <w:p w:rsidR="00C83BEA" w:rsidRPr="003029F0" w:rsidRDefault="00C83BEA" w:rsidP="00D13474">
      <w:pPr>
        <w:suppressAutoHyphens/>
        <w:spacing w:after="0" w:line="240" w:lineRule="auto"/>
        <w:ind w:left="1418"/>
        <w:jc w:val="center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D13474">
      <w:pPr>
        <w:tabs>
          <w:tab w:val="center" w:pos="5386"/>
          <w:tab w:val="center" w:pos="6095"/>
          <w:tab w:val="left" w:pos="8653"/>
          <w:tab w:val="right" w:pos="10773"/>
        </w:tabs>
        <w:suppressAutoHyphens/>
        <w:spacing w:after="0" w:line="240" w:lineRule="exact"/>
        <w:ind w:left="1418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муниципальной программы</w:t>
      </w:r>
    </w:p>
    <w:p w:rsidR="0017168E" w:rsidRPr="003029F0" w:rsidRDefault="0017168E" w:rsidP="00D13474">
      <w:pPr>
        <w:suppressAutoHyphens/>
        <w:spacing w:after="0" w:line="240" w:lineRule="exact"/>
        <w:ind w:left="1418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1384" w:type="dxa"/>
        <w:tblLook w:val="00A0" w:firstRow="1" w:lastRow="0" w:firstColumn="1" w:lastColumn="0" w:noHBand="0" w:noVBand="0"/>
      </w:tblPr>
      <w:tblGrid>
        <w:gridCol w:w="3475"/>
        <w:gridCol w:w="6022"/>
      </w:tblGrid>
      <w:tr w:rsidR="0017168E" w:rsidRPr="003029F0" w:rsidTr="001F671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22" w:type="dxa"/>
          </w:tcPr>
          <w:p w:rsidR="0017168E" w:rsidRDefault="0017168E" w:rsidP="00C83BE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образования в городе Невинномысске» (далее – программа)</w:t>
            </w:r>
          </w:p>
          <w:p w:rsidR="00C83BEA" w:rsidRPr="003029F0" w:rsidRDefault="00C83BEA" w:rsidP="00C83BEA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1F671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Невинномысска (далее – управление образования)</w:t>
            </w:r>
          </w:p>
          <w:p w:rsidR="0017168E" w:rsidRPr="003029F0" w:rsidRDefault="0017168E" w:rsidP="00C83BEA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1F671E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17168E" w:rsidRPr="003029F0" w:rsidTr="001F671E">
        <w:trPr>
          <w:trHeight w:val="4252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Иные участники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</w:t>
            </w:r>
            <w:proofErr w:type="spellStart"/>
            <w:r w:rsidRPr="003029F0">
              <w:rPr>
                <w:rFonts w:ascii="Times New Roman" w:hAnsi="Times New Roman"/>
                <w:sz w:val="28"/>
                <w:szCs w:val="28"/>
              </w:rPr>
              <w:t>учреждение</w:t>
            </w:r>
            <w:proofErr w:type="gramStart"/>
            <w:r w:rsidRPr="003029F0">
              <w:rPr>
                <w:rFonts w:ascii="Times New Roman" w:hAnsi="Times New Roman"/>
                <w:sz w:val="28"/>
                <w:szCs w:val="28"/>
              </w:rPr>
              <w:t>«Ц</w:t>
            </w:r>
            <w:proofErr w:type="gramEnd"/>
            <w:r w:rsidRPr="003029F0">
              <w:rPr>
                <w:rFonts w:ascii="Times New Roman" w:hAnsi="Times New Roman"/>
                <w:sz w:val="28"/>
                <w:szCs w:val="28"/>
              </w:rPr>
              <w:t>ентр</w:t>
            </w:r>
            <w:proofErr w:type="spellEnd"/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административно–хозяйственного обслуживания»;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 развития образования»;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дошкольные образовательные организации;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дошкольн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образования;</w:t>
            </w:r>
          </w:p>
          <w:p w:rsidR="0017168E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общеобразовательн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</w:t>
            </w:r>
          </w:p>
          <w:p w:rsidR="0017168E" w:rsidRPr="003029F0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1F671E">
        <w:trPr>
          <w:trHeight w:val="1005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3029F0">
              <w:rPr>
                <w:rFonts w:ascii="Times New Roman" w:hAnsi="Times New Roman"/>
                <w:sz w:val="28"/>
                <w:szCs w:val="28"/>
              </w:rPr>
              <w:t>дошкольного</w:t>
            </w:r>
            <w:proofErr w:type="gramEnd"/>
            <w:r w:rsidRPr="003029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29F0">
              <w:rPr>
                <w:rFonts w:ascii="Times New Roman" w:hAnsi="Times New Roman"/>
                <w:sz w:val="28"/>
                <w:szCs w:val="28"/>
              </w:rPr>
              <w:t>образованияв</w:t>
            </w:r>
            <w:proofErr w:type="spellEnd"/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городе Невинномысске»;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Невинномысске»;</w:t>
            </w:r>
          </w:p>
          <w:p w:rsidR="0017168E" w:rsidRPr="001D4ECA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подпрограмма «Обеспечение реализации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программы»</w:t>
            </w:r>
          </w:p>
        </w:tc>
      </w:tr>
      <w:tr w:rsidR="0017168E" w:rsidRPr="003029F0" w:rsidTr="001F671E">
        <w:trPr>
          <w:trHeight w:val="904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Цель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обеспечение высокого качества образования в соответствии с запросами населения и перспективами развития города Невинномысска  (далее – город)</w:t>
            </w:r>
          </w:p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1F671E">
        <w:trPr>
          <w:trHeight w:val="1348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3C0F7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доля детей в</w:t>
            </w:r>
            <w:r w:rsidR="00B86A78">
              <w:rPr>
                <w:rFonts w:ascii="Times New Roman" w:hAnsi="Times New Roman"/>
                <w:sz w:val="28"/>
                <w:szCs w:val="28"/>
              </w:rPr>
              <w:t xml:space="preserve"> возрасте от 1 года до 6 лет,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стоящих на учете для определения в муниципальные дошкольные образовательные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, в общей численности детей в возрасте 1 – 6 лет;</w:t>
            </w:r>
          </w:p>
          <w:p w:rsidR="0017168E" w:rsidRPr="003029F0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Pr="00434A74" w:rsidRDefault="0017168E" w:rsidP="00434A74">
            <w:pPr>
              <w:pStyle w:val="a4"/>
              <w:rPr>
                <w:sz w:val="28"/>
                <w:szCs w:val="28"/>
              </w:rPr>
            </w:pPr>
            <w:r w:rsidRPr="00434A74">
              <w:rPr>
                <w:sz w:val="28"/>
                <w:szCs w:val="28"/>
              </w:rPr>
              <w:t>доля выпускников муниципальных общеобразовательных организаций, не получивших аттестат о среднем общем образовании</w:t>
            </w:r>
            <w:r w:rsidR="005475F1">
              <w:rPr>
                <w:sz w:val="28"/>
                <w:szCs w:val="28"/>
              </w:rPr>
              <w:t xml:space="preserve"> </w:t>
            </w:r>
            <w:r w:rsidRPr="00434A74">
              <w:rPr>
                <w:sz w:val="28"/>
                <w:szCs w:val="28"/>
              </w:rPr>
              <w:t>из общей численности выпускников, участвовавших в государственной итоговой аттестации;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proofErr w:type="gramStart"/>
            <w:r w:rsidRPr="00D7144B">
              <w:rPr>
                <w:sz w:val="28"/>
                <w:szCs w:val="28"/>
              </w:rPr>
              <w:t xml:space="preserve">объем привлеченных средств из федерального и краевого бюджетов субсидий и иных межбюджетных трансфертов на 1 рубль финансового обеспечения </w:t>
            </w:r>
            <w:r>
              <w:rPr>
                <w:sz w:val="28"/>
                <w:szCs w:val="28"/>
              </w:rPr>
              <w:t>п</w:t>
            </w:r>
            <w:r w:rsidRPr="00D7144B">
              <w:rPr>
                <w:sz w:val="28"/>
                <w:szCs w:val="28"/>
              </w:rPr>
              <w:t>рограммы за счет средств бюджета города</w:t>
            </w:r>
            <w:r>
              <w:rPr>
                <w:sz w:val="28"/>
                <w:szCs w:val="28"/>
              </w:rPr>
              <w:t>;</w:t>
            </w:r>
            <w:proofErr w:type="gramEnd"/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муниципальных организаций дошкольного образования;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434A74">
            <w:pPr>
              <w:pStyle w:val="a4"/>
              <w:rPr>
                <w:sz w:val="28"/>
                <w:szCs w:val="28"/>
              </w:rPr>
            </w:pPr>
            <w:r w:rsidRPr="00434A74">
              <w:rPr>
                <w:sz w:val="28"/>
                <w:szCs w:val="28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совершенствование материально-технической базы,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2B1736" w:rsidRPr="00434A74" w:rsidRDefault="002B1736" w:rsidP="00434A74">
            <w:pPr>
              <w:pStyle w:val="a4"/>
              <w:rPr>
                <w:sz w:val="28"/>
                <w:szCs w:val="28"/>
              </w:rPr>
            </w:pPr>
          </w:p>
          <w:p w:rsidR="002B1736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 xml:space="preserve">доля детей в возрасте 5 - 18 лет, получающих услуги по дополнительному образованию в </w:t>
            </w:r>
            <w:r w:rsidRPr="001E070D">
              <w:rPr>
                <w:sz w:val="28"/>
                <w:szCs w:val="28"/>
              </w:rPr>
              <w:lastRenderedPageBreak/>
              <w:t xml:space="preserve">организациях различной организационно-правовой формы и формы собственности, </w:t>
            </w:r>
            <w:proofErr w:type="gramStart"/>
            <w:r w:rsidRPr="001E070D">
              <w:rPr>
                <w:sz w:val="28"/>
                <w:szCs w:val="28"/>
              </w:rPr>
              <w:t>в</w:t>
            </w:r>
            <w:proofErr w:type="gramEnd"/>
          </w:p>
          <w:p w:rsidR="002B1736" w:rsidRDefault="002B1736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Pr="00EE50AE" w:rsidRDefault="0017168E" w:rsidP="002B1736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общей численности детей данной возрастной группы</w:t>
            </w:r>
          </w:p>
        </w:tc>
      </w:tr>
      <w:tr w:rsidR="0017168E" w:rsidRPr="003029F0" w:rsidTr="001F671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Сроки и этапы реализации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A7445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457">
              <w:rPr>
                <w:rFonts w:ascii="Times New Roman" w:hAnsi="Times New Roman"/>
                <w:sz w:val="28"/>
                <w:szCs w:val="28"/>
              </w:rPr>
              <w:t>202</w:t>
            </w:r>
            <w:r w:rsidR="00A74457" w:rsidRPr="00A74457">
              <w:rPr>
                <w:rFonts w:ascii="Times New Roman" w:hAnsi="Times New Roman"/>
                <w:sz w:val="28"/>
                <w:szCs w:val="28"/>
              </w:rPr>
              <w:t>6</w:t>
            </w:r>
            <w:r w:rsidRPr="00A74457">
              <w:rPr>
                <w:rFonts w:ascii="Times New Roman" w:hAnsi="Times New Roman"/>
                <w:sz w:val="28"/>
                <w:szCs w:val="28"/>
              </w:rPr>
              <w:t xml:space="preserve"> – 202</w:t>
            </w:r>
            <w:r w:rsidR="00A74457" w:rsidRPr="00A74457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Pr="00A74457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17168E" w:rsidRPr="003029F0" w:rsidTr="001F671E">
        <w:trPr>
          <w:trHeight w:val="1305"/>
        </w:trPr>
        <w:tc>
          <w:tcPr>
            <w:tcW w:w="3475" w:type="dxa"/>
          </w:tcPr>
          <w:p w:rsidR="0017168E" w:rsidRPr="00980F8F" w:rsidRDefault="0017168E" w:rsidP="0017168E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022" w:type="dxa"/>
          </w:tcPr>
          <w:p w:rsidR="0017168E" w:rsidRPr="00980F8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 </w:t>
            </w:r>
            <w:r w:rsidR="00CE254B">
              <w:rPr>
                <w:rFonts w:ascii="Times New Roman" w:hAnsi="Times New Roman"/>
                <w:sz w:val="28"/>
                <w:szCs w:val="28"/>
              </w:rPr>
              <w:t>6 496 901,10</w:t>
            </w:r>
            <w:r w:rsidRPr="00980F8F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5475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0F8F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17168E" w:rsidRPr="00980F8F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8"/>
              </w:rPr>
              <w:t>по источникам финансового обеспечения:</w:t>
            </w:r>
          </w:p>
          <w:p w:rsidR="0017168E" w:rsidRPr="00980F8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бюджет: </w:t>
            </w:r>
            <w:r w:rsidR="000805AA" w:rsidRPr="00980F8F">
              <w:rPr>
                <w:rFonts w:ascii="Times New Roman" w:hAnsi="Times New Roman" w:cs="Times New Roman"/>
                <w:sz w:val="28"/>
                <w:szCs w:val="28"/>
              </w:rPr>
              <w:t>320 906,17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681D5C" w:rsidRPr="00980F8F" w:rsidRDefault="00681D5C" w:rsidP="00681D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0805AA" w:rsidRPr="00980F8F">
              <w:rPr>
                <w:rFonts w:ascii="Times New Roman" w:hAnsi="Times New Roman" w:cs="Times New Roman"/>
                <w:sz w:val="28"/>
                <w:szCs w:val="28"/>
              </w:rPr>
              <w:t>109 479,39</w:t>
            </w:r>
            <w:r w:rsidRPr="00980F8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3C0F7D" w:rsidRPr="00980F8F" w:rsidRDefault="00681D5C" w:rsidP="00681D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805AA" w:rsidRPr="00980F8F">
              <w:rPr>
                <w:rFonts w:ascii="Times New Roman" w:hAnsi="Times New Roman" w:cs="Times New Roman"/>
                <w:sz w:val="28"/>
                <w:szCs w:val="28"/>
              </w:rPr>
              <w:t>107 550,56</w:t>
            </w:r>
            <w:r w:rsidRPr="00980F8F">
              <w:rPr>
                <w:rFonts w:ascii="Times New Roman" w:hAnsi="Times New Roman"/>
                <w:sz w:val="28"/>
                <w:szCs w:val="20"/>
              </w:rPr>
              <w:t>тыс. рублей</w:t>
            </w:r>
            <w:r w:rsidR="00341921" w:rsidRPr="00980F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168E" w:rsidRPr="00980F8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681D5C" w:rsidRPr="00980F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 году –</w:t>
            </w:r>
            <w:r w:rsidR="000805AA" w:rsidRPr="00980F8F">
              <w:rPr>
                <w:rFonts w:ascii="Times New Roman" w:hAnsi="Times New Roman" w:cs="Times New Roman"/>
                <w:sz w:val="28"/>
                <w:szCs w:val="28"/>
              </w:rPr>
              <w:t>103 876,22</w:t>
            </w:r>
            <w:r w:rsidR="00341921" w:rsidRPr="00980F8F">
              <w:rPr>
                <w:rFonts w:ascii="Times New Roman" w:hAnsi="Times New Roman"/>
                <w:sz w:val="28"/>
                <w:szCs w:val="20"/>
              </w:rPr>
              <w:t>тыс. рублей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168E" w:rsidRPr="00980F8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80F8F">
              <w:rPr>
                <w:rFonts w:ascii="Times New Roman" w:hAnsi="Times New Roman"/>
                <w:sz w:val="28"/>
                <w:szCs w:val="28"/>
              </w:rPr>
              <w:t>бюджет Ставропольского края:</w:t>
            </w:r>
            <w:r w:rsidR="00980F8F" w:rsidRPr="00980F8F">
              <w:rPr>
                <w:rFonts w:ascii="Times New Roman" w:hAnsi="Times New Roman"/>
                <w:sz w:val="28"/>
                <w:szCs w:val="28"/>
              </w:rPr>
              <w:t xml:space="preserve">2 778 431,49 </w:t>
            </w:r>
            <w:r w:rsidR="00294A54" w:rsidRPr="00980F8F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980F8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7168E" w:rsidRPr="00980F8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80F8F">
              <w:rPr>
                <w:rFonts w:ascii="Times New Roman" w:hAnsi="Times New Roman"/>
                <w:sz w:val="28"/>
                <w:szCs w:val="20"/>
              </w:rPr>
              <w:t>в 2026 году –</w:t>
            </w:r>
            <w:r w:rsidR="00980F8F" w:rsidRPr="00980F8F">
              <w:rPr>
                <w:rFonts w:ascii="Times New Roman" w:hAnsi="Times New Roman"/>
                <w:sz w:val="28"/>
                <w:szCs w:val="20"/>
              </w:rPr>
              <w:t xml:space="preserve">924 426,07 </w:t>
            </w:r>
            <w:r w:rsidRPr="00980F8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0E6888" w:rsidRPr="00980F8F" w:rsidRDefault="0017168E" w:rsidP="000E68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80F8F">
              <w:rPr>
                <w:rFonts w:ascii="Times New Roman" w:hAnsi="Times New Roman"/>
                <w:sz w:val="28"/>
                <w:szCs w:val="20"/>
              </w:rPr>
              <w:t xml:space="preserve">в 2027 году – </w:t>
            </w:r>
            <w:r w:rsidR="00980F8F" w:rsidRPr="00980F8F">
              <w:rPr>
                <w:rFonts w:ascii="Times New Roman" w:hAnsi="Times New Roman"/>
                <w:sz w:val="28"/>
                <w:szCs w:val="20"/>
              </w:rPr>
              <w:t>926 743,80</w:t>
            </w:r>
            <w:r w:rsidRPr="00980F8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980F8F" w:rsidRDefault="000E6888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80F8F">
              <w:rPr>
                <w:rFonts w:ascii="Times New Roman" w:hAnsi="Times New Roman"/>
                <w:sz w:val="28"/>
                <w:szCs w:val="20"/>
              </w:rPr>
              <w:t>в 2028 году –</w:t>
            </w:r>
            <w:r w:rsidR="000805AA" w:rsidRPr="00980F8F">
              <w:rPr>
                <w:rFonts w:ascii="Times New Roman" w:hAnsi="Times New Roman"/>
                <w:sz w:val="28"/>
                <w:szCs w:val="20"/>
              </w:rPr>
              <w:t>927 261,62</w:t>
            </w:r>
            <w:r w:rsidR="00366217" w:rsidRPr="00980F8F">
              <w:rPr>
                <w:rFonts w:ascii="Times New Roman" w:hAnsi="Times New Roman"/>
                <w:sz w:val="28"/>
                <w:szCs w:val="20"/>
              </w:rPr>
              <w:t xml:space="preserve"> тыс. рублей</w:t>
            </w:r>
            <w:r w:rsidRPr="00980F8F">
              <w:rPr>
                <w:rFonts w:ascii="Times New Roman" w:hAnsi="Times New Roman"/>
                <w:sz w:val="28"/>
                <w:szCs w:val="20"/>
              </w:rPr>
              <w:t>;</w:t>
            </w:r>
          </w:p>
          <w:p w:rsidR="0017168E" w:rsidRPr="00980F8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8"/>
              </w:rPr>
              <w:t>бюджет города:</w:t>
            </w:r>
            <w:r w:rsidR="00CE254B">
              <w:rPr>
                <w:rFonts w:ascii="Times New Roman" w:hAnsi="Times New Roman" w:cs="Times New Roman"/>
                <w:sz w:val="28"/>
                <w:szCs w:val="28"/>
              </w:rPr>
              <w:t>3 397 563,44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17168E" w:rsidRPr="00980F8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CE254B">
              <w:rPr>
                <w:rFonts w:ascii="Times New Roman" w:hAnsi="Times New Roman" w:cs="Times New Roman"/>
                <w:sz w:val="28"/>
                <w:szCs w:val="28"/>
              </w:rPr>
              <w:t>1 443 158,50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980F8F" w:rsidRDefault="0017168E" w:rsidP="00C825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F8F"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712D" w:rsidRPr="00980F8F">
              <w:rPr>
                <w:rFonts w:ascii="Times New Roman" w:hAnsi="Times New Roman" w:cs="Times New Roman"/>
                <w:sz w:val="28"/>
                <w:szCs w:val="28"/>
              </w:rPr>
              <w:t>977 237,68</w:t>
            </w:r>
            <w:r w:rsidRPr="00980F8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</w:tc>
      </w:tr>
      <w:tr w:rsidR="0017168E" w:rsidRPr="00767288" w:rsidTr="001F671E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7288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022" w:type="dxa"/>
          </w:tcPr>
          <w:p w:rsidR="000E6888" w:rsidRPr="00206CF5" w:rsidRDefault="000E6888" w:rsidP="000E688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D84">
              <w:rPr>
                <w:rFonts w:ascii="Times New Roman" w:hAnsi="Times New Roman" w:cs="Times New Roman"/>
                <w:sz w:val="28"/>
                <w:szCs w:val="28"/>
              </w:rPr>
              <w:t>в 2028 году –</w:t>
            </w:r>
            <w:r w:rsidR="00CE254B">
              <w:rPr>
                <w:rFonts w:ascii="Times New Roman" w:hAnsi="Times New Roman" w:cs="Times New Roman"/>
                <w:sz w:val="28"/>
                <w:szCs w:val="28"/>
              </w:rPr>
              <w:t xml:space="preserve">977 167,26  </w:t>
            </w:r>
            <w:r w:rsidR="00366217" w:rsidRPr="00AE7D8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Pr="00AE7D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C0F7D" w:rsidRDefault="003C0F7D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767288">
              <w:rPr>
                <w:rFonts w:ascii="Times New Roman" w:hAnsi="Times New Roman"/>
                <w:sz w:val="28"/>
                <w:szCs w:val="28"/>
              </w:rPr>
              <w:t xml:space="preserve"> доли детей в</w:t>
            </w:r>
            <w:r w:rsidR="00B86A78">
              <w:rPr>
                <w:rFonts w:ascii="Times New Roman" w:hAnsi="Times New Roman"/>
                <w:sz w:val="28"/>
                <w:szCs w:val="28"/>
              </w:rPr>
              <w:t xml:space="preserve"> возрасте от 1 года до 6 лет, </w:t>
            </w:r>
            <w:r w:rsidRPr="00767288">
              <w:rPr>
                <w:rFonts w:ascii="Times New Roman" w:hAnsi="Times New Roman"/>
                <w:sz w:val="28"/>
                <w:szCs w:val="28"/>
              </w:rPr>
              <w:t xml:space="preserve">стоящих на учете для определения в муниципальные дошкольные образовательные учреждения, в общей численности детей в возрасте 1 – 6 лет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gramStart"/>
            <w:r w:rsidRPr="001E07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proofErr w:type="gramEnd"/>
            <w:r w:rsidRPr="001E07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DE54D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</w:t>
            </w:r>
            <w:r w:rsidRPr="001E07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%;</w:t>
            </w:r>
          </w:p>
          <w:p w:rsidR="0044733E" w:rsidRPr="00767288" w:rsidRDefault="0044733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44733E">
            <w:pPr>
              <w:keepLines/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1E070D"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5775FD">
              <w:rPr>
                <w:rFonts w:ascii="Times New Roman" w:hAnsi="Times New Roman"/>
                <w:sz w:val="28"/>
                <w:szCs w:val="28"/>
              </w:rPr>
              <w:t xml:space="preserve"> доли выпускников муниципальных общеобразовательн</w:t>
            </w:r>
            <w:r w:rsidR="0044733E">
              <w:rPr>
                <w:rFonts w:ascii="Times New Roman" w:hAnsi="Times New Roman"/>
                <w:sz w:val="28"/>
                <w:szCs w:val="28"/>
              </w:rPr>
              <w:t xml:space="preserve">ых учреждений, не </w:t>
            </w:r>
            <w:r w:rsidRPr="005775FD">
              <w:rPr>
                <w:rFonts w:ascii="Times New Roman" w:hAnsi="Times New Roman"/>
                <w:sz w:val="28"/>
                <w:szCs w:val="28"/>
              </w:rPr>
              <w:t>получивших аттестат о среднем общем образовании в общей числен</w:t>
            </w:r>
            <w:r w:rsidR="0044733E">
              <w:rPr>
                <w:rFonts w:ascii="Times New Roman" w:hAnsi="Times New Roman"/>
                <w:sz w:val="28"/>
                <w:szCs w:val="28"/>
              </w:rPr>
              <w:t xml:space="preserve">ности выпускников, </w:t>
            </w:r>
            <w:r w:rsidR="0044733E" w:rsidRPr="005775FD">
              <w:rPr>
                <w:rFonts w:ascii="Times New Roman" w:hAnsi="Times New Roman"/>
                <w:sz w:val="28"/>
                <w:szCs w:val="28"/>
              </w:rPr>
              <w:t xml:space="preserve">участвовавших </w:t>
            </w:r>
            <w:r w:rsidRPr="005775FD">
              <w:rPr>
                <w:rFonts w:ascii="Times New Roman" w:hAnsi="Times New Roman"/>
                <w:sz w:val="28"/>
                <w:szCs w:val="28"/>
              </w:rPr>
              <w:t xml:space="preserve">в государственной итоговой аттестации,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не более 0,</w:t>
            </w:r>
            <w:r w:rsidR="00554B47">
              <w:rPr>
                <w:rFonts w:ascii="Times New Roman" w:hAnsi="Times New Roman"/>
                <w:sz w:val="28"/>
                <w:szCs w:val="28"/>
              </w:rPr>
              <w:t>7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  <w:p w:rsidR="0017168E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767288">
              <w:rPr>
                <w:sz w:val="28"/>
                <w:szCs w:val="28"/>
              </w:rPr>
              <w:t>пр</w:t>
            </w:r>
            <w:r w:rsidR="005A6C03">
              <w:rPr>
                <w:sz w:val="28"/>
                <w:szCs w:val="28"/>
              </w:rPr>
              <w:t xml:space="preserve">ивлечение ежегодно не менее </w:t>
            </w:r>
            <w:r w:rsidR="00DB2973">
              <w:rPr>
                <w:sz w:val="28"/>
                <w:szCs w:val="28"/>
              </w:rPr>
              <w:t>0,</w:t>
            </w:r>
            <w:r w:rsidR="002218F4">
              <w:rPr>
                <w:sz w:val="28"/>
                <w:szCs w:val="28"/>
              </w:rPr>
              <w:t>8</w:t>
            </w:r>
            <w:r w:rsidR="00DB2973">
              <w:rPr>
                <w:sz w:val="28"/>
                <w:szCs w:val="28"/>
              </w:rPr>
              <w:t xml:space="preserve"> рублей</w:t>
            </w:r>
            <w:r w:rsidRPr="00767288">
              <w:rPr>
                <w:sz w:val="28"/>
                <w:szCs w:val="28"/>
              </w:rPr>
              <w:t xml:space="preserve"> средств федерального и краевого бюджетов на 1 </w:t>
            </w:r>
            <w:r w:rsidRPr="001E070D">
              <w:rPr>
                <w:sz w:val="28"/>
                <w:szCs w:val="28"/>
              </w:rPr>
              <w:t>рубль средств бюджета города</w:t>
            </w:r>
            <w:r w:rsidRPr="00024CA2">
              <w:rPr>
                <w:sz w:val="28"/>
                <w:szCs w:val="28"/>
              </w:rPr>
              <w:t>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совершенствование материально-технической базы муниципальных организаций дошкольного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общеобразовательных организаций и организаций дополнительного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1E070D" w:rsidRDefault="00A11DF1" w:rsidP="00C45E3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</w:t>
            </w:r>
            <w:r w:rsidR="005C35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168E"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доли детей в возрасте 5 </w:t>
            </w:r>
            <w:r w:rsidR="0017168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7168E"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76,13</w:t>
            </w:r>
            <w:r w:rsidR="0017168E" w:rsidRPr="001E070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F93F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68E" w:rsidRPr="00767288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17168E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Приоритеты и цели реализуемой в городе политики в сфере реализации </w:t>
      </w: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программы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7168E" w:rsidRPr="00BA453D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BA453D">
        <w:rPr>
          <w:rFonts w:ascii="Times New Roman" w:hAnsi="Times New Roman"/>
          <w:sz w:val="28"/>
          <w:szCs w:val="28"/>
        </w:rPr>
        <w:t xml:space="preserve">Основными приоритетами реализуемой в городе социально–экономической политики в сфере развития системы дошкольного, общего и дополнительного образования в соответствии со </w:t>
      </w:r>
      <w:hyperlink r:id="rId10" w:history="1">
        <w:r w:rsidRPr="00BA453D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BA453D">
        <w:rPr>
          <w:rFonts w:ascii="Times New Roman" w:hAnsi="Times New Roman"/>
          <w:sz w:val="28"/>
          <w:szCs w:val="28"/>
        </w:rPr>
        <w:t xml:space="preserve"> социально–экономического развития города Невинномысска до 203</w:t>
      </w:r>
      <w:r w:rsidR="00A11DF1">
        <w:rPr>
          <w:rFonts w:ascii="Times New Roman" w:hAnsi="Times New Roman"/>
          <w:sz w:val="28"/>
          <w:szCs w:val="28"/>
        </w:rPr>
        <w:t>6</w:t>
      </w:r>
      <w:r w:rsidRPr="00BA453D">
        <w:rPr>
          <w:rFonts w:ascii="Times New Roman" w:hAnsi="Times New Roman"/>
          <w:sz w:val="28"/>
          <w:szCs w:val="28"/>
        </w:rPr>
        <w:t xml:space="preserve"> года, утвержденной решением Думы города Невинномысска от </w:t>
      </w:r>
      <w:r w:rsidR="00A11DF1">
        <w:rPr>
          <w:rFonts w:ascii="Times New Roman" w:hAnsi="Times New Roman"/>
          <w:sz w:val="28"/>
          <w:szCs w:val="28"/>
        </w:rPr>
        <w:t>25марта</w:t>
      </w:r>
      <w:r w:rsidRPr="00BA453D">
        <w:rPr>
          <w:rFonts w:ascii="Times New Roman" w:hAnsi="Times New Roman"/>
          <w:sz w:val="28"/>
          <w:szCs w:val="28"/>
        </w:rPr>
        <w:t xml:space="preserve"> 20</w:t>
      </w:r>
      <w:r w:rsidR="00A11DF1">
        <w:rPr>
          <w:rFonts w:ascii="Times New Roman" w:hAnsi="Times New Roman"/>
          <w:sz w:val="28"/>
          <w:szCs w:val="28"/>
        </w:rPr>
        <w:t>26</w:t>
      </w:r>
      <w:r w:rsidRPr="00BA453D">
        <w:rPr>
          <w:rFonts w:ascii="Times New Roman" w:hAnsi="Times New Roman"/>
          <w:sz w:val="28"/>
          <w:szCs w:val="28"/>
        </w:rPr>
        <w:t xml:space="preserve"> г. № </w:t>
      </w:r>
      <w:r w:rsidR="00A11DF1">
        <w:rPr>
          <w:rFonts w:ascii="Times New Roman" w:hAnsi="Times New Roman"/>
          <w:sz w:val="28"/>
          <w:szCs w:val="28"/>
        </w:rPr>
        <w:t>74-9</w:t>
      </w:r>
      <w:r w:rsidRPr="00BA453D">
        <w:rPr>
          <w:rFonts w:ascii="Times New Roman" w:hAnsi="Times New Roman"/>
          <w:sz w:val="28"/>
          <w:szCs w:val="28"/>
        </w:rPr>
        <w:t>, являются:</w:t>
      </w:r>
    </w:p>
    <w:p w:rsidR="00B74AB7" w:rsidRPr="00B74AB7" w:rsidRDefault="00B74AB7" w:rsidP="00B74AB7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AB7">
        <w:rPr>
          <w:rFonts w:ascii="Times New Roman" w:hAnsi="Times New Roman" w:cs="Times New Roman"/>
          <w:sz w:val="28"/>
          <w:szCs w:val="28"/>
        </w:rPr>
        <w:t>внедрение национальной системы профессионального роста педагогических работников, охватывающей не менее 50% учителей общеобразовательных организаций;</w:t>
      </w:r>
    </w:p>
    <w:p w:rsidR="00B74AB7" w:rsidRPr="00B74AB7" w:rsidRDefault="00B74AB7" w:rsidP="00B74AB7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AB7">
        <w:rPr>
          <w:rFonts w:ascii="Times New Roman" w:hAnsi="Times New Roman" w:cs="Times New Roman"/>
          <w:sz w:val="28"/>
          <w:szCs w:val="28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 Для этого необходимо решить следующие задачи:</w:t>
      </w:r>
    </w:p>
    <w:p w:rsidR="00B74AB7" w:rsidRPr="00B74AB7" w:rsidRDefault="00B74AB7" w:rsidP="00B74AB7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AB7">
        <w:rPr>
          <w:rFonts w:ascii="Times New Roman" w:hAnsi="Times New Roman" w:cs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B74AB7" w:rsidRPr="00B74AB7" w:rsidRDefault="00B74AB7" w:rsidP="00B74AB7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AB7">
        <w:rPr>
          <w:rFonts w:ascii="Times New Roman" w:hAnsi="Times New Roman" w:cs="Times New Roman"/>
          <w:sz w:val="28"/>
          <w:szCs w:val="28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17168E" w:rsidRPr="00BA453D" w:rsidRDefault="00B74AB7" w:rsidP="00B74AB7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AB7">
        <w:rPr>
          <w:rFonts w:ascii="Times New Roman" w:hAnsi="Times New Roman" w:cs="Times New Roman"/>
          <w:sz w:val="28"/>
          <w:szCs w:val="28"/>
        </w:rPr>
        <w:t>создание условий для развития наставничества, поддержки общественных инициатив и проектов, в том числе в сфере добровольчества (</w:t>
      </w:r>
      <w:proofErr w:type="spellStart"/>
      <w:r w:rsidRPr="00B74AB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B74AB7">
        <w:rPr>
          <w:rFonts w:ascii="Times New Roman" w:hAnsi="Times New Roman" w:cs="Times New Roman"/>
          <w:sz w:val="28"/>
          <w:szCs w:val="28"/>
        </w:rPr>
        <w:t>).</w:t>
      </w:r>
    </w:p>
    <w:p w:rsidR="0017168E" w:rsidRPr="003029F0" w:rsidRDefault="0017168E" w:rsidP="00735C52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735C52">
        <w:rPr>
          <w:rFonts w:ascii="Times New Roman" w:hAnsi="Times New Roman"/>
          <w:sz w:val="28"/>
          <w:szCs w:val="28"/>
        </w:rPr>
        <w:lastRenderedPageBreak/>
        <w:t>Наиболее вероятными прогнозными вариантами развития</w:t>
      </w:r>
      <w:r w:rsidRPr="00040CEA">
        <w:rPr>
          <w:rFonts w:ascii="Times New Roman" w:hAnsi="Times New Roman"/>
          <w:kern w:val="2"/>
          <w:sz w:val="28"/>
          <w:szCs w:val="28"/>
        </w:rPr>
        <w:t xml:space="preserve"> системы дошкольного, общего и дополнительного образования в городе в период 202</w:t>
      </w:r>
      <w:r w:rsidR="00D85040" w:rsidRPr="00040CEA">
        <w:rPr>
          <w:rFonts w:ascii="Times New Roman" w:hAnsi="Times New Roman"/>
          <w:kern w:val="2"/>
          <w:sz w:val="28"/>
          <w:szCs w:val="28"/>
        </w:rPr>
        <w:t xml:space="preserve">6 </w:t>
      </w:r>
      <w:r w:rsidRPr="00040CEA">
        <w:rPr>
          <w:rFonts w:ascii="Times New Roman" w:hAnsi="Times New Roman"/>
          <w:sz w:val="28"/>
          <w:szCs w:val="28"/>
        </w:rPr>
        <w:t xml:space="preserve">– </w:t>
      </w:r>
      <w:r w:rsidRPr="00040CEA">
        <w:rPr>
          <w:rFonts w:ascii="Times New Roman" w:hAnsi="Times New Roman"/>
          <w:kern w:val="2"/>
          <w:sz w:val="28"/>
          <w:szCs w:val="28"/>
        </w:rPr>
        <w:t>202</w:t>
      </w:r>
      <w:r w:rsidR="00D85040" w:rsidRPr="00040CEA">
        <w:rPr>
          <w:rFonts w:ascii="Times New Roman" w:hAnsi="Times New Roman"/>
          <w:kern w:val="2"/>
          <w:sz w:val="28"/>
          <w:szCs w:val="28"/>
        </w:rPr>
        <w:t>8</w:t>
      </w:r>
      <w:r w:rsidRPr="00040CEA">
        <w:rPr>
          <w:rFonts w:ascii="Times New Roman" w:hAnsi="Times New Roman"/>
          <w:kern w:val="2"/>
          <w:sz w:val="28"/>
          <w:szCs w:val="28"/>
        </w:rPr>
        <w:t xml:space="preserve"> годов являются: выход на траекторию устойчивого развития системы дошкольного, общего и дополнительного образования города, создание условий для развития человеческого потенциала, ориентация бюджетных расходов на обеспечение результативности деятельности образовательных учреждений, развитие конкуренции в сфере предоставления образовательных услуг, повышение эффективности и прозрачности управления</w:t>
      </w:r>
      <w:r w:rsidR="00761717">
        <w:rPr>
          <w:rFonts w:ascii="Times New Roman" w:hAnsi="Times New Roman"/>
          <w:kern w:val="2"/>
          <w:sz w:val="28"/>
          <w:szCs w:val="28"/>
        </w:rPr>
        <w:t xml:space="preserve"> образовательными организациями</w:t>
      </w:r>
      <w:r w:rsidRPr="00040CEA">
        <w:rPr>
          <w:rFonts w:ascii="Times New Roman" w:hAnsi="Times New Roman"/>
          <w:kern w:val="2"/>
          <w:sz w:val="28"/>
          <w:szCs w:val="28"/>
        </w:rPr>
        <w:t>.</w:t>
      </w:r>
    </w:p>
    <w:p w:rsidR="0017168E" w:rsidRPr="003029F0" w:rsidRDefault="00291027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hyperlink r:id="rId11" w:anchor="Par582#Par582" w:history="1">
        <w:r w:rsidR="0017168E" w:rsidRPr="003029F0">
          <w:rPr>
            <w:rFonts w:ascii="Times New Roman" w:hAnsi="Times New Roman"/>
            <w:sz w:val="28"/>
            <w:szCs w:val="24"/>
          </w:rPr>
          <w:t>Сведения</w:t>
        </w:r>
      </w:hyperlink>
      <w:r w:rsidR="0017168E" w:rsidRPr="003029F0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 ведомственных целевых программ, основных мероприятий программы приведен в приложении 2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5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6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Подпрограмма «Развитие дошкольного образования в городе Невинномысске»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3029F0">
        <w:rPr>
          <w:rFonts w:ascii="Times New Roman" w:hAnsi="Times New Roman"/>
          <w:sz w:val="28"/>
          <w:szCs w:val="28"/>
        </w:rPr>
        <w:t>приведена в приложении 7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«Развитие общего и дополнительного</w:t>
      </w:r>
      <w:r w:rsidR="005C3549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образования</w:t>
      </w:r>
      <w:r w:rsidR="005C3549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в</w:t>
      </w:r>
      <w:r w:rsidR="005C3549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городе Невинномысске»</w:t>
      </w:r>
      <w:r>
        <w:rPr>
          <w:rFonts w:ascii="Times New Roman" w:hAnsi="Times New Roman"/>
          <w:sz w:val="28"/>
          <w:szCs w:val="28"/>
        </w:rPr>
        <w:t xml:space="preserve"> программы</w:t>
      </w:r>
      <w:r w:rsidRPr="003029F0">
        <w:rPr>
          <w:rFonts w:ascii="Times New Roman" w:hAnsi="Times New Roman"/>
          <w:sz w:val="28"/>
          <w:szCs w:val="28"/>
        </w:rPr>
        <w:t xml:space="preserve"> приведена в приложении 8 к программе.</w:t>
      </w:r>
    </w:p>
    <w:p w:rsidR="0017168E" w:rsidRPr="003029F0" w:rsidRDefault="0017168E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«Обеспечение реализации программы»</w:t>
      </w:r>
      <w:r w:rsidR="005C3549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приведена в приложении 9 к программе.</w:t>
      </w:r>
    </w:p>
    <w:p w:rsidR="0017168E" w:rsidRPr="003029F0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Default="0017168E" w:rsidP="00C45E36">
      <w:pPr>
        <w:spacing w:after="0" w:line="240" w:lineRule="exact"/>
        <w:ind w:firstLine="1985"/>
        <w:jc w:val="both"/>
        <w:rPr>
          <w:rFonts w:ascii="Times New Roman" w:hAnsi="Times New Roman"/>
          <w:sz w:val="28"/>
          <w:szCs w:val="28"/>
        </w:rPr>
      </w:pP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</w:t>
      </w:r>
      <w:r w:rsidR="006724C5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6724C5">
        <w:rPr>
          <w:rFonts w:ascii="Times New Roman" w:hAnsi="Times New Roman"/>
          <w:sz w:val="28"/>
          <w:szCs w:val="28"/>
        </w:rPr>
        <w:t xml:space="preserve">Е.С. Евдоченко </w:t>
      </w:r>
    </w:p>
    <w:p w:rsidR="000F5403" w:rsidRDefault="000F5403" w:rsidP="003C0F7D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3C0F7D" w:rsidRDefault="003C0F7D" w:rsidP="003C0F7D">
      <w:pPr>
        <w:snapToGrid w:val="0"/>
        <w:spacing w:after="0" w:line="240" w:lineRule="exact"/>
        <w:ind w:firstLine="709"/>
        <w:jc w:val="both"/>
      </w:pPr>
    </w:p>
    <w:p w:rsidR="0017168E" w:rsidRDefault="0017168E" w:rsidP="00A53E01">
      <w:pPr>
        <w:suppressAutoHyphens/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  <w:sectPr w:rsidR="0017168E" w:rsidSect="001D4ECA">
          <w:headerReference w:type="default" r:id="rId12"/>
          <w:headerReference w:type="first" r:id="rId13"/>
          <w:pgSz w:w="11906" w:h="16838"/>
          <w:pgMar w:top="1276" w:right="566" w:bottom="1134" w:left="567" w:header="709" w:footer="709" w:gutter="0"/>
          <w:pgNumType w:start="1"/>
          <w:cols w:space="708"/>
          <w:titlePg/>
          <w:docGrid w:linePitch="360"/>
        </w:sectPr>
      </w:pPr>
    </w:p>
    <w:p w:rsidR="002168BE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6E7A3F" w:rsidRPr="002B0611" w:rsidRDefault="006E7A3F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68BE" w:rsidRPr="002B0611" w:rsidRDefault="002168BE" w:rsidP="006E7A3F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2168BE" w:rsidRPr="002B0611" w:rsidRDefault="002168BE" w:rsidP="006E7A3F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2168BE" w:rsidRPr="002B0611" w:rsidRDefault="002168BE" w:rsidP="006E7A3F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23CDF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6E7A3F" w:rsidRPr="002B0611" w:rsidRDefault="006E7A3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673" w:rsidRDefault="00323CDF" w:rsidP="006E7A3F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 xml:space="preserve">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</w:t>
      </w:r>
      <w:r w:rsidRPr="002B0611">
        <w:rPr>
          <w:rFonts w:ascii="Times New Roman" w:eastAsia="Times New Roman" w:hAnsi="Times New Roman" w:cs="Arial"/>
          <w:sz w:val="28"/>
          <w:szCs w:val="28"/>
        </w:rPr>
        <w:t xml:space="preserve">«Развитие образования в городе </w:t>
      </w:r>
    </w:p>
    <w:p w:rsidR="00A2533E" w:rsidRPr="00A53E01" w:rsidRDefault="00323CDF" w:rsidP="006E7A3F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Arial"/>
          <w:sz w:val="28"/>
          <w:szCs w:val="28"/>
        </w:rPr>
        <w:t>Невинномысске»</w:t>
      </w:r>
    </w:p>
    <w:p w:rsidR="00323CDF" w:rsidRDefault="00F93F8C" w:rsidP="00F93F8C">
      <w:pPr>
        <w:widowControl w:val="0"/>
        <w:tabs>
          <w:tab w:val="left" w:pos="5785"/>
        </w:tabs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93F8C" w:rsidRPr="002B0611" w:rsidRDefault="00F93F8C" w:rsidP="00F93F8C">
      <w:pPr>
        <w:widowControl w:val="0"/>
        <w:tabs>
          <w:tab w:val="left" w:pos="5785"/>
        </w:tabs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42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2"/>
        <w:gridCol w:w="3999"/>
        <w:gridCol w:w="849"/>
        <w:gridCol w:w="895"/>
        <w:gridCol w:w="1005"/>
        <w:gridCol w:w="1005"/>
        <w:gridCol w:w="939"/>
        <w:gridCol w:w="67"/>
        <w:gridCol w:w="939"/>
      </w:tblGrid>
      <w:tr w:rsidR="0070634A" w:rsidRPr="002B0611" w:rsidTr="00536AFE">
        <w:trPr>
          <w:trHeight w:val="459"/>
          <w:jc w:val="center"/>
        </w:trPr>
        <w:tc>
          <w:tcPr>
            <w:tcW w:w="351" w:type="pct"/>
            <w:vMerge w:val="restart"/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N№ п/п</w:t>
            </w:r>
          </w:p>
        </w:tc>
        <w:tc>
          <w:tcPr>
            <w:tcW w:w="1917" w:type="pct"/>
            <w:vMerge w:val="restart"/>
            <w:tcBorders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12EA" w:rsidRPr="002B0611" w:rsidTr="00536AFE">
        <w:trPr>
          <w:trHeight w:val="160"/>
          <w:jc w:val="center"/>
        </w:trPr>
        <w:tc>
          <w:tcPr>
            <w:tcW w:w="351" w:type="pct"/>
            <w:vMerge/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7" w:type="pct"/>
            <w:vMerge/>
            <w:tcBorders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E52DA5" w:rsidRDefault="006512EA" w:rsidP="003A682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  <w:r w:rsidRPr="004C1CF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4C1CFA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31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  <w:r w:rsidR="00F93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310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2028</w:t>
            </w:r>
            <w:r w:rsidR="00F93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6512EA" w:rsidRPr="002B0611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  <w:tblHeader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EA" w:rsidRPr="002B0611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0634A" w:rsidRPr="002B0611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649" w:type="pct"/>
            <w:gridSpan w:val="8"/>
            <w:tcBorders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(далее - Программа)</w:t>
            </w:r>
          </w:p>
        </w:tc>
      </w:tr>
      <w:tr w:rsidR="0070634A" w:rsidRPr="002B0611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649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670DD0" w:rsidRPr="00B75833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1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833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7C7CDD" w:rsidRDefault="00670DD0" w:rsidP="007C7CD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7CDD">
              <w:rPr>
                <w:rFonts w:ascii="Times New Roman" w:hAnsi="Times New Roman" w:cs="Times New Roman"/>
                <w:sz w:val="16"/>
                <w:szCs w:val="16"/>
              </w:rPr>
              <w:t xml:space="preserve">Доля детей в возрасте 1 - 6 лет, стоящих </w:t>
            </w:r>
            <w:r w:rsidRPr="007C7CDD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на учете для определения в муниципальные дошкольные образовательные учреждения, </w:t>
            </w:r>
            <w:r w:rsidRPr="007C7CDD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в общей численности детей в возрасте 1 - 6 </w:t>
            </w:r>
            <w:r w:rsidRPr="0094616F">
              <w:rPr>
                <w:rFonts w:ascii="Times New Roman" w:hAnsi="Times New Roman" w:cs="Times New Roman"/>
                <w:sz w:val="16"/>
                <w:szCs w:val="16"/>
              </w:rPr>
              <w:t>лет</w:t>
            </w:r>
            <w:r w:rsidRPr="00946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</w:t>
            </w:r>
            <w:r w:rsidRPr="007C7CDD">
              <w:rPr>
                <w:rFonts w:ascii="Times New Roman" w:eastAsia="Times New Roman" w:hAnsi="Times New Roman" w:cs="Times New Roman"/>
                <w:sz w:val="16"/>
                <w:szCs w:val="16"/>
              </w:rPr>
              <w:t>а конец календарного года</w:t>
            </w:r>
          </w:p>
          <w:p w:rsidR="00670DD0" w:rsidRPr="007C7CDD" w:rsidRDefault="00670DD0" w:rsidP="00465B14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CA14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83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8100CE" w:rsidP="007310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6,17</w:t>
            </w:r>
          </w:p>
          <w:p w:rsidR="00670DD0" w:rsidRPr="00B75833" w:rsidRDefault="00670DD0" w:rsidP="007310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C7C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6,17</w:t>
            </w:r>
          </w:p>
          <w:p w:rsidR="00670DD0" w:rsidRPr="00B75833" w:rsidRDefault="00670DD0" w:rsidP="007310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C7C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6,17</w:t>
            </w:r>
          </w:p>
          <w:p w:rsidR="00670DD0" w:rsidRPr="00B75833" w:rsidRDefault="00670DD0" w:rsidP="00B758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670D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6,17</w:t>
            </w:r>
          </w:p>
          <w:p w:rsidR="00670DD0" w:rsidRPr="00B75833" w:rsidRDefault="00670DD0" w:rsidP="00670D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670D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6,17</w:t>
            </w:r>
          </w:p>
          <w:p w:rsidR="00670DD0" w:rsidRPr="00B75833" w:rsidRDefault="00670DD0" w:rsidP="00670D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70DD0" w:rsidRPr="003300AC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на конец </w:t>
            </w:r>
            <w:r w:rsidR="00946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календарного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года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B75833" w:rsidRDefault="00670DD0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3300AC" w:rsidRDefault="008100CE" w:rsidP="007310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3300AC" w:rsidRDefault="00670DD0" w:rsidP="00731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3300AC" w:rsidRDefault="00670DD0" w:rsidP="00B758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3300AC" w:rsidRDefault="00670DD0" w:rsidP="00670D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D0" w:rsidRPr="003300AC" w:rsidRDefault="00670DD0" w:rsidP="00670D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</w:tr>
      <w:tr w:rsidR="006512EA" w:rsidRPr="00B75833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1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706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города, за год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CA146D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70DD0" w:rsidP="008100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  <w:r w:rsidR="008100C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670D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hAnsi="Times New Roman" w:cs="Times New Roman"/>
                <w:sz w:val="16"/>
                <w:szCs w:val="16"/>
              </w:rPr>
              <w:t>1,</w:t>
            </w:r>
            <w:r w:rsidR="00670DD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F456C5" w:rsidP="00670D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DB2973" w:rsidP="00F456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</w:t>
            </w:r>
            <w:r w:rsidR="00F456C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DB2973" w:rsidP="00B75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456C5">
              <w:rPr>
                <w:rFonts w:ascii="Times New Roman" w:hAnsi="Times New Roman" w:cs="Times New Roman"/>
                <w:sz w:val="16"/>
                <w:szCs w:val="16"/>
              </w:rPr>
              <w:t>,17</w:t>
            </w:r>
          </w:p>
        </w:tc>
      </w:tr>
      <w:tr w:rsidR="006512EA" w:rsidRPr="00B75833" w:rsidTr="00536A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2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Default="006512EA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организаций дошкольного образования, в которых выполнены мероприятия в текущем году по совершенствованию материально-технической базы в общем количестве муниципальных организаций дошкольного образования, на конец календарного года</w:t>
            </w:r>
          </w:p>
          <w:p w:rsidR="00F93F8C" w:rsidRDefault="00F93F8C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93F8C" w:rsidRDefault="00F93F8C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93F8C" w:rsidRDefault="00F93F8C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93F8C" w:rsidRDefault="00F93F8C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93F8C" w:rsidRPr="003300AC" w:rsidRDefault="00F93F8C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8100CE" w:rsidP="007310B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60,6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70DD0" w:rsidP="00670DD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F456C5" w:rsidP="00670DD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  <w:r w:rsidR="006512EA"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70DD0"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70DD0" w:rsidP="00B7583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70DD0" w:rsidP="00B7583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323CDF" w:rsidRPr="00B75833" w:rsidRDefault="00323CDF" w:rsidP="00323CDF">
      <w:pPr>
        <w:rPr>
          <w:rFonts w:ascii="Times New Roman" w:hAnsi="Times New Roman" w:cs="Times New Roman"/>
          <w:sz w:val="16"/>
          <w:szCs w:val="16"/>
          <w:highlight w:val="yellow"/>
        </w:rPr>
      </w:pPr>
      <w:r w:rsidRPr="00B75833">
        <w:rPr>
          <w:rFonts w:ascii="Times New Roman" w:hAnsi="Times New Roman" w:cs="Times New Roman"/>
          <w:sz w:val="16"/>
          <w:szCs w:val="16"/>
          <w:highlight w:val="yellow"/>
        </w:rPr>
        <w:br w:type="page"/>
      </w:r>
    </w:p>
    <w:tbl>
      <w:tblPr>
        <w:tblpPr w:leftFromText="181" w:rightFromText="181" w:horzAnchor="page" w:tblpX="1180" w:tblpY="211"/>
        <w:tblW w:w="5491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880"/>
        <w:gridCol w:w="1008"/>
        <w:gridCol w:w="8"/>
        <w:gridCol w:w="866"/>
        <w:gridCol w:w="1010"/>
        <w:gridCol w:w="826"/>
        <w:gridCol w:w="25"/>
        <w:gridCol w:w="154"/>
        <w:gridCol w:w="112"/>
        <w:gridCol w:w="70"/>
        <w:gridCol w:w="797"/>
        <w:gridCol w:w="40"/>
        <w:gridCol w:w="27"/>
        <w:gridCol w:w="197"/>
        <w:gridCol w:w="11"/>
        <w:gridCol w:w="759"/>
      </w:tblGrid>
      <w:tr w:rsidR="006512EA" w:rsidRPr="00B75833" w:rsidTr="00814622">
        <w:trPr>
          <w:trHeight w:val="166"/>
          <w:tblHeader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74E2F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74E2F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74E2F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512EA" w:rsidRPr="00B75833" w:rsidTr="00814622">
        <w:trPr>
          <w:trHeight w:val="1442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2F" w:rsidRPr="004A1FB3" w:rsidRDefault="0001192F" w:rsidP="0001192F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</w:t>
            </w:r>
            <w:r w:rsidR="0094616F">
              <w:rPr>
                <w:sz w:val="16"/>
                <w:szCs w:val="16"/>
              </w:rPr>
              <w:t>.</w:t>
            </w:r>
          </w:p>
          <w:p w:rsidR="006512EA" w:rsidRPr="00813D43" w:rsidRDefault="0001192F" w:rsidP="000119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309" w:right="-108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2F" w:rsidRDefault="006512EA" w:rsidP="0001192F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базы, благоустройство территорий в общей численности муниципальных общеобразовательных организаций и организаций дополнительного образования, на конец календарного года</w:t>
            </w:r>
          </w:p>
          <w:p w:rsidR="0001192F" w:rsidRDefault="0001192F" w:rsidP="000119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512EA" w:rsidRPr="0001192F" w:rsidRDefault="0001192F" w:rsidP="0001192F">
            <w:pPr>
              <w:tabs>
                <w:tab w:val="left" w:pos="2354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8100CE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39,13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7F4C86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5,0</w:t>
            </w:r>
            <w:r w:rsidR="0094616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F456C5" w:rsidP="003A4184">
            <w:pPr>
              <w:ind w:right="2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73</w:t>
            </w:r>
            <w:r w:rsidR="0085180E">
              <w:rPr>
                <w:rFonts w:ascii="Times New Roman" w:eastAsia="Times New Roman" w:hAnsi="Times New Roman" w:cs="Times New Roman"/>
                <w:sz w:val="16"/>
                <w:szCs w:val="16"/>
              </w:rPr>
              <w:t>,0</w:t>
            </w:r>
            <w:r w:rsidR="003A4184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31CFB" w:rsidP="00605C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13,0</w:t>
            </w:r>
            <w:r w:rsidR="00F0473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31CFB" w:rsidP="00605C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13,0</w:t>
            </w:r>
            <w:r w:rsidR="00F0473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512EA" w:rsidRPr="00B75833" w:rsidTr="0081462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2.6.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, на 10 сентября текущего года</w:t>
            </w:r>
          </w:p>
          <w:p w:rsidR="004045F1" w:rsidRDefault="004045F1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045F1" w:rsidRDefault="004045F1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045F1" w:rsidRPr="00813D43" w:rsidRDefault="004045F1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096ADC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82,85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31CFB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82,85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F456C5" w:rsidP="00CB4F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CB4F2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,53</w:t>
            </w:r>
          </w:p>
        </w:tc>
        <w:tc>
          <w:tcPr>
            <w:tcW w:w="5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05387" w:rsidP="00CB4F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CB4F2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,8</w:t>
            </w:r>
            <w:r w:rsidR="00F456C5" w:rsidRPr="00F456C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05387" w:rsidP="00CB4F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CB4F2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,1</w:t>
            </w:r>
            <w:r w:rsidR="00F456C5" w:rsidRPr="00F456C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167740" w:rsidRPr="00B75833" w:rsidTr="004045F1">
        <w:trPr>
          <w:trHeight w:val="349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40" w:rsidRPr="00465B14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7740" w:rsidRPr="00465B14" w:rsidRDefault="00167740" w:rsidP="006512E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</w:tr>
      <w:tr w:rsidR="00167740" w:rsidRPr="00B75833" w:rsidTr="004045F1">
        <w:trPr>
          <w:trHeight w:val="2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40" w:rsidRPr="00465B14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7740" w:rsidRPr="00465B14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  <w:p w:rsidR="00167740" w:rsidRPr="00465B14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928EB" w:rsidRPr="00465B14" w:rsidTr="0081462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69,00</w:t>
            </w:r>
          </w:p>
        </w:tc>
        <w:tc>
          <w:tcPr>
            <w:tcW w:w="5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69,00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8EB" w:rsidRPr="00465B14" w:rsidRDefault="009928EB" w:rsidP="009928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69,00</w:t>
            </w:r>
          </w:p>
        </w:tc>
      </w:tr>
      <w:tr w:rsidR="00CC1F57" w:rsidRPr="00B75833" w:rsidTr="00814622">
        <w:trPr>
          <w:trHeight w:val="302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proofErr w:type="spellStart"/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детодней</w:t>
            </w:r>
            <w:proofErr w:type="spellEnd"/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МДОУ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9928EB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5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</w:tr>
      <w:tr w:rsidR="00CC1F57" w:rsidRPr="00B75833" w:rsidTr="00814622">
        <w:trPr>
          <w:trHeight w:val="80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3.1.3.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7B71C8" w:rsidP="00CC1F5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A06E08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  <w:r w:rsidR="00CC1F57"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5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</w:tr>
      <w:tr w:rsidR="00CC1F57" w:rsidRPr="00B75833" w:rsidTr="00814622">
        <w:trPr>
          <w:trHeight w:val="84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3.1.4.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Обеспеченность дошкольными образовательными учреждениями,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6512E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мест</w:t>
            </w:r>
          </w:p>
          <w:p w:rsidR="00CC1F57" w:rsidRPr="00813D43" w:rsidRDefault="00CC1F57" w:rsidP="006512E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на 1000 детей в возрасте           1 - 6 лет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A06E0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878</w:t>
            </w:r>
            <w:r w:rsidR="00CC1F57"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A06E0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939,00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939,00</w:t>
            </w:r>
          </w:p>
        </w:tc>
        <w:tc>
          <w:tcPr>
            <w:tcW w:w="5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Default="00CC1F57" w:rsidP="00CC1F57">
            <w:pPr>
              <w:jc w:val="center"/>
            </w:pPr>
            <w:r w:rsidRPr="002150B6">
              <w:rPr>
                <w:rFonts w:ascii="Times New Roman" w:eastAsia="Times New Roman" w:hAnsi="Times New Roman" w:cs="Times New Roman"/>
                <w:sz w:val="16"/>
                <w:szCs w:val="16"/>
              </w:rPr>
              <w:t>939,00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Default="00CC1F57" w:rsidP="00CC1F57">
            <w:pPr>
              <w:jc w:val="center"/>
            </w:pPr>
            <w:r w:rsidRPr="002150B6">
              <w:rPr>
                <w:rFonts w:ascii="Times New Roman" w:eastAsia="Times New Roman" w:hAnsi="Times New Roman" w:cs="Times New Roman"/>
                <w:sz w:val="16"/>
                <w:szCs w:val="16"/>
              </w:rPr>
              <w:t>939,00</w:t>
            </w:r>
          </w:p>
        </w:tc>
      </w:tr>
      <w:tr w:rsidR="007B71C8" w:rsidRPr="00B75833" w:rsidTr="00814622">
        <w:trPr>
          <w:trHeight w:val="84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Pr="00813D43" w:rsidRDefault="007B71C8" w:rsidP="007B7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3.1.5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Default="007B71C8" w:rsidP="007B7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71C8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      </w:r>
          </w:p>
          <w:p w:rsidR="004045F1" w:rsidRPr="00813D43" w:rsidRDefault="004045F1" w:rsidP="007B7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Pr="00813D43" w:rsidRDefault="007B71C8" w:rsidP="006512E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r w:rsidRPr="007B71C8">
              <w:rPr>
                <w:rFonts w:ascii="Times New Roman" w:eastAsia="Times New Roman" w:hAnsi="Times New Roman" w:cs="Times New Roman"/>
                <w:sz w:val="16"/>
                <w:szCs w:val="16"/>
              </w:rPr>
              <w:t>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Default="007B71C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Default="007B71C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Default="007B71C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Pr="002150B6" w:rsidRDefault="007B71C8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1C8" w:rsidRPr="002150B6" w:rsidRDefault="007B71C8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210B" w:rsidRPr="00B75833" w:rsidTr="004045F1">
        <w:trPr>
          <w:trHeight w:val="199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10B" w:rsidRPr="00465B14" w:rsidRDefault="00FF210B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210B" w:rsidRPr="00465B14" w:rsidRDefault="00785FC8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5B14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1: обеспечение содержания зданий и сооружений МДОУ</w:t>
            </w:r>
          </w:p>
        </w:tc>
      </w:tr>
      <w:tr w:rsidR="00CC1F57" w:rsidRPr="00B75833" w:rsidTr="00C30F7F">
        <w:trPr>
          <w:trHeight w:val="56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Default="00CC1F57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МДОУ, в которых выполнены мероприятия по совершенствованию материально-технической базы, за год</w:t>
            </w:r>
          </w:p>
          <w:p w:rsidR="004045F1" w:rsidRDefault="004045F1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045F1" w:rsidRPr="00813D43" w:rsidRDefault="004045F1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731C5A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CC1F57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27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778E6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3A4184" w:rsidP="00CC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  <w:r w:rsidR="00CC1F57"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5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A2071F" w:rsidP="00CC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C1F57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A2071F" w:rsidP="00D37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3</w:t>
            </w:r>
            <w:r w:rsidR="00CC1F57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CC1F57" w:rsidRPr="00B75833" w:rsidTr="00C30F7F">
        <w:trPr>
          <w:trHeight w:val="56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3.2.2.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Default="00CC1F57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  <w:r w:rsidR="003A4184">
              <w:rPr>
                <w:rFonts w:ascii="Times New Roman" w:eastAsia="Times New Roman" w:hAnsi="Times New Roman" w:cs="Times New Roman"/>
                <w:sz w:val="16"/>
                <w:szCs w:val="16"/>
              </w:rPr>
              <w:t>, на конец года</w:t>
            </w:r>
          </w:p>
          <w:p w:rsidR="004045F1" w:rsidRDefault="004045F1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045F1" w:rsidRPr="00813D43" w:rsidRDefault="004045F1" w:rsidP="00CC1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42,40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42,40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CC1F57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2071F">
              <w:rPr>
                <w:rFonts w:ascii="Times New Roman" w:eastAsia="Times New Roman" w:hAnsi="Times New Roman" w:cs="Times New Roman"/>
                <w:sz w:val="16"/>
                <w:szCs w:val="16"/>
              </w:rPr>
              <w:t>42,40</w:t>
            </w:r>
          </w:p>
        </w:tc>
        <w:tc>
          <w:tcPr>
            <w:tcW w:w="5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D37D91" w:rsidP="00CC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3,00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57" w:rsidRPr="00813D43" w:rsidRDefault="00D37D91" w:rsidP="00CC1F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3,00</w:t>
            </w:r>
          </w:p>
        </w:tc>
      </w:tr>
      <w:tr w:rsidR="00CE0D34" w:rsidRPr="00B75833" w:rsidTr="004045F1">
        <w:trPr>
          <w:trHeight w:val="221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D34" w:rsidRPr="00813D43" w:rsidRDefault="00CE0D34" w:rsidP="006512E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D34" w:rsidRPr="00813D43" w:rsidRDefault="00CE0D3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CE0D34" w:rsidRPr="00813D43" w:rsidRDefault="00CE0D34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0D34" w:rsidRPr="00B75833" w:rsidTr="004045F1">
        <w:trPr>
          <w:trHeight w:val="187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D34" w:rsidRPr="00813D43" w:rsidRDefault="006156E5" w:rsidP="006512E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D34" w:rsidRPr="00813D43" w:rsidRDefault="00CE0D3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  <w:p w:rsidR="00CE0D34" w:rsidRPr="00813D43" w:rsidRDefault="00CE0D34" w:rsidP="0065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12EA" w:rsidRPr="00B75833" w:rsidTr="00C30F7F">
        <w:trPr>
          <w:trHeight w:val="758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лет, на 10 сентября текущего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731C5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CC1F57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CC1F57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</w:tr>
      <w:tr w:rsidR="006512EA" w:rsidRPr="00B75833" w:rsidTr="00C30F7F">
        <w:trPr>
          <w:trHeight w:val="1168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4.1.2.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на 10 сентября текущего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0AC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3B7042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23,7</w:t>
            </w:r>
            <w:r w:rsidR="00192AF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6512EA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23,7</w:t>
            </w:r>
            <w:r w:rsidR="00192AFE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3A4184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21,91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3A4184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21,91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3300AC" w:rsidRDefault="003A4184" w:rsidP="006512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21,91</w:t>
            </w:r>
          </w:p>
        </w:tc>
      </w:tr>
      <w:tr w:rsidR="006512EA" w:rsidRPr="00813D43" w:rsidTr="00C30F7F">
        <w:trPr>
          <w:trHeight w:val="158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4.1.3.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предметам, на   30 июня текущего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</w:tr>
      <w:tr w:rsidR="006512EA" w:rsidRPr="00813D43" w:rsidTr="00C30F7F">
        <w:trPr>
          <w:trHeight w:val="817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4.1.4.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1 - 4 классов муниципальных общеобразовательных учреждений, которые получили новогодние подарки,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706CE1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706CE1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706CE1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6512EA" w:rsidRPr="00813D43" w:rsidTr="00C30F7F">
        <w:trPr>
          <w:trHeight w:val="1179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4.1.5.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6,5 – 18 лет, получающих услуги по дополнительному образованию в автономной некоммерческой организации детском технопарке</w:t>
            </w:r>
            <w:r w:rsidRPr="00813D4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«</w:t>
            </w:r>
            <w:proofErr w:type="spellStart"/>
            <w:r w:rsidRPr="00813D4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813D4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» в </w:t>
            </w: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общей численности обучающихся в общеобразовательных учреждениях города, на 10 сентября текущего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B7042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</w:tr>
      <w:tr w:rsidR="006512EA" w:rsidRPr="00813D43" w:rsidTr="00C30F7F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4.1.6.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A4184" w:rsidP="006512E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85,82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A4184" w:rsidP="006512E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85,82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A4184" w:rsidP="006512E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85,82</w:t>
            </w:r>
          </w:p>
        </w:tc>
      </w:tr>
      <w:tr w:rsidR="006512EA" w:rsidRPr="00813D43" w:rsidTr="00C30F7F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4.1.7.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r w:rsidRPr="00813D43">
              <w:rPr>
                <w:rFonts w:ascii="Times New Roman" w:hAnsi="Times New Roman" w:cs="Times New Roman"/>
                <w:sz w:val="16"/>
                <w:szCs w:val="16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="009B71E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="009B71E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="009B71E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167740" w:rsidRPr="00813D43" w:rsidTr="004045F1">
        <w:trPr>
          <w:trHeight w:val="226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740" w:rsidRPr="00813D43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83D97" w:rsidRPr="00813D43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  <w:p w:rsidR="00167740" w:rsidRPr="00813D43" w:rsidRDefault="00167740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12EA" w:rsidRPr="00813D43" w:rsidTr="00C30F7F">
        <w:trPr>
          <w:trHeight w:val="97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6,5 до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лет, охваченных организованным каникулярным отдыхом и занятостью во внеурочное время, от общей численности обучающихся в системе образования города,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192F4D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  <w:r w:rsidR="006512EA"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6512EA"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55,00</w:t>
            </w:r>
          </w:p>
        </w:tc>
        <w:tc>
          <w:tcPr>
            <w:tcW w:w="5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55,00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9B71E4" w:rsidP="006512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55,00</w:t>
            </w:r>
          </w:p>
        </w:tc>
      </w:tr>
      <w:tr w:rsidR="00192F4D" w:rsidRPr="00813D43" w:rsidTr="00C30F7F">
        <w:trPr>
          <w:trHeight w:val="719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4.2.2.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первой и второй групп здоровья в общей численности обучающихся в муниципальных общеобразовательных учреждениях, на конец календарного года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85,30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85,3</w:t>
            </w:r>
            <w:r w:rsidR="00110CB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10C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85,3</w:t>
            </w:r>
            <w:r w:rsidR="00110CB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85,3</w:t>
            </w:r>
            <w:r w:rsidR="00110CB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4D" w:rsidRPr="00813D43" w:rsidRDefault="00192F4D" w:rsidP="00110C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85,3</w:t>
            </w:r>
            <w:r w:rsidR="00110CB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B0B6D" w:rsidRPr="00813D43" w:rsidTr="00C30F7F">
        <w:trPr>
          <w:trHeight w:val="719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Pr="00813D43" w:rsidRDefault="00CB0B6D" w:rsidP="00192F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4.2.3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Pr="00813D43" w:rsidRDefault="00CB0B6D" w:rsidP="00CB0B6D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0B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обучающихся 1 - 4 классов муниципальных общеобразовательных учреждений,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охваченных бесплатным горячим питанием</w:t>
            </w:r>
            <w:r w:rsidRPr="00CB0B6D">
              <w:rPr>
                <w:rFonts w:ascii="Times New Roman" w:eastAsia="Times New Roman" w:hAnsi="Times New Roman" w:cs="Times New Roman"/>
                <w:sz w:val="16"/>
                <w:szCs w:val="16"/>
              </w:rPr>
              <w:t>, на конец календарного года</w:t>
            </w:r>
            <w:r w:rsidRPr="00CB0B6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CB0B6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Pr="00813D43" w:rsidRDefault="00CB0B6D" w:rsidP="00192F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0B6D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Default="00CB0B6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Pr="00813D43" w:rsidRDefault="00CB0B6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Default="00CB0B6D" w:rsidP="00110C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Pr="00813D43" w:rsidRDefault="00CB0B6D" w:rsidP="00192F4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B6D" w:rsidRDefault="00CB0B6D" w:rsidP="00110C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67740" w:rsidRPr="00813D43" w:rsidTr="004045F1">
        <w:trPr>
          <w:trHeight w:val="396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740" w:rsidRPr="00813D43" w:rsidRDefault="00167740" w:rsidP="006512E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4.3.</w:t>
            </w:r>
          </w:p>
        </w:tc>
        <w:tc>
          <w:tcPr>
            <w:tcW w:w="463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83D97" w:rsidRPr="00813D43" w:rsidRDefault="00167740" w:rsidP="006512E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  <w:r w:rsidR="00862F2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благоустройство территорий </w:t>
            </w:r>
          </w:p>
        </w:tc>
      </w:tr>
      <w:tr w:rsidR="006512EA" w:rsidRPr="00813D43" w:rsidTr="0081462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4.3.1.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года.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512EA" w:rsidP="006512EA">
            <w:pPr>
              <w:suppressAutoHyphens/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3D4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D2330D" w:rsidP="006512E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43,47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D149C8" w:rsidP="006512E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47,80</w:t>
            </w:r>
          </w:p>
        </w:tc>
        <w:tc>
          <w:tcPr>
            <w:tcW w:w="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3A4184" w:rsidP="006512EA">
            <w:pPr>
              <w:spacing w:after="0"/>
              <w:ind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73,08</w:t>
            </w:r>
          </w:p>
        </w:tc>
        <w:tc>
          <w:tcPr>
            <w:tcW w:w="5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74E2F" w:rsidP="006512E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2EA" w:rsidRPr="00813D43" w:rsidRDefault="00674E2F" w:rsidP="006512EA">
            <w:pPr>
              <w:spacing w:after="0"/>
              <w:ind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13,00</w:t>
            </w:r>
          </w:p>
        </w:tc>
      </w:tr>
      <w:tr w:rsidR="00C30F7F" w:rsidRPr="00813D43" w:rsidTr="00814622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813D43" w:rsidRDefault="00C30F7F" w:rsidP="00C30F7F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F7F">
              <w:rPr>
                <w:rFonts w:ascii="Times New Roman" w:eastAsia="Times New Roman" w:hAnsi="Times New Roman" w:cs="Times New Roman"/>
                <w:sz w:val="16"/>
                <w:szCs w:val="16"/>
              </w:rPr>
              <w:t>4.3.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C30F7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813D43" w:rsidRDefault="00C30F7F" w:rsidP="00C30F7F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0F7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C30F7F" w:rsidP="00C30F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7F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473975" w:rsidP="00C30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C30F7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C30F7F" w:rsidP="00C30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0F7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C30F7F" w:rsidP="00C30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C30F7F" w:rsidP="00C30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F7F" w:rsidRPr="00C30F7F" w:rsidRDefault="00C30F7F" w:rsidP="00C30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6B2631" w:rsidRDefault="006B2631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CB217E" w:rsidRDefault="00CB217E" w:rsidP="00CB217E">
      <w:pPr>
        <w:pStyle w:val="ConsPlusNormal"/>
        <w:tabs>
          <w:tab w:val="left" w:pos="3393"/>
        </w:tabs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BE1990" w:rsidRDefault="00BE1990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  <w:sectPr w:rsidR="00BE1990" w:rsidSect="005B3993">
          <w:headerReference w:type="default" r:id="rId14"/>
          <w:headerReference w:type="first" r:id="rId15"/>
          <w:footerReference w:type="first" r:id="rId16"/>
          <w:pgSz w:w="11906" w:h="16838"/>
          <w:pgMar w:top="1134" w:right="707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6E7A3F" w:rsidRPr="00CE43D5" w:rsidRDefault="006E7A3F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0D75B4" w:rsidRPr="00CE43D5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D75B4" w:rsidRPr="00CE43D5" w:rsidRDefault="000D75B4" w:rsidP="000D75B4">
      <w:pPr>
        <w:tabs>
          <w:tab w:val="left" w:pos="6237"/>
        </w:tabs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suppressAutoHyphens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</w:t>
      </w:r>
    </w:p>
    <w:p w:rsidR="006E7A3F" w:rsidRPr="003029F0" w:rsidRDefault="006E7A3F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6E7A3F">
      <w:pPr>
        <w:suppressAutoHyphens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  <w:r w:rsidR="00941639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1990" w:rsidRDefault="00BE1990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470" w:type="dxa"/>
        <w:tblLook w:val="0000" w:firstRow="0" w:lastRow="0" w:firstColumn="0" w:lastColumn="0" w:noHBand="0" w:noVBand="0"/>
      </w:tblPr>
      <w:tblGrid>
        <w:gridCol w:w="600"/>
        <w:gridCol w:w="2070"/>
        <w:gridCol w:w="1812"/>
        <w:gridCol w:w="1954"/>
        <w:gridCol w:w="883"/>
        <w:gridCol w:w="883"/>
        <w:gridCol w:w="1268"/>
      </w:tblGrid>
      <w:tr w:rsidR="000D75B4" w:rsidRPr="004A1FB3" w:rsidTr="00A928D3">
        <w:trPr>
          <w:trHeight w:val="179"/>
        </w:trPr>
        <w:tc>
          <w:tcPr>
            <w:tcW w:w="0" w:type="auto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proofErr w:type="gramStart"/>
            <w:r w:rsidRPr="004A1FB3">
              <w:rPr>
                <w:sz w:val="16"/>
                <w:szCs w:val="16"/>
              </w:rPr>
              <w:t>п</w:t>
            </w:r>
            <w:proofErr w:type="gramEnd"/>
            <w:r w:rsidRPr="004A1FB3">
              <w:rPr>
                <w:sz w:val="16"/>
                <w:szCs w:val="16"/>
              </w:rPr>
              <w:t>/п</w:t>
            </w:r>
          </w:p>
        </w:tc>
        <w:tc>
          <w:tcPr>
            <w:tcW w:w="2070" w:type="dxa"/>
            <w:vMerge w:val="restart"/>
            <w:shd w:val="clear" w:color="auto" w:fill="auto"/>
          </w:tcPr>
          <w:p w:rsidR="000D75B4" w:rsidRPr="004A1FB3" w:rsidRDefault="000D75B4" w:rsidP="000D61B2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Наименование подпрограмм, основных мероприятий </w:t>
            </w:r>
          </w:p>
        </w:tc>
        <w:tc>
          <w:tcPr>
            <w:tcW w:w="1812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954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Ответственный исполнитель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Срок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0D75B4" w:rsidRPr="004A1FB3" w:rsidTr="00A928D3">
        <w:trPr>
          <w:trHeight w:val="179"/>
        </w:trPr>
        <w:tc>
          <w:tcPr>
            <w:tcW w:w="0" w:type="auto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начала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окончания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1268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4A1FB3" w:rsidTr="00A928D3">
        <w:trPr>
          <w:trHeight w:val="17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70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54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68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D75B4" w:rsidRPr="004A1FB3" w:rsidTr="00A928D3">
        <w:trPr>
          <w:trHeight w:val="37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Цель 1: обеспечение высокого качества образования в соответствии с запросами населения и перспективами развития города Невинномысска  </w:t>
            </w:r>
          </w:p>
        </w:tc>
      </w:tr>
      <w:tr w:rsidR="000D75B4" w:rsidRPr="004A1FB3" w:rsidTr="00A928D3">
        <w:trPr>
          <w:trHeight w:val="31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070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81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1954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0D75B4" w:rsidRPr="004A1FB3" w:rsidRDefault="000D75B4" w:rsidP="00F310F6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 w:rsidR="00F310F6"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0D75B4" w:rsidRPr="004A1FB3" w:rsidRDefault="000D75B4" w:rsidP="00F310F6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 w:rsidR="00F310F6"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п.2.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, 2.</w:t>
            </w:r>
            <w:r>
              <w:rPr>
                <w:sz w:val="16"/>
                <w:szCs w:val="16"/>
              </w:rPr>
              <w:t>4, 2,1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</w:t>
            </w:r>
            <w:proofErr w:type="gramStart"/>
            <w:r w:rsidRPr="004A1FB3">
              <w:rPr>
                <w:sz w:val="16"/>
                <w:szCs w:val="16"/>
              </w:rPr>
              <w:t>1</w:t>
            </w:r>
            <w:proofErr w:type="gramEnd"/>
          </w:p>
        </w:tc>
      </w:tr>
      <w:tr w:rsidR="000D75B4" w:rsidRPr="004A1FB3" w:rsidTr="00A928D3">
        <w:trPr>
          <w:trHeight w:val="33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F310F6" w:rsidRPr="004A1FB3" w:rsidTr="00A928D3">
        <w:trPr>
          <w:trHeight w:val="1844"/>
        </w:trPr>
        <w:tc>
          <w:tcPr>
            <w:tcW w:w="0" w:type="auto"/>
            <w:shd w:val="clear" w:color="auto" w:fill="auto"/>
          </w:tcPr>
          <w:p w:rsidR="00F310F6" w:rsidRPr="004A1FB3" w:rsidRDefault="00F310F6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  <w:p w:rsidR="00F310F6" w:rsidRPr="004A1FB3" w:rsidRDefault="00F310F6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4A1FB3" w:rsidRDefault="00F310F6" w:rsidP="000D75B4">
            <w:pPr>
              <w:pStyle w:val="a4"/>
              <w:ind w:right="80"/>
              <w:rPr>
                <w:sz w:val="16"/>
                <w:szCs w:val="16"/>
              </w:rPr>
            </w:pPr>
            <w:proofErr w:type="gramStart"/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Невинномысска (далее - город) по группам услуг (работ)</w:t>
            </w:r>
            <w:proofErr w:type="gramEnd"/>
          </w:p>
        </w:tc>
        <w:tc>
          <w:tcPr>
            <w:tcW w:w="1954" w:type="dxa"/>
            <w:shd w:val="clear" w:color="auto" w:fill="auto"/>
          </w:tcPr>
          <w:p w:rsidR="00F310F6" w:rsidRPr="004A1FB3" w:rsidRDefault="00F310F6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администрации города  (далее </w:t>
            </w:r>
            <w:r>
              <w:rPr>
                <w:sz w:val="16"/>
                <w:szCs w:val="16"/>
              </w:rPr>
              <w:t>–</w:t>
            </w:r>
            <w:r w:rsidRPr="004A1FB3">
              <w:rPr>
                <w:sz w:val="16"/>
                <w:szCs w:val="16"/>
              </w:rPr>
              <w:t xml:space="preserve"> управление</w:t>
            </w:r>
            <w:r w:rsidR="005C3549"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образования)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4A1FB3" w:rsidRDefault="00F310F6" w:rsidP="000D75B4">
            <w:pPr>
              <w:pStyle w:val="a4"/>
              <w:ind w:right="147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п.3.1.1, 3.1.2</w:t>
            </w:r>
          </w:p>
          <w:p w:rsidR="00F310F6" w:rsidRPr="004A1FB3" w:rsidRDefault="00F310F6" w:rsidP="000D75B4">
            <w:pPr>
              <w:pStyle w:val="a4"/>
              <w:ind w:right="5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</w:t>
            </w:r>
            <w:proofErr w:type="gramStart"/>
            <w:r w:rsidRPr="004A1FB3">
              <w:rPr>
                <w:sz w:val="16"/>
                <w:szCs w:val="16"/>
              </w:rPr>
              <w:t>1</w:t>
            </w:r>
            <w:proofErr w:type="gramEnd"/>
          </w:p>
        </w:tc>
      </w:tr>
      <w:tr w:rsidR="00F310F6" w:rsidRPr="004A1FB3" w:rsidTr="00A928D3">
        <w:trPr>
          <w:trHeight w:val="569"/>
        </w:trPr>
        <w:tc>
          <w:tcPr>
            <w:tcW w:w="0" w:type="auto"/>
            <w:shd w:val="clear" w:color="auto" w:fill="auto"/>
          </w:tcPr>
          <w:p w:rsidR="00F310F6" w:rsidRPr="004A1FB3" w:rsidRDefault="00F310F6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  <w:p w:rsidR="00F310F6" w:rsidRPr="004A1FB3" w:rsidRDefault="00F310F6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исполнение публичных нормативных обязательств (по каждому обязательству или группе обязательств) 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954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3.1.</w:t>
            </w:r>
            <w:r w:rsidR="000773A3">
              <w:rPr>
                <w:sz w:val="16"/>
                <w:szCs w:val="16"/>
              </w:rPr>
              <w:t>3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569"/>
        </w:trPr>
        <w:tc>
          <w:tcPr>
            <w:tcW w:w="0" w:type="auto"/>
            <w:shd w:val="clear" w:color="auto" w:fill="auto"/>
          </w:tcPr>
          <w:p w:rsidR="00F310F6" w:rsidRPr="004A1FB3" w:rsidRDefault="00F310F6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1.1.1.3.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мероприятие3</w:t>
            </w:r>
            <w:r w:rsidRPr="0072108A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создание условий для осуществления присмотра и ухода за детьми</w:t>
            </w:r>
          </w:p>
          <w:p w:rsidR="00F310F6" w:rsidRDefault="00F310F6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  <w:p w:rsidR="007A1A00" w:rsidRDefault="007A1A00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  <w:p w:rsidR="008C14E1" w:rsidRDefault="008C14E1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  <w:p w:rsidR="00F310F6" w:rsidRPr="004A1FB3" w:rsidRDefault="00F310F6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Default="00F310F6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</w:t>
            </w:r>
            <w:r w:rsidRPr="004C44B3">
              <w:rPr>
                <w:sz w:val="16"/>
                <w:szCs w:val="16"/>
              </w:rPr>
              <w:t>ние м</w:t>
            </w:r>
            <w:r>
              <w:rPr>
                <w:sz w:val="16"/>
                <w:szCs w:val="16"/>
              </w:rPr>
              <w:t>униципальных услуг (работ) учре</w:t>
            </w:r>
            <w:r w:rsidRPr="004C44B3">
              <w:rPr>
                <w:sz w:val="16"/>
                <w:szCs w:val="16"/>
              </w:rPr>
              <w:t>ждениями города по группам услуг (работ)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Default="00F310F6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r w:rsidRPr="00AD1C0B">
              <w:rPr>
                <w:sz w:val="16"/>
                <w:szCs w:val="16"/>
              </w:rPr>
              <w:t>3.1.</w:t>
            </w:r>
            <w:r w:rsidR="000773A3">
              <w:rPr>
                <w:sz w:val="16"/>
                <w:szCs w:val="16"/>
              </w:rPr>
              <w:t>2</w:t>
            </w:r>
            <w:r w:rsidR="006D74B0">
              <w:rPr>
                <w:sz w:val="16"/>
                <w:szCs w:val="16"/>
              </w:rPr>
              <w:t>; 3.1.4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приложения 1</w:t>
            </w:r>
          </w:p>
        </w:tc>
      </w:tr>
      <w:tr w:rsidR="007B71C8" w:rsidRPr="004A1FB3" w:rsidTr="00A928D3">
        <w:trPr>
          <w:trHeight w:val="569"/>
        </w:trPr>
        <w:tc>
          <w:tcPr>
            <w:tcW w:w="0" w:type="auto"/>
            <w:shd w:val="clear" w:color="auto" w:fill="auto"/>
          </w:tcPr>
          <w:p w:rsidR="007B71C8" w:rsidRDefault="007B71C8" w:rsidP="00A928D3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1.1.1.</w:t>
            </w:r>
            <w:r w:rsidR="00A928D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70" w:type="dxa"/>
            <w:shd w:val="clear" w:color="auto" w:fill="auto"/>
          </w:tcPr>
          <w:p w:rsidR="007B71C8" w:rsidRPr="004A06A8" w:rsidRDefault="007B71C8" w:rsidP="007B71C8">
            <w:pPr>
              <w:pStyle w:val="a4"/>
              <w:ind w:right="56"/>
              <w:jc w:val="left"/>
              <w:rPr>
                <w:sz w:val="16"/>
                <w:szCs w:val="16"/>
              </w:rPr>
            </w:pPr>
            <w:r w:rsidRPr="007B71C8">
              <w:rPr>
                <w:sz w:val="16"/>
                <w:szCs w:val="16"/>
              </w:rPr>
      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812" w:type="dxa"/>
            <w:shd w:val="clear" w:color="auto" w:fill="auto"/>
          </w:tcPr>
          <w:p w:rsidR="009D21CB" w:rsidRPr="009D21CB" w:rsidRDefault="009D21CB" w:rsidP="009D21CB">
            <w:pPr>
              <w:pStyle w:val="a4"/>
              <w:rPr>
                <w:sz w:val="16"/>
                <w:szCs w:val="16"/>
              </w:rPr>
            </w:pPr>
            <w:r w:rsidRPr="009D21CB">
              <w:rPr>
                <w:sz w:val="16"/>
                <w:szCs w:val="16"/>
              </w:rPr>
              <w:t xml:space="preserve">предоставление субсидии ЧДОУ на частичную компенсацию </w:t>
            </w:r>
            <w:proofErr w:type="gramStart"/>
            <w:r w:rsidRPr="009D21CB">
              <w:rPr>
                <w:sz w:val="16"/>
                <w:szCs w:val="16"/>
              </w:rPr>
              <w:t>расходов</w:t>
            </w:r>
            <w:proofErr w:type="gramEnd"/>
            <w:r w:rsidRPr="009D21CB">
              <w:rPr>
                <w:sz w:val="16"/>
                <w:szCs w:val="16"/>
              </w:rPr>
              <w:t xml:space="preserve"> на оплату труда, за исключением расходов на оплату труда ра</w:t>
            </w:r>
            <w:r>
              <w:rPr>
                <w:sz w:val="16"/>
                <w:szCs w:val="16"/>
              </w:rPr>
              <w:t>ботников, финансируемых за счет</w:t>
            </w:r>
          </w:p>
          <w:p w:rsidR="007B71C8" w:rsidRPr="00303D5E" w:rsidRDefault="009D21CB" w:rsidP="009D21CB">
            <w:pPr>
              <w:pStyle w:val="a4"/>
              <w:rPr>
                <w:sz w:val="16"/>
                <w:szCs w:val="16"/>
              </w:rPr>
            </w:pPr>
            <w:r w:rsidRPr="009D21CB">
              <w:rPr>
                <w:sz w:val="16"/>
                <w:szCs w:val="16"/>
              </w:rPr>
              <w:t>средств субвенции из бюджета Ставропольского края</w:t>
            </w:r>
          </w:p>
        </w:tc>
        <w:tc>
          <w:tcPr>
            <w:tcW w:w="1954" w:type="dxa"/>
            <w:shd w:val="clear" w:color="auto" w:fill="auto"/>
          </w:tcPr>
          <w:p w:rsidR="007B71C8" w:rsidRPr="00595B2F" w:rsidRDefault="007B71C8" w:rsidP="007B71C8">
            <w:pPr>
              <w:pStyle w:val="a4"/>
              <w:rPr>
                <w:sz w:val="16"/>
                <w:szCs w:val="16"/>
              </w:rPr>
            </w:pPr>
            <w:r w:rsidRPr="004A06A8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7B71C8" w:rsidRPr="004A06A8" w:rsidRDefault="007B71C8" w:rsidP="007B71C8">
            <w:pPr>
              <w:pStyle w:val="a4"/>
              <w:rPr>
                <w:sz w:val="16"/>
                <w:szCs w:val="16"/>
              </w:rPr>
            </w:pPr>
            <w:r w:rsidRPr="004A06A8">
              <w:rPr>
                <w:sz w:val="16"/>
                <w:szCs w:val="16"/>
              </w:rPr>
              <w:t>январь</w:t>
            </w:r>
          </w:p>
          <w:p w:rsidR="007B71C8" w:rsidRPr="004A1FB3" w:rsidRDefault="007B71C8" w:rsidP="007B71C8">
            <w:pPr>
              <w:pStyle w:val="a4"/>
              <w:rPr>
                <w:sz w:val="16"/>
                <w:szCs w:val="16"/>
              </w:rPr>
            </w:pPr>
            <w:r w:rsidRPr="004A06A8">
              <w:rPr>
                <w:sz w:val="16"/>
                <w:szCs w:val="16"/>
              </w:rPr>
              <w:t>2026г.</w:t>
            </w:r>
          </w:p>
        </w:tc>
        <w:tc>
          <w:tcPr>
            <w:tcW w:w="0" w:type="auto"/>
            <w:shd w:val="clear" w:color="auto" w:fill="auto"/>
          </w:tcPr>
          <w:p w:rsidR="007B71C8" w:rsidRPr="004A06A8" w:rsidRDefault="007B71C8" w:rsidP="007B71C8">
            <w:pPr>
              <w:pStyle w:val="a4"/>
              <w:rPr>
                <w:sz w:val="16"/>
                <w:szCs w:val="16"/>
              </w:rPr>
            </w:pPr>
            <w:r w:rsidRPr="004A06A8">
              <w:rPr>
                <w:sz w:val="16"/>
                <w:szCs w:val="16"/>
              </w:rPr>
              <w:t>декабрь</w:t>
            </w:r>
          </w:p>
          <w:p w:rsidR="007B71C8" w:rsidRPr="004A1FB3" w:rsidRDefault="007B71C8" w:rsidP="007B71C8">
            <w:pPr>
              <w:pStyle w:val="a4"/>
              <w:rPr>
                <w:sz w:val="16"/>
                <w:szCs w:val="16"/>
              </w:rPr>
            </w:pPr>
            <w:r w:rsidRPr="004A06A8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06A8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6E621B" w:rsidRPr="006E621B" w:rsidRDefault="006E621B" w:rsidP="006E621B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3.1.5</w:t>
            </w:r>
          </w:p>
          <w:p w:rsidR="007B71C8" w:rsidRPr="004A06A8" w:rsidRDefault="006E621B" w:rsidP="006E621B">
            <w:pPr>
              <w:pStyle w:val="a4"/>
              <w:rPr>
                <w:sz w:val="16"/>
                <w:szCs w:val="16"/>
              </w:rPr>
            </w:pPr>
            <w:r w:rsidRPr="006E621B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928D3">
        <w:trPr>
          <w:trHeight w:val="445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1: обеспечение содержания зданий и сооружений муниципальных дошкольных образовательных учреждений (далее – МДОУ)</w:t>
            </w:r>
          </w:p>
        </w:tc>
      </w:tr>
      <w:tr w:rsidR="007A1A00" w:rsidRPr="004A1FB3" w:rsidTr="00A928D3">
        <w:trPr>
          <w:trHeight w:val="570"/>
        </w:trPr>
        <w:tc>
          <w:tcPr>
            <w:tcW w:w="0" w:type="auto"/>
            <w:shd w:val="clear" w:color="auto" w:fill="auto"/>
          </w:tcPr>
          <w:p w:rsidR="007A1A00" w:rsidRDefault="007A1A00" w:rsidP="007A1A00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1.1.2.1.</w:t>
            </w:r>
          </w:p>
        </w:tc>
        <w:tc>
          <w:tcPr>
            <w:tcW w:w="2070" w:type="dxa"/>
            <w:shd w:val="clear" w:color="auto" w:fill="auto"/>
          </w:tcPr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E25A91">
              <w:rPr>
                <w:sz w:val="16"/>
                <w:szCs w:val="16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</w:tc>
        <w:tc>
          <w:tcPr>
            <w:tcW w:w="1812" w:type="dxa"/>
            <w:shd w:val="clear" w:color="auto" w:fill="auto"/>
          </w:tcPr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54" w:type="dxa"/>
            <w:shd w:val="clear" w:color="auto" w:fill="auto"/>
          </w:tcPr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январь</w:t>
            </w:r>
          </w:p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2026 г.</w:t>
            </w:r>
          </w:p>
        </w:tc>
        <w:tc>
          <w:tcPr>
            <w:tcW w:w="0" w:type="auto"/>
            <w:shd w:val="clear" w:color="auto" w:fill="auto"/>
          </w:tcPr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декабрь</w:t>
            </w:r>
          </w:p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2028 г.</w:t>
            </w:r>
          </w:p>
        </w:tc>
        <w:tc>
          <w:tcPr>
            <w:tcW w:w="1268" w:type="dxa"/>
            <w:shd w:val="clear" w:color="auto" w:fill="auto"/>
          </w:tcPr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п. 3.2.1</w:t>
            </w:r>
          </w:p>
          <w:p w:rsidR="007A1A00" w:rsidRPr="00A928D3" w:rsidRDefault="007A1A00" w:rsidP="007A1A00">
            <w:pPr>
              <w:pStyle w:val="a4"/>
              <w:rPr>
                <w:sz w:val="16"/>
                <w:szCs w:val="16"/>
              </w:rPr>
            </w:pPr>
            <w:r w:rsidRPr="00A928D3">
              <w:rPr>
                <w:sz w:val="16"/>
                <w:szCs w:val="16"/>
              </w:rPr>
              <w:t>приложения 1</w:t>
            </w:r>
          </w:p>
        </w:tc>
      </w:tr>
      <w:tr w:rsidR="007A1A00" w:rsidRPr="004A1FB3" w:rsidTr="00A928D3">
        <w:trPr>
          <w:trHeight w:val="570"/>
        </w:trPr>
        <w:tc>
          <w:tcPr>
            <w:tcW w:w="0" w:type="auto"/>
            <w:shd w:val="clear" w:color="auto" w:fill="auto"/>
          </w:tcPr>
          <w:p w:rsidR="007A1A00" w:rsidRDefault="007A1A00" w:rsidP="007A1A00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1.1.2.2.</w:t>
            </w:r>
          </w:p>
        </w:tc>
        <w:tc>
          <w:tcPr>
            <w:tcW w:w="2070" w:type="dxa"/>
            <w:shd w:val="clear" w:color="auto" w:fill="auto"/>
          </w:tcPr>
          <w:p w:rsidR="007A1A00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6</w:t>
            </w:r>
            <w:r w:rsidRPr="00F2726F">
              <w:rPr>
                <w:sz w:val="16"/>
                <w:szCs w:val="16"/>
              </w:rPr>
              <w:t>:</w:t>
            </w:r>
          </w:p>
          <w:p w:rsidR="007A1A00" w:rsidRPr="00952C92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952C92">
              <w:rPr>
                <w:color w:val="000000"/>
                <w:sz w:val="16"/>
                <w:szCs w:val="16"/>
              </w:rPr>
              <w:t>содержание муниципального имущества, находящегося в муниципальной собственности</w:t>
            </w:r>
          </w:p>
        </w:tc>
        <w:tc>
          <w:tcPr>
            <w:tcW w:w="1812" w:type="dxa"/>
            <w:shd w:val="clear" w:color="auto" w:fill="auto"/>
          </w:tcPr>
          <w:p w:rsidR="007A1A00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предоставление субсидий муниципальным учреждениям</w:t>
            </w:r>
            <w:r>
              <w:rPr>
                <w:sz w:val="16"/>
                <w:szCs w:val="16"/>
              </w:rPr>
              <w:t xml:space="preserve"> города на цели, не связанные с </w:t>
            </w:r>
            <w:r w:rsidRPr="00F2726F">
              <w:rPr>
                <w:sz w:val="16"/>
                <w:szCs w:val="16"/>
              </w:rPr>
              <w:t>оказанием (выполнением) ими муниципальных услуг (работ) в соответствии с муниципальным заданием</w:t>
            </w:r>
          </w:p>
          <w:p w:rsidR="007A1A00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</w:p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</w:p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</w:tcPr>
          <w:p w:rsidR="007A1A00" w:rsidRPr="00F2726F" w:rsidRDefault="007A1A00" w:rsidP="007A1A00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7A1A00" w:rsidRPr="004A1FB3" w:rsidRDefault="007A1A00" w:rsidP="007A1A0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7A1A00" w:rsidRPr="004A1FB3" w:rsidRDefault="007A1A00" w:rsidP="007A1A0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 xml:space="preserve">6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7A1A00" w:rsidRPr="004A1FB3" w:rsidRDefault="007A1A00" w:rsidP="007A1A0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7A1A00" w:rsidRPr="004A1FB3" w:rsidRDefault="007A1A00" w:rsidP="007A1A0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7A1A00" w:rsidRPr="00F2726F" w:rsidRDefault="007A1A00" w:rsidP="007A1A00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.2.1., 3.2.2</w:t>
            </w:r>
          </w:p>
          <w:p w:rsidR="007A1A00" w:rsidRPr="00F2726F" w:rsidRDefault="007A1A00" w:rsidP="007A1A00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610"/>
        </w:trPr>
        <w:tc>
          <w:tcPr>
            <w:tcW w:w="0" w:type="auto"/>
            <w:shd w:val="clear" w:color="auto" w:fill="auto"/>
          </w:tcPr>
          <w:p w:rsidR="00F310F6" w:rsidRPr="00FF784A" w:rsidRDefault="00F310F6" w:rsidP="007A1A00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A928D3">
              <w:rPr>
                <w:sz w:val="16"/>
                <w:szCs w:val="16"/>
              </w:rPr>
              <w:t>1.1.2.</w:t>
            </w:r>
            <w:r w:rsidR="007A1A00">
              <w:rPr>
                <w:sz w:val="16"/>
                <w:szCs w:val="16"/>
              </w:rPr>
              <w:t>3</w:t>
            </w:r>
            <w:r w:rsidRPr="00FF784A">
              <w:rPr>
                <w:sz w:val="18"/>
                <w:szCs w:val="18"/>
              </w:rPr>
              <w:t>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8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F310F6" w:rsidRPr="00702698" w:rsidRDefault="00F310F6" w:rsidP="000D75B4">
            <w:pPr>
              <w:pStyle w:val="a4"/>
              <w:ind w:right="84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702698" w:rsidRDefault="00F310F6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1954" w:type="dxa"/>
            <w:shd w:val="clear" w:color="auto" w:fill="auto"/>
          </w:tcPr>
          <w:p w:rsidR="00F310F6" w:rsidRPr="00702698" w:rsidRDefault="00F310F6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0773A3" w:rsidRPr="00702698" w:rsidRDefault="00F310F6" w:rsidP="008C14E1">
            <w:pPr>
              <w:pStyle w:val="a4"/>
              <w:ind w:right="38"/>
              <w:jc w:val="left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п.</w:t>
            </w:r>
            <w:r w:rsidR="006D74B0">
              <w:rPr>
                <w:sz w:val="16"/>
                <w:szCs w:val="16"/>
              </w:rPr>
              <w:t>2.2, 2.3. 2.5, 2.6, 2.7</w:t>
            </w:r>
            <w:r w:rsidR="000773A3" w:rsidRPr="00F2726F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928D3"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F310F6" w:rsidRPr="004A1FB3" w:rsidTr="00A928D3">
        <w:trPr>
          <w:trHeight w:val="1334"/>
        </w:trPr>
        <w:tc>
          <w:tcPr>
            <w:tcW w:w="0" w:type="auto"/>
            <w:shd w:val="clear" w:color="auto" w:fill="auto"/>
          </w:tcPr>
          <w:p w:rsidR="00F310F6" w:rsidRPr="004A1FB3" w:rsidRDefault="00F310F6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bCs/>
                <w:sz w:val="16"/>
                <w:szCs w:val="16"/>
              </w:rPr>
              <w:t>1.2.1.1.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F310F6" w:rsidRPr="004A1FB3" w:rsidRDefault="00F310F6" w:rsidP="000D75B4">
            <w:pPr>
              <w:pStyle w:val="a4"/>
              <w:ind w:right="42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954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4.1.1, 4.1.3,</w:t>
            </w:r>
            <w:r>
              <w:rPr>
                <w:sz w:val="16"/>
                <w:szCs w:val="16"/>
              </w:rPr>
              <w:t xml:space="preserve"> 4.1.2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1F3220" w:rsidRPr="001F3220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1F3220" w:rsidRPr="001F3220" w:rsidRDefault="001F3220" w:rsidP="001F3220">
            <w:pPr>
              <w:jc w:val="center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1.2.1.2</w:t>
            </w:r>
          </w:p>
        </w:tc>
        <w:tc>
          <w:tcPr>
            <w:tcW w:w="2070" w:type="dxa"/>
            <w:shd w:val="clear" w:color="auto" w:fill="auto"/>
          </w:tcPr>
          <w:p w:rsidR="001F3220" w:rsidRPr="00CC3266" w:rsidRDefault="001F3220" w:rsidP="001F3220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CC3266">
              <w:rPr>
                <w:bCs/>
                <w:sz w:val="16"/>
                <w:szCs w:val="16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</w:p>
        </w:tc>
        <w:tc>
          <w:tcPr>
            <w:tcW w:w="1812" w:type="dxa"/>
            <w:shd w:val="clear" w:color="auto" w:fill="auto"/>
          </w:tcPr>
          <w:p w:rsidR="001F3220" w:rsidRPr="00CC3266" w:rsidRDefault="001F3220" w:rsidP="001F322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C3266">
              <w:rPr>
                <w:rFonts w:ascii="Times New Roman" w:hAnsi="Times New Roman" w:cs="Times New Roman"/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954" w:type="dxa"/>
            <w:shd w:val="clear" w:color="auto" w:fill="auto"/>
          </w:tcPr>
          <w:p w:rsidR="001F3220" w:rsidRPr="00CC3266" w:rsidRDefault="001F3220" w:rsidP="001F322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1F3220" w:rsidRPr="004A1FB3" w:rsidRDefault="001F3220" w:rsidP="001F322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1F3220" w:rsidRPr="004A1FB3" w:rsidRDefault="001F3220" w:rsidP="001F322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1F3220" w:rsidRPr="004A1FB3" w:rsidRDefault="001F3220" w:rsidP="001F322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1F3220" w:rsidRPr="004A1FB3" w:rsidRDefault="001F3220" w:rsidP="001F3220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1F3220" w:rsidRPr="002038D1" w:rsidRDefault="001F3220" w:rsidP="001F3220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п. 4.1.5.  4.1.</w:t>
            </w:r>
            <w:r>
              <w:rPr>
                <w:sz w:val="16"/>
                <w:szCs w:val="16"/>
              </w:rPr>
              <w:t>6</w:t>
            </w:r>
            <w:r w:rsidRPr="002038D1">
              <w:rPr>
                <w:sz w:val="16"/>
                <w:szCs w:val="16"/>
              </w:rPr>
              <w:t>.</w:t>
            </w:r>
          </w:p>
          <w:p w:rsidR="001F3220" w:rsidRPr="00D764C8" w:rsidRDefault="001F3220" w:rsidP="001F3220">
            <w:pPr>
              <w:pStyle w:val="a4"/>
              <w:rPr>
                <w:sz w:val="16"/>
                <w:szCs w:val="16"/>
                <w:highlight w:val="green"/>
              </w:rPr>
            </w:pPr>
            <w:r w:rsidRPr="002038D1">
              <w:rPr>
                <w:sz w:val="16"/>
                <w:szCs w:val="16"/>
              </w:rPr>
              <w:t>приложения 1</w:t>
            </w:r>
          </w:p>
        </w:tc>
      </w:tr>
      <w:tr w:rsidR="00A928D3" w:rsidRPr="001F3220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A928D3" w:rsidRPr="00AE2125" w:rsidRDefault="00A928D3" w:rsidP="00A928D3">
            <w:pPr>
              <w:jc w:val="center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lastRenderedPageBreak/>
              <w:t>1.2.1.3</w:t>
            </w:r>
          </w:p>
        </w:tc>
        <w:tc>
          <w:tcPr>
            <w:tcW w:w="2070" w:type="dxa"/>
            <w:shd w:val="clear" w:color="auto" w:fill="auto"/>
          </w:tcPr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 xml:space="preserve">Основное мероприятие 29: субсидия частному общеобразовательному учреждению «Православная классическая гимназия во имя святых равноапостольных Кирилла и </w:t>
            </w:r>
            <w:proofErr w:type="spellStart"/>
            <w:r w:rsidRPr="00AE2125">
              <w:rPr>
                <w:sz w:val="16"/>
                <w:szCs w:val="16"/>
              </w:rPr>
              <w:t>Мефодия</w:t>
            </w:r>
            <w:proofErr w:type="spellEnd"/>
            <w:r w:rsidRPr="00AE2125">
              <w:rPr>
                <w:sz w:val="16"/>
                <w:szCs w:val="16"/>
              </w:rPr>
              <w:t>» на           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812" w:type="dxa"/>
            <w:shd w:val="clear" w:color="auto" w:fill="auto"/>
          </w:tcPr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предоставление субсидии ЧОУ Православная гимназия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954" w:type="dxa"/>
            <w:shd w:val="clear" w:color="auto" w:fill="auto"/>
          </w:tcPr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январь</w:t>
            </w:r>
          </w:p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2026 г.</w:t>
            </w:r>
          </w:p>
        </w:tc>
        <w:tc>
          <w:tcPr>
            <w:tcW w:w="0" w:type="auto"/>
            <w:shd w:val="clear" w:color="auto" w:fill="auto"/>
          </w:tcPr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декабрь</w:t>
            </w:r>
          </w:p>
          <w:p w:rsidR="00A928D3" w:rsidRPr="00AE2125" w:rsidRDefault="00A928D3" w:rsidP="00A928D3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2026 г.</w:t>
            </w:r>
          </w:p>
        </w:tc>
        <w:tc>
          <w:tcPr>
            <w:tcW w:w="1268" w:type="dxa"/>
            <w:shd w:val="clear" w:color="auto" w:fill="auto"/>
          </w:tcPr>
          <w:p w:rsidR="00A928D3" w:rsidRPr="00AE2125" w:rsidRDefault="00AE2125" w:rsidP="00814622">
            <w:pPr>
              <w:pStyle w:val="a4"/>
              <w:rPr>
                <w:sz w:val="16"/>
                <w:szCs w:val="16"/>
              </w:rPr>
            </w:pPr>
            <w:r w:rsidRPr="00AE2125">
              <w:rPr>
                <w:sz w:val="16"/>
                <w:szCs w:val="16"/>
              </w:rPr>
              <w:t>п.4.1.1 приложения 1</w:t>
            </w:r>
          </w:p>
        </w:tc>
      </w:tr>
      <w:tr w:rsidR="001F3220" w:rsidRPr="001F3220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1F3220" w:rsidRPr="001F3220" w:rsidRDefault="001A5D06" w:rsidP="001F3220">
            <w:pPr>
              <w:ind w:left="0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1.2.1.</w:t>
            </w:r>
            <w:r w:rsidR="00620F4F">
              <w:rPr>
                <w:bCs/>
                <w:sz w:val="16"/>
                <w:szCs w:val="16"/>
              </w:rPr>
              <w:t>4</w:t>
            </w:r>
          </w:p>
          <w:p w:rsidR="001F3220" w:rsidRPr="001F3220" w:rsidRDefault="001F3220" w:rsidP="001F32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auto"/>
          </w:tcPr>
          <w:p w:rsidR="001F3220" w:rsidRPr="001F3220" w:rsidRDefault="00047EA5" w:rsidP="001F3220">
            <w:pPr>
              <w:pStyle w:val="a4"/>
              <w:ind w:right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12: </w:t>
            </w:r>
            <w:r w:rsidR="001F3220" w:rsidRPr="001F3220">
              <w:rPr>
                <w:sz w:val="16"/>
                <w:szCs w:val="16"/>
              </w:rPr>
              <w:t xml:space="preserve">приобретение новогодних подарков детям, обучающимся по образовательным программам начального и общего образования в муниципальных и </w:t>
            </w:r>
          </w:p>
          <w:p w:rsidR="001F3220" w:rsidRPr="001F3220" w:rsidRDefault="001F3220" w:rsidP="001F3220">
            <w:pPr>
              <w:pStyle w:val="a4"/>
              <w:ind w:right="80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частных и частных  общеобразовательных организациях</w:t>
            </w:r>
          </w:p>
        </w:tc>
        <w:tc>
          <w:tcPr>
            <w:tcW w:w="1812" w:type="dxa"/>
            <w:shd w:val="clear" w:color="auto" w:fill="auto"/>
          </w:tcPr>
          <w:p w:rsidR="001F3220" w:rsidRPr="001F3220" w:rsidRDefault="001F3220" w:rsidP="001F3220">
            <w:pPr>
              <w:pStyle w:val="a4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54" w:type="dxa"/>
            <w:shd w:val="clear" w:color="auto" w:fill="auto"/>
          </w:tcPr>
          <w:p w:rsidR="001F3220" w:rsidRPr="001F3220" w:rsidRDefault="001F3220" w:rsidP="001F3220">
            <w:pPr>
              <w:pStyle w:val="a4"/>
              <w:ind w:right="80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6E621B" w:rsidRDefault="006E621B" w:rsidP="001F3220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6E621B">
              <w:rPr>
                <w:sz w:val="16"/>
                <w:szCs w:val="16"/>
              </w:rPr>
              <w:t>екабрь</w:t>
            </w:r>
          </w:p>
          <w:p w:rsidR="001F3220" w:rsidRPr="001F3220" w:rsidRDefault="001F3220" w:rsidP="001F3220">
            <w:pPr>
              <w:pStyle w:val="a4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2026г.</w:t>
            </w:r>
          </w:p>
        </w:tc>
        <w:tc>
          <w:tcPr>
            <w:tcW w:w="0" w:type="auto"/>
            <w:shd w:val="clear" w:color="auto" w:fill="auto"/>
          </w:tcPr>
          <w:p w:rsidR="001F3220" w:rsidRPr="001F3220" w:rsidRDefault="00757567" w:rsidP="001F3220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1F3220" w:rsidRPr="001F3220" w:rsidRDefault="001F3220" w:rsidP="00757567">
            <w:pPr>
              <w:pStyle w:val="a4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202</w:t>
            </w:r>
            <w:r w:rsidR="00757567">
              <w:rPr>
                <w:sz w:val="16"/>
                <w:szCs w:val="16"/>
              </w:rPr>
              <w:t>6</w:t>
            </w:r>
            <w:r w:rsidRPr="001F3220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1F3220" w:rsidRPr="001F3220" w:rsidRDefault="001F3220" w:rsidP="001F3220">
            <w:pPr>
              <w:pStyle w:val="a4"/>
              <w:rPr>
                <w:sz w:val="16"/>
                <w:szCs w:val="16"/>
              </w:rPr>
            </w:pPr>
            <w:r w:rsidRPr="001F3220">
              <w:rPr>
                <w:sz w:val="16"/>
                <w:szCs w:val="16"/>
              </w:rPr>
              <w:t>п. 4.1.4</w:t>
            </w:r>
          </w:p>
          <w:p w:rsidR="001F3220" w:rsidRPr="001F3220" w:rsidRDefault="001F3220" w:rsidP="001F3220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1F3220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F310F6" w:rsidRDefault="001A5D06" w:rsidP="00620F4F">
            <w:pPr>
              <w:ind w:left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1.2.1.</w:t>
            </w:r>
            <w:r w:rsidR="00620F4F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070" w:type="dxa"/>
            <w:shd w:val="clear" w:color="auto" w:fill="auto"/>
          </w:tcPr>
          <w:p w:rsidR="00F310F6" w:rsidRPr="006017B6" w:rsidRDefault="00F310F6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4</w:t>
            </w:r>
            <w:r w:rsidRPr="006017B6">
              <w:rPr>
                <w:sz w:val="16"/>
                <w:szCs w:val="16"/>
              </w:rPr>
              <w:t>: обеспечение деятельности АНО ДО «</w:t>
            </w:r>
            <w:proofErr w:type="spellStart"/>
            <w:r w:rsidRPr="006017B6">
              <w:rPr>
                <w:sz w:val="16"/>
                <w:szCs w:val="16"/>
              </w:rPr>
              <w:t>Кванториум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1812" w:type="dxa"/>
            <w:shd w:val="clear" w:color="auto" w:fill="auto"/>
          </w:tcPr>
          <w:p w:rsidR="00F310F6" w:rsidRPr="006017B6" w:rsidRDefault="00F310F6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предоставление имущественного взноса учредителем автономной некоммерческой организации</w:t>
            </w:r>
          </w:p>
        </w:tc>
        <w:tc>
          <w:tcPr>
            <w:tcW w:w="1954" w:type="dxa"/>
            <w:shd w:val="clear" w:color="auto" w:fill="auto"/>
          </w:tcPr>
          <w:p w:rsidR="00F310F6" w:rsidRPr="006017B6" w:rsidRDefault="00F310F6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6017B6" w:rsidRDefault="00F310F6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п. 4.1.5</w:t>
            </w:r>
          </w:p>
          <w:p w:rsidR="00F310F6" w:rsidRPr="006017B6" w:rsidRDefault="00F310F6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F310F6" w:rsidRDefault="00F310F6" w:rsidP="00620F4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</w:t>
            </w:r>
            <w:r w:rsidR="00620F4F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70" w:type="dxa"/>
            <w:shd w:val="clear" w:color="auto" w:fill="auto"/>
          </w:tcPr>
          <w:p w:rsidR="00F310F6" w:rsidRPr="000D32CD" w:rsidRDefault="00F310F6" w:rsidP="0003578A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20</w:t>
            </w:r>
            <w:r w:rsidRPr="000D32CD">
              <w:rPr>
                <w:sz w:val="16"/>
                <w:szCs w:val="16"/>
              </w:rPr>
              <w:t xml:space="preserve">: </w:t>
            </w:r>
            <w:r w:rsidR="0003578A">
              <w:rPr>
                <w:sz w:val="16"/>
                <w:szCs w:val="16"/>
              </w:rPr>
              <w:t>о</w:t>
            </w:r>
            <w:r w:rsidRPr="000D32CD">
              <w:rPr>
                <w:sz w:val="16"/>
                <w:szCs w:val="16"/>
              </w:rPr>
              <w:t>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812" w:type="dxa"/>
            <w:shd w:val="clear" w:color="auto" w:fill="auto"/>
          </w:tcPr>
          <w:p w:rsidR="00F310F6" w:rsidRPr="000D32CD" w:rsidRDefault="00F310F6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предоставление субсидий муниципальным учреждениям дополнительного образования детей города на цели, связанные с персонифицированным финансированием</w:t>
            </w:r>
          </w:p>
        </w:tc>
        <w:tc>
          <w:tcPr>
            <w:tcW w:w="1954" w:type="dxa"/>
            <w:shd w:val="clear" w:color="auto" w:fill="auto"/>
          </w:tcPr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п. 4.1</w:t>
            </w:r>
            <w:r w:rsidR="000773A3">
              <w:rPr>
                <w:sz w:val="16"/>
                <w:szCs w:val="16"/>
              </w:rPr>
              <w:t>.6</w:t>
            </w:r>
            <w:r w:rsidRPr="00566E92">
              <w:rPr>
                <w:sz w:val="16"/>
                <w:szCs w:val="16"/>
              </w:rPr>
              <w:t>.</w:t>
            </w:r>
          </w:p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F310F6" w:rsidRPr="004A1FB3" w:rsidTr="00A928D3">
        <w:trPr>
          <w:trHeight w:val="1268"/>
        </w:trPr>
        <w:tc>
          <w:tcPr>
            <w:tcW w:w="0" w:type="auto"/>
            <w:shd w:val="clear" w:color="auto" w:fill="auto"/>
          </w:tcPr>
          <w:p w:rsidR="00F310F6" w:rsidRDefault="00F310F6" w:rsidP="00620F4F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</w:t>
            </w:r>
            <w:r w:rsidR="001A5D06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 w:rsidR="00620F4F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2070" w:type="dxa"/>
            <w:shd w:val="clear" w:color="auto" w:fill="auto"/>
          </w:tcPr>
          <w:p w:rsidR="00F310F6" w:rsidRPr="00AF4D33" w:rsidRDefault="00F310F6" w:rsidP="000D75B4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AF4D33">
              <w:rPr>
                <w:bCs/>
                <w:sz w:val="16"/>
                <w:szCs w:val="16"/>
              </w:rPr>
              <w:t>Региональный проект «Педагоги и наставники»</w:t>
            </w:r>
          </w:p>
        </w:tc>
        <w:tc>
          <w:tcPr>
            <w:tcW w:w="1812" w:type="dxa"/>
            <w:shd w:val="clear" w:color="auto" w:fill="auto"/>
          </w:tcPr>
          <w:p w:rsidR="00F310F6" w:rsidRPr="00FA35B4" w:rsidRDefault="00F310F6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gramStart"/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  <w:proofErr w:type="gramEnd"/>
          </w:p>
        </w:tc>
        <w:tc>
          <w:tcPr>
            <w:tcW w:w="1954" w:type="dxa"/>
            <w:shd w:val="clear" w:color="auto" w:fill="auto"/>
          </w:tcPr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 xml:space="preserve">п. </w:t>
            </w:r>
            <w:r>
              <w:rPr>
                <w:sz w:val="16"/>
                <w:szCs w:val="16"/>
              </w:rPr>
              <w:t>4.1.</w:t>
            </w:r>
            <w:r w:rsidR="000773A3">
              <w:rPr>
                <w:sz w:val="16"/>
                <w:szCs w:val="16"/>
              </w:rPr>
              <w:t>7</w:t>
            </w:r>
          </w:p>
          <w:p w:rsidR="00F310F6" w:rsidRPr="00566E92" w:rsidRDefault="00F310F6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</w:t>
            </w:r>
            <w:r>
              <w:rPr>
                <w:sz w:val="16"/>
                <w:szCs w:val="16"/>
              </w:rPr>
              <w:t>я</w:t>
            </w:r>
            <w:r w:rsidRPr="00566E92">
              <w:rPr>
                <w:sz w:val="16"/>
                <w:szCs w:val="16"/>
              </w:rPr>
              <w:t xml:space="preserve"> 1</w:t>
            </w:r>
          </w:p>
        </w:tc>
      </w:tr>
      <w:tr w:rsidR="001C28B6" w:rsidRPr="001C28B6" w:rsidTr="00A928D3">
        <w:trPr>
          <w:trHeight w:val="75"/>
        </w:trPr>
        <w:tc>
          <w:tcPr>
            <w:tcW w:w="0" w:type="auto"/>
            <w:shd w:val="clear" w:color="auto" w:fill="auto"/>
          </w:tcPr>
          <w:p w:rsidR="001C28B6" w:rsidRPr="004A1FB3" w:rsidRDefault="001C28B6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1.2.2.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1C28B6" w:rsidRDefault="001C28B6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  <w:p w:rsidR="001C28B6" w:rsidRPr="004A1FB3" w:rsidRDefault="001C28B6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</w:p>
        </w:tc>
      </w:tr>
      <w:tr w:rsidR="00F310F6" w:rsidRPr="00F341EF" w:rsidTr="00A928D3">
        <w:trPr>
          <w:trHeight w:val="835"/>
        </w:trPr>
        <w:tc>
          <w:tcPr>
            <w:tcW w:w="0" w:type="auto"/>
            <w:shd w:val="clear" w:color="auto" w:fill="auto"/>
          </w:tcPr>
          <w:p w:rsidR="00F310F6" w:rsidRPr="00BB54D1" w:rsidRDefault="00F310F6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BB54D1">
              <w:rPr>
                <w:sz w:val="16"/>
                <w:szCs w:val="16"/>
              </w:rPr>
              <w:t>1.2.2.1.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5785D">
              <w:rPr>
                <w:sz w:val="16"/>
                <w:szCs w:val="16"/>
              </w:rPr>
              <w:t>Основное мероприятие 3: организация и проведение</w:t>
            </w:r>
            <w:r w:rsidRPr="004A1FB3">
              <w:rPr>
                <w:sz w:val="16"/>
                <w:szCs w:val="16"/>
              </w:rPr>
              <w:t xml:space="preserve"> каникулярного отдыха, трудовой занятости детей и подростков во внеурочное время</w:t>
            </w:r>
          </w:p>
          <w:p w:rsidR="00F310F6" w:rsidRPr="004A1FB3" w:rsidRDefault="00F310F6" w:rsidP="000D75B4">
            <w:pPr>
              <w:pStyle w:val="a4"/>
              <w:ind w:right="70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954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0773A3" w:rsidRPr="00566E92" w:rsidRDefault="000773A3" w:rsidP="000773A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4.2</w:t>
            </w:r>
            <w:r w:rsidR="00583EB1">
              <w:rPr>
                <w:sz w:val="16"/>
                <w:szCs w:val="16"/>
              </w:rPr>
              <w:t>.1</w:t>
            </w:r>
          </w:p>
          <w:p w:rsidR="00F310F6" w:rsidRPr="004A1FB3" w:rsidRDefault="000773A3" w:rsidP="000773A3">
            <w:pPr>
              <w:pStyle w:val="a4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F310F6" w:rsidRPr="004A1FB3" w:rsidTr="00A928D3">
        <w:trPr>
          <w:trHeight w:val="835"/>
        </w:trPr>
        <w:tc>
          <w:tcPr>
            <w:tcW w:w="0" w:type="auto"/>
            <w:shd w:val="clear" w:color="auto" w:fill="auto"/>
          </w:tcPr>
          <w:p w:rsidR="00F310F6" w:rsidRPr="00BB54D1" w:rsidRDefault="00F310F6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1.2.2.2</w:t>
            </w:r>
          </w:p>
        </w:tc>
        <w:tc>
          <w:tcPr>
            <w:tcW w:w="2070" w:type="dxa"/>
            <w:shd w:val="clear" w:color="auto" w:fill="auto"/>
          </w:tcPr>
          <w:p w:rsidR="00F310F6" w:rsidRPr="004A1FB3" w:rsidRDefault="00F310F6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13</w:t>
            </w:r>
            <w:r w:rsidRPr="004A1FB3">
              <w:rPr>
                <w:sz w:val="16"/>
                <w:szCs w:val="16"/>
              </w:rPr>
              <w:t>: организация бесплатного горячего питания обучающихся 1-4 классов</w:t>
            </w:r>
          </w:p>
        </w:tc>
        <w:tc>
          <w:tcPr>
            <w:tcW w:w="1812" w:type="dxa"/>
            <w:shd w:val="clear" w:color="auto" w:fill="auto"/>
          </w:tcPr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54" w:type="dxa"/>
            <w:shd w:val="clear" w:color="auto" w:fill="auto"/>
          </w:tcPr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п. 4.2.</w:t>
            </w:r>
            <w:r w:rsidR="009F509E">
              <w:rPr>
                <w:sz w:val="16"/>
                <w:szCs w:val="16"/>
              </w:rPr>
              <w:t>3</w:t>
            </w:r>
          </w:p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835"/>
        </w:trPr>
        <w:tc>
          <w:tcPr>
            <w:tcW w:w="0" w:type="auto"/>
            <w:shd w:val="clear" w:color="auto" w:fill="auto"/>
          </w:tcPr>
          <w:p w:rsidR="00F310F6" w:rsidRDefault="00F310F6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1.2.2.3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: питание детей с ограниченными возможностями здоровья и детей-инвалидов</w:t>
            </w:r>
          </w:p>
          <w:p w:rsidR="00AC739D" w:rsidRPr="004A1FB3" w:rsidRDefault="00AC739D" w:rsidP="000D75B4">
            <w:pPr>
              <w:pStyle w:val="a4"/>
              <w:ind w:right="70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54" w:type="dxa"/>
            <w:shd w:val="clear" w:color="auto" w:fill="auto"/>
          </w:tcPr>
          <w:p w:rsidR="00F310F6" w:rsidRPr="00AE0820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4.2.</w:t>
            </w:r>
            <w:r>
              <w:rPr>
                <w:sz w:val="16"/>
                <w:szCs w:val="16"/>
              </w:rPr>
              <w:t>2</w:t>
            </w:r>
          </w:p>
          <w:p w:rsidR="00F310F6" w:rsidRPr="004A1FB3" w:rsidRDefault="00F310F6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F310F6" w:rsidRPr="004A1FB3" w:rsidTr="00A928D3">
        <w:trPr>
          <w:trHeight w:val="835"/>
        </w:trPr>
        <w:tc>
          <w:tcPr>
            <w:tcW w:w="0" w:type="auto"/>
            <w:shd w:val="clear" w:color="auto" w:fill="auto"/>
          </w:tcPr>
          <w:p w:rsidR="00F310F6" w:rsidRDefault="00F310F6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1.2.2.4.</w:t>
            </w:r>
          </w:p>
        </w:tc>
        <w:tc>
          <w:tcPr>
            <w:tcW w:w="2070" w:type="dxa"/>
            <w:shd w:val="clear" w:color="auto" w:fill="auto"/>
          </w:tcPr>
          <w:p w:rsidR="00F310F6" w:rsidRDefault="00F310F6" w:rsidP="000D75B4">
            <w:pPr>
              <w:pStyle w:val="a4"/>
              <w:ind w:right="70"/>
              <w:rPr>
                <w:bCs/>
                <w:sz w:val="16"/>
                <w:szCs w:val="16"/>
              </w:rPr>
            </w:pPr>
            <w:r w:rsidRPr="00776E0A">
              <w:rPr>
                <w:bCs/>
                <w:sz w:val="16"/>
                <w:szCs w:val="16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  <w:p w:rsidR="00AC739D" w:rsidRPr="00776E0A" w:rsidRDefault="00AC739D" w:rsidP="000D75B4">
            <w:pPr>
              <w:pStyle w:val="a4"/>
              <w:ind w:right="70"/>
              <w:rPr>
                <w:sz w:val="16"/>
                <w:szCs w:val="16"/>
              </w:rPr>
            </w:pPr>
          </w:p>
        </w:tc>
        <w:tc>
          <w:tcPr>
            <w:tcW w:w="1812" w:type="dxa"/>
            <w:shd w:val="clear" w:color="auto" w:fill="auto"/>
          </w:tcPr>
          <w:p w:rsidR="00F310F6" w:rsidRPr="00776E0A" w:rsidRDefault="00F310F6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54" w:type="dxa"/>
            <w:shd w:val="clear" w:color="auto" w:fill="auto"/>
          </w:tcPr>
          <w:p w:rsidR="00F310F6" w:rsidRPr="00776E0A" w:rsidRDefault="00F310F6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F310F6" w:rsidRPr="004A1FB3" w:rsidRDefault="00F310F6" w:rsidP="00A36CF7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F310F6" w:rsidRPr="004A1FB3" w:rsidRDefault="00F310F6" w:rsidP="00AD4EC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 w:rsidR="00AD4EC4"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F310F6" w:rsidRPr="00776E0A" w:rsidRDefault="00F310F6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4.2.2</w:t>
            </w:r>
          </w:p>
          <w:p w:rsidR="00F310F6" w:rsidRPr="00776E0A" w:rsidRDefault="00F310F6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C739D">
        <w:trPr>
          <w:trHeight w:val="447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1.2.3.</w:t>
            </w:r>
          </w:p>
        </w:tc>
        <w:tc>
          <w:tcPr>
            <w:tcW w:w="8870" w:type="dxa"/>
            <w:gridSpan w:val="6"/>
            <w:shd w:val="clear" w:color="auto" w:fill="auto"/>
          </w:tcPr>
          <w:p w:rsidR="003D70B9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Задача 3 подпрограммы 2: обеспечение содержания зданий и сооружений общеобразовательных учреждений и </w:t>
            </w:r>
          </w:p>
          <w:p w:rsidR="000D75B4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учреждений дополнительного образования</w:t>
            </w:r>
            <w:r w:rsidR="005D03A7">
              <w:rPr>
                <w:sz w:val="16"/>
                <w:szCs w:val="16"/>
              </w:rPr>
              <w:t xml:space="preserve"> и</w:t>
            </w:r>
            <w:r w:rsidR="00583EB1">
              <w:rPr>
                <w:sz w:val="16"/>
                <w:szCs w:val="16"/>
              </w:rPr>
              <w:t xml:space="preserve"> благоустройство территорий</w:t>
            </w:r>
          </w:p>
          <w:p w:rsidR="00BD68C6" w:rsidRPr="004A1FB3" w:rsidRDefault="00BD68C6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</w:p>
        </w:tc>
      </w:tr>
      <w:tr w:rsidR="00A928D3" w:rsidRPr="00C46109" w:rsidTr="003976EE">
        <w:trPr>
          <w:trHeight w:val="2123"/>
        </w:trPr>
        <w:tc>
          <w:tcPr>
            <w:tcW w:w="0" w:type="auto"/>
            <w:shd w:val="clear" w:color="auto" w:fill="auto"/>
          </w:tcPr>
          <w:p w:rsidR="00A928D3" w:rsidRPr="00C46109" w:rsidRDefault="00AC739D" w:rsidP="00A928D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1.2.3.1</w:t>
            </w:r>
          </w:p>
        </w:tc>
        <w:tc>
          <w:tcPr>
            <w:tcW w:w="2070" w:type="dxa"/>
            <w:shd w:val="clear" w:color="auto" w:fill="auto"/>
          </w:tcPr>
          <w:p w:rsidR="00A928D3" w:rsidRPr="00C46109" w:rsidRDefault="00A928D3" w:rsidP="00A928D3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C46109">
              <w:rPr>
                <w:bCs/>
                <w:sz w:val="16"/>
                <w:szCs w:val="16"/>
              </w:rPr>
              <w:t>Основное мероприятие 5: совершенствование материально-технической базы муниципальных общеобразовательных организаций и МОО ДО</w:t>
            </w:r>
          </w:p>
        </w:tc>
        <w:tc>
          <w:tcPr>
            <w:tcW w:w="1812" w:type="dxa"/>
            <w:shd w:val="clear" w:color="auto" w:fill="auto"/>
          </w:tcPr>
          <w:p w:rsidR="00A928D3" w:rsidRPr="00C46109" w:rsidRDefault="00A928D3" w:rsidP="00A928D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46109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  <w:p w:rsidR="00A928D3" w:rsidRPr="00C46109" w:rsidRDefault="00A928D3" w:rsidP="00A928D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28D3" w:rsidRPr="00C46109" w:rsidRDefault="00A928D3" w:rsidP="00A928D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</w:tcPr>
          <w:p w:rsidR="00A928D3" w:rsidRPr="00C46109" w:rsidRDefault="00A928D3" w:rsidP="00A928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январь</w:t>
            </w:r>
          </w:p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2026 г.</w:t>
            </w:r>
          </w:p>
        </w:tc>
        <w:tc>
          <w:tcPr>
            <w:tcW w:w="0" w:type="auto"/>
            <w:shd w:val="clear" w:color="auto" w:fill="auto"/>
          </w:tcPr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декабрь</w:t>
            </w:r>
          </w:p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2028 г.</w:t>
            </w:r>
          </w:p>
        </w:tc>
        <w:tc>
          <w:tcPr>
            <w:tcW w:w="1268" w:type="dxa"/>
            <w:shd w:val="clear" w:color="auto" w:fill="auto"/>
          </w:tcPr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 xml:space="preserve">п. 4.3.1. </w:t>
            </w:r>
          </w:p>
          <w:p w:rsidR="00A928D3" w:rsidRPr="00C46109" w:rsidRDefault="00A928D3" w:rsidP="00A928D3">
            <w:pPr>
              <w:pStyle w:val="a4"/>
              <w:rPr>
                <w:sz w:val="16"/>
                <w:szCs w:val="16"/>
              </w:rPr>
            </w:pPr>
            <w:r w:rsidRPr="00C46109">
              <w:rPr>
                <w:sz w:val="16"/>
                <w:szCs w:val="16"/>
              </w:rPr>
              <w:t>приложения 1</w:t>
            </w:r>
          </w:p>
        </w:tc>
      </w:tr>
      <w:tr w:rsidR="001E4FDA" w:rsidRPr="00C46109" w:rsidTr="00A928D3">
        <w:trPr>
          <w:trHeight w:val="416"/>
        </w:trPr>
        <w:tc>
          <w:tcPr>
            <w:tcW w:w="0" w:type="auto"/>
            <w:shd w:val="clear" w:color="auto" w:fill="auto"/>
          </w:tcPr>
          <w:p w:rsidR="001E4FDA" w:rsidRDefault="001E4FDA" w:rsidP="001E4F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1.2.3.2</w:t>
            </w:r>
          </w:p>
        </w:tc>
        <w:tc>
          <w:tcPr>
            <w:tcW w:w="2070" w:type="dxa"/>
            <w:shd w:val="clear" w:color="auto" w:fill="auto"/>
          </w:tcPr>
          <w:p w:rsidR="001E4FDA" w:rsidRPr="00C07C1F" w:rsidRDefault="001E4FDA" w:rsidP="001E4FDA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1E4FDA">
              <w:rPr>
                <w:bCs/>
                <w:sz w:val="16"/>
                <w:szCs w:val="16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1812" w:type="dxa"/>
            <w:shd w:val="clear" w:color="auto" w:fill="auto"/>
          </w:tcPr>
          <w:p w:rsidR="001E4FDA" w:rsidRPr="00C07C1F" w:rsidRDefault="001E4FDA" w:rsidP="001E4F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E4FDA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54" w:type="dxa"/>
            <w:shd w:val="clear" w:color="auto" w:fill="auto"/>
          </w:tcPr>
          <w:p w:rsidR="001E4FDA" w:rsidRPr="00566E92" w:rsidRDefault="001E4FDA" w:rsidP="001E4F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1E4FDA" w:rsidRDefault="001E4FDA" w:rsidP="001E4F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1E4FDA" w:rsidRPr="00566E92" w:rsidRDefault="001E4FDA" w:rsidP="001E4F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1E4FDA" w:rsidRDefault="001E4FDA" w:rsidP="001E4F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кабрь</w:t>
            </w:r>
          </w:p>
          <w:p w:rsidR="001E4FDA" w:rsidRPr="00566E92" w:rsidRDefault="001E4FDA" w:rsidP="001E4F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1E4FDA" w:rsidRPr="003976EE" w:rsidRDefault="00291027" w:rsidP="00AA38C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1E4FDA" w:rsidRPr="003976EE">
                <w:rPr>
                  <w:rFonts w:ascii="Times New Roman" w:hAnsi="Times New Roman" w:cs="Times New Roman"/>
                  <w:sz w:val="16"/>
                  <w:szCs w:val="16"/>
                </w:rPr>
                <w:t>п. 4.3.</w:t>
              </w:r>
            </w:hyperlink>
            <w:r w:rsidR="00AA38C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E4FDA" w:rsidRPr="003976EE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C07C1F" w:rsidRPr="00C46109" w:rsidTr="00A928D3">
        <w:trPr>
          <w:trHeight w:val="416"/>
        </w:trPr>
        <w:tc>
          <w:tcPr>
            <w:tcW w:w="0" w:type="auto"/>
            <w:shd w:val="clear" w:color="auto" w:fill="auto"/>
          </w:tcPr>
          <w:p w:rsidR="00C07C1F" w:rsidRPr="00C46109" w:rsidRDefault="00B2020B" w:rsidP="001E4F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</w:t>
            </w:r>
            <w:r w:rsidR="001E4FDA">
              <w:rPr>
                <w:sz w:val="16"/>
                <w:szCs w:val="16"/>
              </w:rPr>
              <w:t>3</w:t>
            </w:r>
          </w:p>
        </w:tc>
        <w:tc>
          <w:tcPr>
            <w:tcW w:w="2070" w:type="dxa"/>
            <w:shd w:val="clear" w:color="auto" w:fill="auto"/>
          </w:tcPr>
          <w:p w:rsidR="00C07C1F" w:rsidRPr="00971A46" w:rsidRDefault="00C07C1F" w:rsidP="00C07C1F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C07C1F">
              <w:rPr>
                <w:bCs/>
                <w:sz w:val="16"/>
                <w:szCs w:val="16"/>
              </w:rPr>
              <w:t>Основное мероприятие 26: реализация инициативных проектов</w:t>
            </w:r>
          </w:p>
        </w:tc>
        <w:tc>
          <w:tcPr>
            <w:tcW w:w="1812" w:type="dxa"/>
            <w:shd w:val="clear" w:color="auto" w:fill="auto"/>
          </w:tcPr>
          <w:p w:rsidR="00C07C1F" w:rsidRPr="00C46109" w:rsidRDefault="00C07C1F" w:rsidP="00C07C1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07C1F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54" w:type="dxa"/>
            <w:shd w:val="clear" w:color="auto" w:fill="auto"/>
          </w:tcPr>
          <w:p w:rsidR="00C07C1F" w:rsidRPr="00566E92" w:rsidRDefault="00C07C1F" w:rsidP="00C07C1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C07C1F" w:rsidRDefault="00D75E78" w:rsidP="00C07C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  <w:p w:rsidR="00C07C1F" w:rsidRPr="00566E92" w:rsidRDefault="00C07C1F" w:rsidP="00C07C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C07C1F" w:rsidRDefault="00C07C1F" w:rsidP="00C07C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кабрь</w:t>
            </w:r>
          </w:p>
          <w:p w:rsidR="00C07C1F" w:rsidRPr="00566E92" w:rsidRDefault="00C07C1F" w:rsidP="00C07C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68" w:type="dxa"/>
            <w:shd w:val="clear" w:color="auto" w:fill="auto"/>
          </w:tcPr>
          <w:p w:rsidR="00D75E78" w:rsidRDefault="00291027" w:rsidP="00D75E7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C07C1F" w:rsidRPr="003976EE">
                <w:rPr>
                  <w:rFonts w:ascii="Times New Roman" w:hAnsi="Times New Roman" w:cs="Times New Roman"/>
                  <w:sz w:val="16"/>
                  <w:szCs w:val="16"/>
                </w:rPr>
                <w:t>п. 4.3.</w:t>
              </w:r>
            </w:hyperlink>
            <w:r w:rsidR="00D75E7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C07C1F" w:rsidRPr="003976EE" w:rsidRDefault="00C07C1F" w:rsidP="00D75E7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976EE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</w:tbl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B5B43" w:rsidRPr="00431E1F" w:rsidRDefault="002B5B43" w:rsidP="002B5B43">
      <w:pPr>
        <w:suppressAutoHyphens/>
        <w:spacing w:after="0" w:line="240" w:lineRule="exact"/>
        <w:ind w:right="-567" w:hanging="567"/>
        <w:jc w:val="both"/>
        <w:rPr>
          <w:rFonts w:ascii="Times New Roman" w:hAnsi="Times New Roman"/>
          <w:sz w:val="28"/>
          <w:szCs w:val="28"/>
        </w:rPr>
      </w:pPr>
    </w:p>
    <w:p w:rsidR="000B7060" w:rsidRDefault="000B7060" w:rsidP="002B5B43">
      <w:pPr>
        <w:suppressAutoHyphens/>
        <w:spacing w:after="0" w:line="240" w:lineRule="exact"/>
        <w:ind w:hanging="142"/>
        <w:jc w:val="both"/>
        <w:rPr>
          <w:rFonts w:ascii="Times New Roman" w:hAnsi="Times New Roman" w:cs="Times New Roman"/>
          <w:sz w:val="28"/>
          <w:szCs w:val="28"/>
        </w:rPr>
        <w:sectPr w:rsidR="000B7060" w:rsidSect="00967FF3">
          <w:headerReference w:type="first" r:id="rId17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6F58EB" w:rsidRDefault="006F58EB" w:rsidP="008F46D6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C7583F" w:rsidRDefault="00C7583F" w:rsidP="008F46D6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6F58EB" w:rsidRDefault="006F58EB" w:rsidP="006F58EB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6F58EB" w:rsidRDefault="006F58EB" w:rsidP="006F58EB">
      <w:pPr>
        <w:tabs>
          <w:tab w:val="left" w:pos="6237"/>
        </w:tabs>
        <w:suppressAutoHyphens/>
        <w:spacing w:after="0" w:line="240" w:lineRule="exact"/>
        <w:ind w:left="5670" w:right="-285"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образования</w:t>
      </w:r>
    </w:p>
    <w:p w:rsidR="006F58EB" w:rsidRDefault="006F58EB" w:rsidP="006F58EB">
      <w:pPr>
        <w:suppressAutoHyphens/>
        <w:spacing w:after="0" w:line="240" w:lineRule="exact"/>
        <w:ind w:left="5670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6F58EB" w:rsidRDefault="006F58EB" w:rsidP="006F58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6F58EB" w:rsidRDefault="006F58EB" w:rsidP="006F58E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</w:rPr>
      </w:pPr>
      <w:r>
        <w:rPr>
          <w:rFonts w:ascii="Times New Roman" w:eastAsia="Times New Roman" w:hAnsi="Times New Roman" w:cs="Calibri"/>
          <w:bCs/>
          <w:sz w:val="28"/>
          <w:szCs w:val="28"/>
        </w:rPr>
        <w:t>финансового обеспечения муниципальной программы</w:t>
      </w:r>
    </w:p>
    <w:p w:rsidR="006F58EB" w:rsidRDefault="006F58EB" w:rsidP="006F58EB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«Развитие образования в городе Невинномысске»</w:t>
      </w:r>
    </w:p>
    <w:p w:rsidR="006F58EB" w:rsidRDefault="006F58EB" w:rsidP="006F58EB">
      <w:pPr>
        <w:tabs>
          <w:tab w:val="left" w:pos="8903"/>
        </w:tabs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2126"/>
        <w:gridCol w:w="2550"/>
        <w:gridCol w:w="1275"/>
        <w:gridCol w:w="1134"/>
        <w:gridCol w:w="1212"/>
      </w:tblGrid>
      <w:tr w:rsidR="006F58EB" w:rsidTr="00C25CE1">
        <w:trPr>
          <w:trHeight w:val="438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 w:rsidP="00C7583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программы, подпрограммы программы,  мероприятия подпрограммы, отдельного мероприятия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погодам (тыс. руб.)</w:t>
            </w:r>
          </w:p>
        </w:tc>
      </w:tr>
      <w:tr w:rsidR="006F58EB" w:rsidTr="00C25CE1">
        <w:trPr>
          <w:trHeight w:val="1737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EB1E16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1E16">
              <w:rPr>
                <w:rFonts w:ascii="Times New Roman" w:eastAsia="Times New Roman" w:hAnsi="Times New Roman" w:cs="Times New Roman"/>
                <w:sz w:val="18"/>
                <w:szCs w:val="18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EB1E16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1E16">
              <w:rPr>
                <w:rFonts w:ascii="Times New Roman" w:eastAsia="Times New Roman" w:hAnsi="Times New Roman" w:cs="Times New Roman"/>
                <w:sz w:val="18"/>
                <w:szCs w:val="18"/>
              </w:rPr>
              <w:t>2027 г.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EB1E16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1E16">
              <w:rPr>
                <w:rFonts w:ascii="Times New Roman" w:eastAsia="Times New Roman" w:hAnsi="Times New Roman" w:cs="Times New Roman"/>
                <w:sz w:val="18"/>
                <w:szCs w:val="18"/>
              </w:rPr>
              <w:t>2028 г.</w:t>
            </w:r>
          </w:p>
        </w:tc>
      </w:tr>
      <w:tr w:rsidR="006F58EB" w:rsidTr="00C25CE1">
        <w:trPr>
          <w:trHeight w:val="362"/>
          <w:tblHeader/>
          <w:jc w:val="center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tabs>
                <w:tab w:val="center" w:pos="803"/>
                <w:tab w:val="left" w:pos="122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EB" w:rsidRPr="00EB1E16" w:rsidRDefault="00682CC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EB" w:rsidRPr="00EB1E16" w:rsidRDefault="00682CC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EB1E16" w:rsidRDefault="006F58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1E1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F58EB" w:rsidTr="00C25CE1">
        <w:trPr>
          <w:trHeight w:val="637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Default="006F58EB">
            <w:pPr>
              <w:suppressAutoHyphens/>
              <w:spacing w:after="0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EB" w:rsidRDefault="006F58E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Программа «Развитие образования в городе Невинномысске» </w:t>
            </w:r>
          </w:p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F58EB" w:rsidRDefault="006F58E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EB1E16" w:rsidRDefault="00BB62AB" w:rsidP="00B00A0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2 477 063,96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EB1E1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44E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00A06" w:rsidRPr="00444E98">
              <w:rPr>
                <w:rFonts w:ascii="Times New Roman" w:hAnsi="Times New Roman" w:cs="Times New Roman"/>
                <w:sz w:val="16"/>
                <w:szCs w:val="16"/>
              </w:rPr>
              <w:t> 011 532,0</w:t>
            </w:r>
            <w:r w:rsidR="00635E62" w:rsidRPr="00444E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682CC4" w:rsidRDefault="00EB1E16" w:rsidP="00BE05B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2CC4">
              <w:rPr>
                <w:rFonts w:ascii="Times New Roman" w:hAnsi="Times New Roman" w:cs="Times New Roman"/>
                <w:sz w:val="16"/>
                <w:szCs w:val="16"/>
              </w:rPr>
              <w:t>2 008</w:t>
            </w:r>
            <w:r w:rsidR="00B00A06" w:rsidRPr="00682CC4">
              <w:rPr>
                <w:rFonts w:ascii="Times New Roman" w:hAnsi="Times New Roman" w:cs="Times New Roman"/>
                <w:sz w:val="16"/>
                <w:szCs w:val="16"/>
              </w:rPr>
              <w:t> 3</w:t>
            </w:r>
            <w:r w:rsidR="00BE05BE" w:rsidRPr="00682CC4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="00B00A06" w:rsidRPr="00682CC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BE05BE" w:rsidRPr="00682CC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6F58EB" w:rsidTr="00C25CE1">
        <w:trPr>
          <w:trHeight w:val="90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Pr="00EB1E16" w:rsidRDefault="00B00A0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109 479,39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Pr="00EB1E16" w:rsidRDefault="00B00A0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107 550,56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EB1E16" w:rsidRDefault="00B00A0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103 876,22</w:t>
            </w:r>
          </w:p>
        </w:tc>
      </w:tr>
      <w:tr w:rsidR="006F58EB" w:rsidTr="00C25CE1">
        <w:trPr>
          <w:trHeight w:val="56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00A06" w:rsidTr="00EB1E16">
        <w:trPr>
          <w:trHeight w:val="1335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A06" w:rsidRDefault="00B00A06" w:rsidP="00B0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A06" w:rsidRDefault="00B00A06" w:rsidP="00B00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A06" w:rsidRDefault="00B00A06" w:rsidP="00B00A0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00A06" w:rsidRPr="00B00A06" w:rsidRDefault="00B00A06" w:rsidP="00B00A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A06">
              <w:rPr>
                <w:rFonts w:ascii="Times New Roman" w:hAnsi="Times New Roman" w:cs="Times New Roman"/>
                <w:sz w:val="16"/>
                <w:szCs w:val="16"/>
              </w:rPr>
              <w:t>109 479,39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00A06" w:rsidRPr="00B00A06" w:rsidRDefault="00B00A06" w:rsidP="00B00A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A06">
              <w:rPr>
                <w:rFonts w:ascii="Times New Roman" w:hAnsi="Times New Roman" w:cs="Times New Roman"/>
                <w:sz w:val="16"/>
                <w:szCs w:val="16"/>
              </w:rPr>
              <w:t>107 550,56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0A06" w:rsidRPr="00B00A06" w:rsidRDefault="00B00A06" w:rsidP="00B00A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A06">
              <w:rPr>
                <w:rFonts w:ascii="Times New Roman" w:hAnsi="Times New Roman" w:cs="Times New Roman"/>
                <w:sz w:val="16"/>
                <w:szCs w:val="16"/>
              </w:rPr>
              <w:t>103 876,22</w:t>
            </w:r>
          </w:p>
        </w:tc>
      </w:tr>
      <w:tr w:rsidR="006F58EB" w:rsidTr="00C25CE1">
        <w:trPr>
          <w:trHeight w:val="88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EB1E16" w:rsidP="00B00A0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924</w:t>
            </w:r>
            <w:r w:rsidR="00B00A06">
              <w:rPr>
                <w:rFonts w:ascii="Times New Roman" w:hAnsi="Times New Roman" w:cs="Times New Roman"/>
                <w:sz w:val="16"/>
                <w:szCs w:val="16"/>
              </w:rPr>
              <w:t> 426,07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B00A0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926 743,80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 w:rsidP="0020366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 w:rsidR="0020366D">
              <w:rPr>
                <w:rFonts w:ascii="Times New Roman" w:hAnsi="Times New Roman" w:cs="Times New Roman"/>
                <w:sz w:val="16"/>
                <w:szCs w:val="16"/>
              </w:rPr>
              <w:t>7 261,62</w:t>
            </w:r>
          </w:p>
        </w:tc>
      </w:tr>
      <w:tr w:rsidR="006F58EB" w:rsidTr="00EB1E16">
        <w:trPr>
          <w:trHeight w:val="45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399 779,86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402 217,15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402 217,15</w:t>
            </w:r>
          </w:p>
        </w:tc>
      </w:tr>
      <w:tr w:rsidR="006F58EB" w:rsidTr="00C209E6">
        <w:trPr>
          <w:trHeight w:val="1018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EB1E16" w:rsidP="0020366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524</w:t>
            </w:r>
            <w:r w:rsidR="0020366D">
              <w:rPr>
                <w:rFonts w:ascii="Times New Roman" w:hAnsi="Times New Roman" w:cs="Times New Roman"/>
                <w:bCs/>
                <w:sz w:val="16"/>
                <w:szCs w:val="16"/>
              </w:rPr>
              <w:t> 646,21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 w:rsidP="0020366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524</w:t>
            </w:r>
            <w:r w:rsidR="0020366D">
              <w:rPr>
                <w:rFonts w:ascii="Times New Roman" w:hAnsi="Times New Roman" w:cs="Times New Roman"/>
                <w:bCs/>
                <w:sz w:val="16"/>
                <w:szCs w:val="16"/>
              </w:rPr>
              <w:t> 526,65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 w:rsidP="0020366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</w:t>
            </w:r>
            <w:r w:rsidR="0020366D">
              <w:rPr>
                <w:rFonts w:ascii="Times New Roman" w:hAnsi="Times New Roman" w:cs="Times New Roman"/>
                <w:bCs/>
                <w:sz w:val="16"/>
                <w:szCs w:val="16"/>
              </w:rPr>
              <w:t>5 044,47</w:t>
            </w:r>
          </w:p>
        </w:tc>
      </w:tr>
      <w:tr w:rsidR="00EB1E16" w:rsidTr="00C25CE1">
        <w:trPr>
          <w:trHeight w:val="96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E16" w:rsidRDefault="00EB1E16" w:rsidP="00EB1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E16" w:rsidRDefault="00EB1E16" w:rsidP="00EB1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9E6" w:rsidRDefault="00EB1E16" w:rsidP="00EB1E1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B1E16" w:rsidRPr="00EB1E16" w:rsidRDefault="00BB62AB" w:rsidP="00444E9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1 443 158,50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B1E16" w:rsidRPr="00EB1E16" w:rsidRDefault="007C6521" w:rsidP="00EB1E1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977 237,68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B1E16" w:rsidRPr="00EB1E16" w:rsidRDefault="007C6521" w:rsidP="00F07B0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977 1</w:t>
            </w:r>
            <w:r w:rsidR="00F07B01">
              <w:rPr>
                <w:rFonts w:ascii="Times New Roman" w:hAnsi="Times New Roman" w:cs="Times New Roman"/>
                <w:bCs/>
                <w:sz w:val="16"/>
                <w:szCs w:val="16"/>
              </w:rPr>
              <w:t>67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F07B01"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</w:p>
        </w:tc>
      </w:tr>
      <w:tr w:rsidR="006F58EB" w:rsidTr="00EB1E16">
        <w:trPr>
          <w:trHeight w:val="24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BB62AB" w:rsidP="00FE5BE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FE5BEF">
              <w:rPr>
                <w:rFonts w:ascii="Times New Roman" w:hAnsi="Times New Roman" w:cs="Times New Roman"/>
                <w:sz w:val="16"/>
                <w:szCs w:val="16"/>
              </w:rPr>
              <w:t> 914,45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1E16" w:rsidRPr="00EB1E16" w:rsidRDefault="00EB1E16" w:rsidP="00DB391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DB391F">
              <w:rPr>
                <w:rFonts w:ascii="Times New Roman" w:hAnsi="Times New Roman" w:cs="Times New Roman"/>
                <w:sz w:val="16"/>
                <w:szCs w:val="16"/>
              </w:rPr>
              <w:t> 964,10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 w:rsidP="00DB391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DB391F">
              <w:rPr>
                <w:rFonts w:ascii="Times New Roman" w:hAnsi="Times New Roman" w:cs="Times New Roman"/>
                <w:sz w:val="16"/>
                <w:szCs w:val="16"/>
              </w:rPr>
              <w:t> 911,33</w:t>
            </w:r>
          </w:p>
        </w:tc>
      </w:tr>
      <w:tr w:rsidR="006F58EB" w:rsidTr="00EB1E16">
        <w:trPr>
          <w:trHeight w:val="101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BB62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581 812,75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531 136,28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EB1E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531 136,28</w:t>
            </w:r>
          </w:p>
        </w:tc>
      </w:tr>
      <w:tr w:rsidR="006F58EB" w:rsidTr="00EB1E16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F8712D" w:rsidRDefault="00BB62A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699 126,68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F8712D" w:rsidRDefault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712D">
              <w:rPr>
                <w:rFonts w:ascii="Times New Roman" w:hAnsi="Times New Roman" w:cs="Times New Roman"/>
                <w:bCs/>
                <w:sz w:val="16"/>
                <w:szCs w:val="16"/>
              </w:rPr>
              <w:t>350 792,31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F8712D" w:rsidRDefault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712D">
              <w:rPr>
                <w:rFonts w:ascii="Times New Roman" w:hAnsi="Times New Roman" w:cs="Times New Roman"/>
                <w:bCs/>
                <w:sz w:val="16"/>
                <w:szCs w:val="16"/>
              </w:rPr>
              <w:t>350 792,31</w:t>
            </w:r>
          </w:p>
        </w:tc>
      </w:tr>
      <w:tr w:rsidR="006F58EB" w:rsidTr="00EB1E16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BB62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120 433,14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DB5AE1" w:rsidP="002F481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F481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252,58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53 252,58</w:t>
            </w:r>
          </w:p>
        </w:tc>
      </w:tr>
      <w:tr w:rsidR="006F58EB" w:rsidTr="00EB1E16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развития образования» города (далее - МБУ «ЦРО»)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EB1E16" w:rsidRDefault="00BB62A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25 871,48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EB1E16" w:rsidRDefault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</w:tr>
      <w:tr w:rsidR="006F58EB" w:rsidTr="00C25CE1">
        <w:trPr>
          <w:trHeight w:val="72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внебюджетных источников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EB1E16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1E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273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BB62A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981 592,61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0377F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933 353,43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0377F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933 353,43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0377F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399 779,86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0377F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402 217,15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0377F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402 217,15</w:t>
            </w:r>
          </w:p>
        </w:tc>
      </w:tr>
      <w:tr w:rsidR="00AE438B" w:rsidTr="00C25CE1">
        <w:trPr>
          <w:trHeight w:val="7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AE438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399 779,86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402 217,15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402 217,15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BB62A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581 812,75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 w:rsidP="00C25C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531 136,28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bCs/>
                <w:sz w:val="16"/>
                <w:szCs w:val="16"/>
              </w:rPr>
              <w:t>531 136,28</w:t>
            </w:r>
          </w:p>
        </w:tc>
      </w:tr>
      <w:tr w:rsidR="00AE438B" w:rsidTr="00C25CE1">
        <w:trPr>
          <w:trHeight w:val="265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BB62A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62AB">
              <w:rPr>
                <w:rFonts w:ascii="Times New Roman" w:hAnsi="Times New Roman" w:cs="Times New Roman"/>
                <w:bCs/>
                <w:sz w:val="16"/>
                <w:szCs w:val="16"/>
              </w:rPr>
              <w:t>581 812,75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531 136,28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bCs/>
                <w:sz w:val="16"/>
                <w:szCs w:val="16"/>
              </w:rPr>
              <w:t>531 136,28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AE438B" w:rsidP="00EB6312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373 604,</w:t>
            </w:r>
            <w:r w:rsidR="00EB6312">
              <w:rPr>
                <w:rFonts w:ascii="Times New Roman" w:hAnsi="Times New Roman" w:cs="Times New Roman"/>
                <w:bCs/>
                <w:sz w:val="16"/>
                <w:szCs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</w:tr>
      <w:tr w:rsidR="00AE438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EB6312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373 604,</w:t>
            </w:r>
            <w:r w:rsidR="00EB6312">
              <w:rPr>
                <w:rFonts w:ascii="Times New Roman" w:hAnsi="Times New Roman" w:cs="Times New Roman"/>
                <w:bCs/>
                <w:sz w:val="16"/>
                <w:szCs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</w:tr>
      <w:tr w:rsidR="00AE438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EB6312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373 604,</w:t>
            </w:r>
            <w:r w:rsidR="00EB6312">
              <w:rPr>
                <w:rFonts w:ascii="Times New Roman" w:hAnsi="Times New Roman" w:cs="Times New Roman"/>
                <w:bCs/>
                <w:sz w:val="16"/>
                <w:szCs w:val="16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376 041,93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2: оказание материальной поддержки родителям в воспитании и обучении детей, посещающих образовательные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организации, реализующие образовательную программу дошкольного образования в виде компенсации части родительской платы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26 175,22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</w:tr>
      <w:tr w:rsidR="00AE438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26 175,22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</w:tr>
      <w:tr w:rsidR="00AE438B" w:rsidTr="00C25CE1">
        <w:trPr>
          <w:trHeight w:val="207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26 175,22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26 175,22</w:t>
            </w:r>
          </w:p>
        </w:tc>
      </w:tr>
      <w:tr w:rsidR="006F58EB" w:rsidTr="00C25CE1">
        <w:trPr>
          <w:trHeight w:val="279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AE438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</w:tr>
      <w:tr w:rsidR="00AE438B" w:rsidTr="00AE438B">
        <w:trPr>
          <w:trHeight w:val="51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8B" w:rsidRDefault="00AE438B" w:rsidP="00AE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8B" w:rsidRDefault="00AE438B" w:rsidP="00AE438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E438B" w:rsidRDefault="00AE438B" w:rsidP="00AE438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38B" w:rsidRDefault="00AE438B" w:rsidP="00AE438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</w:tr>
      <w:tr w:rsidR="00F967CA" w:rsidTr="00F967CA">
        <w:trPr>
          <w:trHeight w:val="377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CA" w:rsidRDefault="00F967CA" w:rsidP="00F967C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967CA" w:rsidRDefault="00F967CA" w:rsidP="00F967C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38B"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493 128,18</w:t>
            </w:r>
          </w:p>
        </w:tc>
      </w:tr>
      <w:tr w:rsidR="00D7390F" w:rsidTr="00BB62AB">
        <w:trPr>
          <w:trHeight w:val="377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0F" w:rsidRDefault="00D7390F" w:rsidP="00F9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0F" w:rsidRDefault="00D7390F" w:rsidP="00BB6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390F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0F" w:rsidRDefault="00D7390F" w:rsidP="00D7390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390F" w:rsidRDefault="00814E5C" w:rsidP="00D7390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79 409,32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390F" w:rsidRDefault="00F967CA" w:rsidP="00D7390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390F" w:rsidRDefault="00F967CA" w:rsidP="00D7390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7CA"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</w:tr>
      <w:tr w:rsidR="00F967CA" w:rsidTr="00586779">
        <w:trPr>
          <w:trHeight w:val="377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CA" w:rsidRDefault="00F967CA" w:rsidP="00F967C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967CA" w:rsidRDefault="000F71B8" w:rsidP="00F967C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71B8">
              <w:rPr>
                <w:rFonts w:ascii="Times New Roman" w:hAnsi="Times New Roman" w:cs="Times New Roman"/>
                <w:sz w:val="16"/>
                <w:szCs w:val="16"/>
              </w:rPr>
              <w:t>79 409,32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7CA"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</w:tr>
      <w:tr w:rsidR="00F967CA" w:rsidTr="00586779">
        <w:trPr>
          <w:trHeight w:val="377"/>
          <w:jc w:val="center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CA" w:rsidRDefault="00F967CA" w:rsidP="00F967C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967CA" w:rsidRDefault="000F71B8" w:rsidP="00F967C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71B8">
              <w:rPr>
                <w:rFonts w:ascii="Times New Roman" w:hAnsi="Times New Roman" w:cs="Times New Roman"/>
                <w:sz w:val="16"/>
                <w:szCs w:val="16"/>
              </w:rPr>
              <w:t>79 409,32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7CA">
              <w:rPr>
                <w:rFonts w:ascii="Times New Roman" w:hAnsi="Times New Roman" w:cs="Times New Roman"/>
                <w:sz w:val="16"/>
                <w:szCs w:val="16"/>
              </w:rPr>
              <w:t>31 022,21</w:t>
            </w:r>
          </w:p>
        </w:tc>
      </w:tr>
      <w:tr w:rsidR="006F58EB" w:rsidTr="00C25CE1">
        <w:trPr>
          <w:trHeight w:val="220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 w:rsidP="00D7390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D7390F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Default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6 559,07</w:t>
            </w:r>
          </w:p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Default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6 985,89</w:t>
            </w:r>
          </w:p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Default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</w:t>
            </w:r>
            <w:r w:rsidR="00EB631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,89</w:t>
            </w:r>
          </w:p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67CA" w:rsidTr="00C25CE1">
        <w:trPr>
          <w:trHeight w:val="1076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CA" w:rsidRDefault="00F967CA" w:rsidP="00F967C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6 559,07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6 985,89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</w:t>
            </w:r>
            <w:r w:rsidR="00EB631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,89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67CA" w:rsidTr="00C25CE1">
        <w:trPr>
          <w:trHeight w:val="63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CA" w:rsidRDefault="00F967CA" w:rsidP="00F967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CA" w:rsidRDefault="00F967CA" w:rsidP="00F967C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6 559,07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6 985,89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7CA" w:rsidRDefault="00F967CA" w:rsidP="00F967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6 989,89</w:t>
            </w:r>
          </w:p>
          <w:p w:rsidR="00F967CA" w:rsidRDefault="00F967CA" w:rsidP="00F967C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6779" w:rsidTr="00586779">
        <w:trPr>
          <w:trHeight w:val="639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6779" w:rsidRDefault="00586779" w:rsidP="00586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53B0" w:rsidRPr="005353B0" w:rsidRDefault="00586779" w:rsidP="005353B0">
            <w:pPr>
              <w:pStyle w:val="a4"/>
              <w:tabs>
                <w:tab w:val="left" w:pos="993"/>
              </w:tabs>
              <w:ind w:left="0"/>
              <w:rPr>
                <w:bCs/>
                <w:szCs w:val="18"/>
              </w:rPr>
            </w:pPr>
            <w:r w:rsidRPr="00586779">
              <w:rPr>
                <w:szCs w:val="18"/>
              </w:rPr>
              <w:t xml:space="preserve">Основное мероприятие 12: </w:t>
            </w:r>
            <w:r w:rsidR="005D5CEA" w:rsidRPr="005D5CEA">
              <w:rPr>
                <w:szCs w:val="18"/>
              </w:rPr>
              <w:t>субсидия частному дошкольному образовательному учреждению «Центр развития ребенка – Православный детский сад «Вера, Надежда, Любовь</w:t>
            </w:r>
            <w:r w:rsidR="005D5CEA" w:rsidRPr="00031B4E">
              <w:rPr>
                <w:sz w:val="22"/>
              </w:rPr>
              <w:t>»</w:t>
            </w:r>
            <w:r w:rsidR="005D5CEA" w:rsidRPr="00031B4E">
              <w:t xml:space="preserve">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  <w:p w:rsidR="00586779" w:rsidRDefault="00586779" w:rsidP="005867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9" w:rsidRDefault="00586779" w:rsidP="0058677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2 716,18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86779" w:rsidTr="00586779">
        <w:trPr>
          <w:trHeight w:val="639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779" w:rsidRDefault="00586779" w:rsidP="005867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779" w:rsidRDefault="00586779" w:rsidP="005867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9" w:rsidRDefault="00586779" w:rsidP="0058677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7CA">
              <w:rPr>
                <w:rFonts w:ascii="Times New Roman" w:hAnsi="Times New Roman" w:cs="Times New Roman"/>
                <w:sz w:val="16"/>
                <w:szCs w:val="16"/>
              </w:rPr>
              <w:t>2 716,18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86779" w:rsidTr="00C209E6">
        <w:trPr>
          <w:trHeight w:val="2440"/>
          <w:jc w:val="center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9" w:rsidRDefault="00586779" w:rsidP="005867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79" w:rsidRDefault="00586779" w:rsidP="005867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779" w:rsidRDefault="00586779" w:rsidP="0058677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2 716,18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6779" w:rsidRDefault="00F967CA" w:rsidP="005867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F58EB" w:rsidTr="0035077E">
        <w:trPr>
          <w:trHeight w:val="635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0F71B8" w:rsidP="003507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="0054163C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333252,28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C75558" w:rsidP="0035077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982 869,52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0F71B8" w:rsidP="0035077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979 695,35</w:t>
            </w:r>
          </w:p>
        </w:tc>
      </w:tr>
      <w:tr w:rsidR="0020366D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66D" w:rsidRDefault="0020366D" w:rsidP="0020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66D" w:rsidRDefault="0020366D" w:rsidP="002036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9E6" w:rsidRDefault="0020366D" w:rsidP="0020366D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0366D" w:rsidRPr="00C75558" w:rsidRDefault="0020366D" w:rsidP="00203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sz w:val="16"/>
                <w:szCs w:val="16"/>
              </w:rPr>
              <w:t>109 479,39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66D" w:rsidRPr="00C75558" w:rsidRDefault="0020366D" w:rsidP="00203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sz w:val="16"/>
                <w:szCs w:val="16"/>
              </w:rPr>
              <w:t>107 550,56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366D" w:rsidRPr="00C75558" w:rsidRDefault="0020366D" w:rsidP="00203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sz w:val="16"/>
                <w:szCs w:val="16"/>
              </w:rPr>
              <w:t>103 876,22</w:t>
            </w:r>
          </w:p>
        </w:tc>
      </w:tr>
      <w:tr w:rsidR="00DB5AE1" w:rsidTr="00C25CE1">
        <w:trPr>
          <w:trHeight w:val="22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AE1" w:rsidRDefault="00DB5AE1" w:rsidP="00DB5AE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общеобразовательным организациям и организациям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B5AE1" w:rsidRDefault="0020366D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66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109 479,39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5AE1" w:rsidRPr="00DB5AE1" w:rsidRDefault="0020366D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66D">
              <w:rPr>
                <w:rFonts w:ascii="Times New Roman" w:hAnsi="Times New Roman" w:cs="Times New Roman"/>
                <w:sz w:val="16"/>
                <w:szCs w:val="16"/>
              </w:rPr>
              <w:t>107 550,56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5AE1" w:rsidRPr="0020366D" w:rsidRDefault="0020366D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66D">
              <w:rPr>
                <w:rFonts w:ascii="Times New Roman" w:hAnsi="Times New Roman" w:cs="Times New Roman"/>
                <w:sz w:val="16"/>
                <w:szCs w:val="16"/>
              </w:rPr>
              <w:t>103 876,22</w:t>
            </w:r>
          </w:p>
        </w:tc>
      </w:tr>
      <w:tr w:rsidR="006F58EB" w:rsidTr="00DB5A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BB5ED2" w:rsidRDefault="00DB5AE1" w:rsidP="0020366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524</w:t>
            </w:r>
            <w:r w:rsidR="0020366D"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 646,21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BB5ED2" w:rsidRDefault="00DB5AE1" w:rsidP="0020366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524</w:t>
            </w:r>
            <w:r w:rsidR="0020366D"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 526,65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BB5ED2" w:rsidRDefault="00DB5AE1" w:rsidP="0020366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</w:t>
            </w:r>
            <w:r w:rsidR="0020366D"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5 044,47</w:t>
            </w:r>
          </w:p>
        </w:tc>
      </w:tr>
      <w:tr w:rsidR="00DB5AE1" w:rsidTr="00C25CE1">
        <w:trPr>
          <w:trHeight w:val="208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AE1" w:rsidRDefault="00DB5AE1" w:rsidP="00DB5AE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B5AE1" w:rsidRPr="00BB5ED2" w:rsidRDefault="0020366D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524 646,21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BB5ED2" w:rsidRDefault="0020366D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524 526,65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BB5ED2" w:rsidRDefault="0020366D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5ED2">
              <w:rPr>
                <w:rFonts w:ascii="Times New Roman" w:hAnsi="Times New Roman" w:cs="Times New Roman"/>
                <w:bCs/>
                <w:sz w:val="16"/>
                <w:szCs w:val="16"/>
              </w:rPr>
              <w:t>525 044,47</w:t>
            </w:r>
          </w:p>
        </w:tc>
      </w:tr>
      <w:tr w:rsidR="006F58EB" w:rsidTr="00DB5A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DB5AE1" w:rsidRDefault="00FE5BE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699 126,68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350 792,31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DB5AE1" w:rsidP="00FE5BE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350</w:t>
            </w:r>
            <w:r w:rsidR="00FE5BEF">
              <w:rPr>
                <w:rFonts w:ascii="Times New Roman" w:hAnsi="Times New Roman" w:cs="Times New Roman"/>
                <w:bCs/>
                <w:sz w:val="16"/>
                <w:szCs w:val="16"/>
              </w:rPr>
              <w:t> 774,66</w:t>
            </w:r>
          </w:p>
        </w:tc>
      </w:tr>
      <w:tr w:rsidR="00DB5AE1" w:rsidTr="00C25CE1">
        <w:trPr>
          <w:trHeight w:val="26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AE1" w:rsidRDefault="00DB5AE1" w:rsidP="00DB5AE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B5AE1" w:rsidRPr="00DB5AE1" w:rsidRDefault="00FE5BEF" w:rsidP="00DB5A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699 126,68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DB5AE1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350 792,31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FE5BEF" w:rsidP="00DB5A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350 774,66</w:t>
            </w:r>
          </w:p>
        </w:tc>
      </w:tr>
      <w:tr w:rsidR="006F58EB" w:rsidTr="00C25CE1">
        <w:trPr>
          <w:trHeight w:val="374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</w:t>
            </w:r>
          </w:p>
          <w:p w:rsidR="006F58EB" w:rsidRDefault="006F58EB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 бесплатного начального общего, основного общего, </w:t>
            </w:r>
          </w:p>
          <w:p w:rsidR="006F58EB" w:rsidRDefault="006F58EB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среднего общего образования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ind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DB5AE1" w:rsidRDefault="00C755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719 655,01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C7555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722 348,37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C7555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722 579,68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ind w:right="-1"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 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DB5AE1" w:rsidRDefault="00C755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499 014,49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C7555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501 723,12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C7555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501 799,24</w:t>
            </w:r>
          </w:p>
        </w:tc>
      </w:tr>
      <w:tr w:rsidR="00DB5AE1" w:rsidTr="00C25CE1">
        <w:trPr>
          <w:trHeight w:val="346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AE1" w:rsidRDefault="00DB5AE1" w:rsidP="00DB5AE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B5AE1" w:rsidRPr="00DB5AE1" w:rsidRDefault="00C75558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bCs/>
                <w:sz w:val="16"/>
                <w:szCs w:val="16"/>
              </w:rPr>
              <w:t>499 014,49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C75558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bCs/>
                <w:sz w:val="16"/>
                <w:szCs w:val="16"/>
              </w:rPr>
              <w:t>501 723,12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C75558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5558">
              <w:rPr>
                <w:rFonts w:ascii="Times New Roman" w:hAnsi="Times New Roman" w:cs="Times New Roman"/>
                <w:bCs/>
                <w:sz w:val="16"/>
                <w:szCs w:val="16"/>
              </w:rPr>
              <w:t>501 799,24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Pr="00DB5AE1" w:rsidRDefault="00DB5AE1" w:rsidP="00EF3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220</w:t>
            </w:r>
            <w:r w:rsidR="00EF3225">
              <w:rPr>
                <w:rFonts w:ascii="Times New Roman" w:hAnsi="Times New Roman" w:cs="Times New Roman"/>
                <w:bCs/>
                <w:sz w:val="16"/>
                <w:szCs w:val="16"/>
              </w:rPr>
              <w:t> 640,52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DB5AE1" w:rsidP="00EF3225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220</w:t>
            </w:r>
            <w:r w:rsidR="00EF3225">
              <w:rPr>
                <w:rFonts w:ascii="Times New Roman" w:hAnsi="Times New Roman" w:cs="Times New Roman"/>
                <w:bCs/>
                <w:sz w:val="16"/>
                <w:szCs w:val="16"/>
              </w:rPr>
              <w:t> 625,25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Pr="00DB5AE1" w:rsidRDefault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220 780,44</w:t>
            </w:r>
          </w:p>
        </w:tc>
      </w:tr>
      <w:tr w:rsidR="00DB5AE1" w:rsidTr="00C25CE1">
        <w:trPr>
          <w:trHeight w:val="22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AE1" w:rsidRDefault="00DB5AE1" w:rsidP="00DB5A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AE1" w:rsidRDefault="00DB5AE1" w:rsidP="00DB5AE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B5AE1" w:rsidRPr="00DB5AE1" w:rsidRDefault="00EF3225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bCs/>
                <w:sz w:val="16"/>
                <w:szCs w:val="16"/>
              </w:rPr>
              <w:t>220 640,52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EF3225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bCs/>
                <w:sz w:val="16"/>
                <w:szCs w:val="16"/>
              </w:rPr>
              <w:t>220 625,25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5AE1" w:rsidRPr="00DB5AE1" w:rsidRDefault="00EF3225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bCs/>
                <w:sz w:val="16"/>
                <w:szCs w:val="16"/>
              </w:rPr>
              <w:t>220 780,44</w:t>
            </w:r>
          </w:p>
        </w:tc>
      </w:tr>
      <w:tr w:rsidR="006F58EB" w:rsidTr="007912B1">
        <w:trPr>
          <w:trHeight w:val="43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uppressAutoHyphens/>
              <w:ind w:left="-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F35EE8" w:rsidP="007912B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50 553,69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F35EE8" w:rsidP="007912B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45 686,87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F35EE8" w:rsidP="007912B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46 036,29</w:t>
            </w:r>
          </w:p>
        </w:tc>
      </w:tr>
      <w:tr w:rsidR="00F35EE8" w:rsidTr="00F35EE8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E8" w:rsidRDefault="00F35EE8" w:rsidP="00F3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E8" w:rsidRDefault="00F35EE8" w:rsidP="00F35EE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Default="00F35EE8" w:rsidP="00F35EE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50 553,69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45 686,87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46 036,29</w:t>
            </w:r>
          </w:p>
        </w:tc>
      </w:tr>
      <w:tr w:rsidR="00F35EE8" w:rsidTr="00F35EE8">
        <w:trPr>
          <w:trHeight w:val="1427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E8" w:rsidRDefault="00F35EE8" w:rsidP="00F3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EE8" w:rsidRDefault="00F35EE8" w:rsidP="00F35EE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Default="00F35EE8" w:rsidP="00F35EE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50 553,69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45 686,87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5EE8" w:rsidRDefault="00F35EE8" w:rsidP="00F35EE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46 036,29</w:t>
            </w:r>
          </w:p>
        </w:tc>
      </w:tr>
      <w:tr w:rsidR="006F58EB" w:rsidTr="00DB5AE1">
        <w:trPr>
          <w:trHeight w:val="45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2F676D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676D"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2F676D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Pr="002F676D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Pr="00DB5AE1" w:rsidRDefault="000F71B8" w:rsidP="00DB5AE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64 085,24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DB5AE1" w:rsidRDefault="00EB6312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64 990,21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Pr="00DB5AE1" w:rsidRDefault="00EB6312" w:rsidP="00DB5AE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64 990,21</w:t>
            </w:r>
          </w:p>
        </w:tc>
      </w:tr>
      <w:tr w:rsidR="006F58EB" w:rsidTr="00C25CE1">
        <w:trPr>
          <w:trHeight w:val="1303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18 548,60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18 734,88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18 734,88</w:t>
            </w:r>
          </w:p>
        </w:tc>
      </w:tr>
      <w:tr w:rsidR="005244C9" w:rsidTr="00C25CE1">
        <w:trPr>
          <w:trHeight w:val="126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C9" w:rsidRDefault="005244C9" w:rsidP="005244C9">
            <w:pPr>
              <w:suppressAutoHyphens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44C9" w:rsidRDefault="005244C9" w:rsidP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18 548,60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18 734,88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18 734,88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0F71B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45 536,64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46 255,33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46 255,33</w:t>
            </w:r>
          </w:p>
        </w:tc>
      </w:tr>
      <w:tr w:rsidR="005244C9" w:rsidTr="00C25CE1">
        <w:trPr>
          <w:trHeight w:val="313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C9" w:rsidRDefault="005244C9" w:rsidP="005244C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44C9" w:rsidRDefault="00FE5BEF" w:rsidP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45 536,64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46 255,33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46 255,33</w:t>
            </w:r>
          </w:p>
        </w:tc>
      </w:tr>
      <w:tr w:rsidR="002F676D" w:rsidRPr="002F676D" w:rsidTr="00523993">
        <w:trPr>
          <w:trHeight w:val="313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76D" w:rsidRDefault="002F676D" w:rsidP="00EB6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3.4.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76D" w:rsidRDefault="002F676D" w:rsidP="00E14B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5: совершенствование материально-</w:t>
            </w:r>
            <w:r w:rsidRPr="00E14B2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технической базы</w:t>
            </w:r>
            <w:r w:rsidR="00E14B25" w:rsidRPr="00E14B2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муниципальных</w:t>
            </w:r>
            <w:r w:rsidRPr="002F6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общеобразовательных организаций</w:t>
            </w:r>
            <w:r w:rsidR="00E14B2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и МОО ДО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6D" w:rsidRDefault="002F676D" w:rsidP="002F67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F676D" w:rsidRPr="002F676D" w:rsidRDefault="000F71B8" w:rsidP="002F67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315 883,34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</w:tr>
      <w:tr w:rsidR="002F676D" w:rsidTr="002F676D">
        <w:trPr>
          <w:trHeight w:val="313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76D" w:rsidRDefault="002F676D" w:rsidP="002F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76D" w:rsidRDefault="002F676D" w:rsidP="002F67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6D" w:rsidRDefault="002F676D" w:rsidP="002F67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F676D" w:rsidRPr="002F676D" w:rsidRDefault="000F71B8" w:rsidP="002F676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1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315 883,34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</w:tr>
      <w:tr w:rsidR="002F676D" w:rsidTr="002F676D">
        <w:trPr>
          <w:trHeight w:val="313"/>
          <w:jc w:val="center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76D" w:rsidRDefault="002F676D" w:rsidP="002F67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76D" w:rsidRDefault="002F676D" w:rsidP="002F67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6D" w:rsidRDefault="002F676D" w:rsidP="002F676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F676D" w:rsidRPr="002F676D" w:rsidRDefault="000F71B8" w:rsidP="002F676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1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315 883,34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F676D" w:rsidRPr="002F676D" w:rsidRDefault="002F676D" w:rsidP="002F67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6D">
              <w:rPr>
                <w:rFonts w:ascii="Times New Roman" w:hAnsi="Times New Roman" w:cs="Times New Roman"/>
                <w:sz w:val="16"/>
                <w:szCs w:val="16"/>
              </w:rPr>
              <w:t>5 937,33</w:t>
            </w:r>
          </w:p>
        </w:tc>
      </w:tr>
      <w:tr w:rsidR="006F58EB" w:rsidTr="00C25CE1">
        <w:trPr>
          <w:trHeight w:val="210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 w:rsidP="002F676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2F676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1B6D8F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 w:rsidR="007511DC">
              <w:rPr>
                <w:rFonts w:ascii="Times New Roman" w:hAnsi="Times New Roman" w:cs="Times New Roman"/>
                <w:sz w:val="18"/>
                <w:szCs w:val="18"/>
              </w:rPr>
              <w:t>12: приобретение</w:t>
            </w:r>
            <w:r w:rsidR="006F58EB">
              <w:rPr>
                <w:rFonts w:ascii="Times New Roman" w:hAnsi="Times New Roman" w:cs="Times New Roman"/>
                <w:sz w:val="18"/>
                <w:szCs w:val="18"/>
              </w:rPr>
              <w:t xml:space="preserve"> новогодних подарков детям, обучающимся по образовательным программам начального и общего образования в муниципальных и </w:t>
            </w:r>
            <w:r w:rsidR="007511DC">
              <w:rPr>
                <w:rFonts w:ascii="Times New Roman" w:hAnsi="Times New Roman" w:cs="Times New Roman"/>
                <w:sz w:val="18"/>
                <w:szCs w:val="18"/>
              </w:rPr>
              <w:t>частных общеобразовательных</w:t>
            </w:r>
            <w:r w:rsidR="006F58EB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организациях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21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21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21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210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 w:rsidP="009A1A0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9A1A0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 4 классов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73 076,56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70 639,12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FE5BE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67 182,35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65 257,36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63 080,73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59 355,61</w:t>
            </w:r>
          </w:p>
        </w:tc>
      </w:tr>
      <w:tr w:rsidR="006F58EB" w:rsidTr="00C25CE1">
        <w:trPr>
          <w:trHeight w:val="26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65 257,36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63 080,73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59 355,61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4 165,36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4 026,43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4 467,62</w:t>
            </w:r>
          </w:p>
        </w:tc>
      </w:tr>
      <w:tr w:rsidR="006F58EB" w:rsidTr="00C25CE1">
        <w:trPr>
          <w:trHeight w:val="218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4 165,36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26,43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4 467,62</w:t>
            </w:r>
          </w:p>
        </w:tc>
      </w:tr>
      <w:tr w:rsidR="006F58EB" w:rsidTr="00C25CE1">
        <w:trPr>
          <w:trHeight w:val="847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3 653,84</w:t>
            </w:r>
          </w:p>
          <w:p w:rsidR="006F58EB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3 531,96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FE5BE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3 359,12</w:t>
            </w:r>
          </w:p>
        </w:tc>
      </w:tr>
      <w:tr w:rsidR="006F58EB" w:rsidTr="00C25CE1">
        <w:trPr>
          <w:trHeight w:val="56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3 653,84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EF322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225">
              <w:rPr>
                <w:rFonts w:ascii="Times New Roman" w:hAnsi="Times New Roman" w:cs="Times New Roman"/>
                <w:sz w:val="16"/>
                <w:szCs w:val="16"/>
              </w:rPr>
              <w:t>3 531,96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FE5BE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3 359,12</w:t>
            </w:r>
          </w:p>
        </w:tc>
      </w:tr>
      <w:tr w:rsidR="006F58EB" w:rsidTr="00C25CE1">
        <w:trPr>
          <w:trHeight w:val="273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9A1A0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3.7</w:t>
            </w:r>
            <w:r w:rsidR="006F58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5A7E7C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7E7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14: обеспечение деятельности автономной некоммерческой организации детского технопарка «</w:t>
            </w:r>
            <w:proofErr w:type="spellStart"/>
            <w:r w:rsidRPr="005A7E7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Кванториум</w:t>
            </w:r>
            <w:proofErr w:type="spellEnd"/>
            <w:r w:rsidRPr="005A7E7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</w:tr>
      <w:tr w:rsidR="005244C9" w:rsidTr="005244C9">
        <w:trPr>
          <w:trHeight w:val="448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C9" w:rsidRDefault="005244C9" w:rsidP="005244C9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44C9" w:rsidRDefault="005244C9" w:rsidP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</w:tr>
      <w:tr w:rsidR="005244C9" w:rsidTr="005244C9">
        <w:trPr>
          <w:trHeight w:val="24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C9" w:rsidRDefault="005244C9" w:rsidP="0052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C9" w:rsidRDefault="005244C9" w:rsidP="005244C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44C9" w:rsidRDefault="005244C9" w:rsidP="005244C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44C9" w:rsidRDefault="005244C9" w:rsidP="005244C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5 820,15</w:t>
            </w:r>
          </w:p>
        </w:tc>
      </w:tr>
      <w:tr w:rsidR="006F58EB" w:rsidTr="00C25CE1">
        <w:trPr>
          <w:trHeight w:val="7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9A1A0D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</w:t>
            </w:r>
            <w:r w:rsidR="006F58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6F58EB" w:rsidTr="00C25CE1">
        <w:trPr>
          <w:trHeight w:val="90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6F58E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6F58EB" w:rsidTr="00A57407">
        <w:trPr>
          <w:trHeight w:val="27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9A1A0D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3.9</w:t>
            </w:r>
            <w:r w:rsidR="006F58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ED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20: </w:t>
            </w:r>
            <w:r w:rsidR="00E14B2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беспечение функционирования модели персонифицированного </w:t>
            </w:r>
            <w:r w:rsidR="00774FE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финансирования </w:t>
            </w:r>
          </w:p>
          <w:p w:rsidR="006F58EB" w:rsidRDefault="00774FED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дополнительного</w:t>
            </w:r>
            <w:r w:rsidR="006F58E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образования детей</w:t>
            </w:r>
          </w:p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Default="00685B8D" w:rsidP="00A57407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8 916,77</w:t>
            </w:r>
          </w:p>
          <w:p w:rsidR="006F58EB" w:rsidRDefault="006F58EB" w:rsidP="00A57407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13 998,37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13 648,95</w:t>
            </w:r>
          </w:p>
        </w:tc>
      </w:tr>
      <w:tr w:rsidR="00685B8D" w:rsidTr="00A57407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B8D" w:rsidRDefault="00685B8D" w:rsidP="00685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B8D" w:rsidRDefault="00685B8D" w:rsidP="0068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B8D" w:rsidRDefault="00685B8D" w:rsidP="00685B8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8 916,77</w:t>
            </w:r>
          </w:p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13 998,37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13 648,95</w:t>
            </w:r>
          </w:p>
        </w:tc>
      </w:tr>
      <w:tr w:rsidR="00685B8D" w:rsidTr="00A57407">
        <w:trPr>
          <w:trHeight w:val="735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B8D" w:rsidRDefault="00685B8D" w:rsidP="00685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B8D" w:rsidRDefault="00685B8D" w:rsidP="00685B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B8D" w:rsidRDefault="00685B8D" w:rsidP="00685B8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8 916,77</w:t>
            </w:r>
          </w:p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13 998,37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85B8D" w:rsidRDefault="00685B8D" w:rsidP="00685B8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13 648,95</w:t>
            </w:r>
          </w:p>
        </w:tc>
      </w:tr>
      <w:tr w:rsidR="00E506EE" w:rsidTr="008424CA">
        <w:trPr>
          <w:trHeight w:val="302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06EE" w:rsidRDefault="00BE05BE" w:rsidP="00E506E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06EE" w:rsidRPr="00774FED" w:rsidRDefault="00E506EE" w:rsidP="00E506EE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74FE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22 168,64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06EE" w:rsidTr="008424CA">
        <w:trPr>
          <w:trHeight w:val="302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EE" w:rsidRDefault="005C1B81" w:rsidP="00E506EE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1B8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</w:t>
            </w:r>
            <w:proofErr w:type="gramStart"/>
            <w:r w:rsidRPr="005C1B8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</w:t>
            </w:r>
            <w:r w:rsidR="00E506E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1B81">
              <w:rPr>
                <w:rFonts w:ascii="Times New Roman" w:hAnsi="Times New Roman" w:cs="Times New Roman"/>
                <w:sz w:val="16"/>
                <w:szCs w:val="16"/>
              </w:rPr>
              <w:t>22 168,64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06EE" w:rsidTr="008424CA">
        <w:trPr>
          <w:trHeight w:val="302"/>
          <w:jc w:val="center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EE" w:rsidRDefault="00E506EE" w:rsidP="00E506EE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06E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1B81">
              <w:rPr>
                <w:rFonts w:ascii="Times New Roman" w:hAnsi="Times New Roman" w:cs="Times New Roman"/>
                <w:sz w:val="16"/>
                <w:szCs w:val="16"/>
              </w:rPr>
              <w:t>22 168,64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06EE" w:rsidRDefault="005C1B81" w:rsidP="00E506E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302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9A1A0D" w:rsidP="00BE05B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BE05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F58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38173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2 878,05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302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38173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2 878,05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F58EB" w:rsidTr="00C25CE1">
        <w:trPr>
          <w:trHeight w:val="517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38173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2 878,05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2FCF" w:rsidTr="008424CA">
        <w:trPr>
          <w:trHeight w:val="517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2FCF" w:rsidRDefault="00BE05BE" w:rsidP="00BE0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2126" w:type="dxa"/>
            <w:vMerge w:val="restart"/>
          </w:tcPr>
          <w:p w:rsidR="008E2FCF" w:rsidRPr="0091288C" w:rsidRDefault="008E2FCF" w:rsidP="008E2FCF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26: реализация инициативных проектов</w:t>
            </w:r>
          </w:p>
        </w:tc>
        <w:tc>
          <w:tcPr>
            <w:tcW w:w="2550" w:type="dxa"/>
            <w:shd w:val="clear" w:color="auto" w:fill="auto"/>
          </w:tcPr>
          <w:p w:rsidR="008E2FCF" w:rsidRPr="0091288C" w:rsidRDefault="008E2FCF" w:rsidP="008E2FC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15 877,00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2FCF" w:rsidTr="008424CA">
        <w:trPr>
          <w:trHeight w:val="517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FCF" w:rsidRDefault="008E2FCF" w:rsidP="008E2F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E2FCF" w:rsidRDefault="008E2FCF" w:rsidP="008E2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shd w:val="clear" w:color="auto" w:fill="auto"/>
          </w:tcPr>
          <w:p w:rsidR="008E2FCF" w:rsidRDefault="008E2FCF" w:rsidP="008E2FC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CF">
              <w:rPr>
                <w:rFonts w:ascii="Times New Roman" w:hAnsi="Times New Roman" w:cs="Times New Roman"/>
                <w:sz w:val="16"/>
                <w:szCs w:val="16"/>
              </w:rPr>
              <w:t>15 877,00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2FCF" w:rsidTr="008424CA">
        <w:trPr>
          <w:trHeight w:val="517"/>
          <w:jc w:val="center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FCF" w:rsidRDefault="008E2FCF" w:rsidP="008E2F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E2FCF" w:rsidRDefault="008E2FCF" w:rsidP="008E2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0" w:type="dxa"/>
            <w:shd w:val="clear" w:color="auto" w:fill="auto"/>
          </w:tcPr>
          <w:p w:rsidR="008E2FCF" w:rsidRDefault="008E2FCF" w:rsidP="008E2FC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CF">
              <w:rPr>
                <w:rFonts w:ascii="Times New Roman" w:hAnsi="Times New Roman" w:cs="Times New Roman"/>
                <w:sz w:val="16"/>
                <w:szCs w:val="16"/>
              </w:rPr>
              <w:t>15 877,00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2FCF" w:rsidRDefault="008E2FCF" w:rsidP="008E2FC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73441" w:rsidTr="00773441">
        <w:trPr>
          <w:trHeight w:val="549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441" w:rsidRDefault="009A1A0D" w:rsidP="00BE05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  <w:r w:rsidR="00BE05B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7344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3441" w:rsidRDefault="00773441" w:rsidP="007734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3441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29: субсидия частному общеобразовательному учреждению «Православная классическая гимназия во имя святых равноапостольных Кирилла и </w:t>
            </w:r>
            <w:proofErr w:type="spellStart"/>
            <w:r w:rsidRPr="00773441">
              <w:rPr>
                <w:rFonts w:ascii="Times New Roman" w:hAnsi="Times New Roman" w:cs="Times New Roman"/>
                <w:sz w:val="18"/>
                <w:szCs w:val="18"/>
              </w:rPr>
              <w:t>Мефодия</w:t>
            </w:r>
            <w:proofErr w:type="spellEnd"/>
            <w:r w:rsidRPr="00773441">
              <w:rPr>
                <w:rFonts w:ascii="Times New Roman" w:hAnsi="Times New Roman" w:cs="Times New Roman"/>
                <w:sz w:val="18"/>
                <w:szCs w:val="18"/>
              </w:rPr>
              <w:t>» на           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41" w:rsidRDefault="00773441" w:rsidP="0077344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3441">
              <w:rPr>
                <w:rFonts w:ascii="Times New Roman" w:hAnsi="Times New Roman" w:cs="Times New Roman"/>
                <w:sz w:val="16"/>
                <w:szCs w:val="16"/>
              </w:rPr>
              <w:t>1139,04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73441" w:rsidTr="00EB1E16">
        <w:trPr>
          <w:trHeight w:val="549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441" w:rsidRDefault="00773441" w:rsidP="007734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441" w:rsidRDefault="00773441" w:rsidP="007734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41" w:rsidRDefault="00773441" w:rsidP="0077344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3441">
              <w:rPr>
                <w:rFonts w:ascii="Times New Roman" w:hAnsi="Times New Roman" w:cs="Times New Roman"/>
                <w:sz w:val="16"/>
                <w:szCs w:val="16"/>
              </w:rPr>
              <w:t>1139,04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3441" w:rsidRDefault="00773441" w:rsidP="0077344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E5218" w:rsidTr="008E5218">
        <w:trPr>
          <w:trHeight w:val="549"/>
          <w:jc w:val="center"/>
        </w:trPr>
        <w:tc>
          <w:tcPr>
            <w:tcW w:w="9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218" w:rsidRDefault="008E5218" w:rsidP="00BE05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  <w:r w:rsidR="00BE05B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218" w:rsidRDefault="008E5218" w:rsidP="008E52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5218">
              <w:rPr>
                <w:rFonts w:ascii="Times New Roman" w:hAnsi="Times New Roman" w:cs="Times New Roman"/>
                <w:sz w:val="18"/>
                <w:szCs w:val="18"/>
              </w:rPr>
              <w:t>Региональный проект «Педагоги и наставники»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18" w:rsidRDefault="008E5218" w:rsidP="008E521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5218" w:rsidRDefault="008E5218" w:rsidP="008E52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44 261,74</w:t>
            </w:r>
          </w:p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44 512,05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44 563,34</w:t>
            </w:r>
          </w:p>
        </w:tc>
      </w:tr>
      <w:tr w:rsidR="008E5218" w:rsidTr="00EB1E16">
        <w:trPr>
          <w:trHeight w:val="549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18" w:rsidRDefault="008E5218" w:rsidP="008E52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18" w:rsidRDefault="008E5218" w:rsidP="008E52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18" w:rsidRDefault="008E5218" w:rsidP="008E521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5218" w:rsidRDefault="008E5218" w:rsidP="008E52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44 222,03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44 469,83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44 520,61</w:t>
            </w:r>
          </w:p>
        </w:tc>
      </w:tr>
      <w:tr w:rsidR="008E5218" w:rsidTr="00EB1E16">
        <w:trPr>
          <w:trHeight w:val="549"/>
          <w:jc w:val="center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18" w:rsidRDefault="008E5218" w:rsidP="008E52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218" w:rsidRDefault="008E5218" w:rsidP="008E52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18" w:rsidRDefault="008E5218" w:rsidP="008E521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42,22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5218" w:rsidRDefault="008E5218" w:rsidP="008E5218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42,73</w:t>
            </w:r>
          </w:p>
        </w:tc>
      </w:tr>
      <w:tr w:rsidR="006F58EB" w:rsidTr="00C25CE1">
        <w:trPr>
          <w:trHeight w:val="277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  <w:p w:rsidR="00774FED" w:rsidRDefault="0077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74FED" w:rsidRDefault="0077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74FED" w:rsidRDefault="00774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Подпрограмма 3 «Обеспечение реализации программы»</w:t>
            </w:r>
          </w:p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74FED" w:rsidRDefault="00774FED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F58EB" w:rsidRDefault="006F58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5C1B81" w:rsidP="00845B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162</w:t>
            </w:r>
            <w:r w:rsidR="00845BBF">
              <w:rPr>
                <w:rFonts w:ascii="Times New Roman" w:hAnsi="Times New Roman" w:cs="Times New Roman"/>
                <w:bCs/>
                <w:sz w:val="16"/>
                <w:szCs w:val="16"/>
              </w:rPr>
              <w:t> 219,07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5C1B81" w:rsidP="00845B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  <w:r w:rsidR="00845BBF">
              <w:rPr>
                <w:rFonts w:ascii="Times New Roman" w:hAnsi="Times New Roman" w:cs="Times New Roman"/>
                <w:bCs/>
                <w:sz w:val="16"/>
                <w:szCs w:val="16"/>
              </w:rPr>
              <w:t> 309,09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5C1B81" w:rsidP="00845B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  <w:r w:rsidR="00845BBF">
              <w:rPr>
                <w:rFonts w:ascii="Times New Roman" w:hAnsi="Times New Roman" w:cs="Times New Roman"/>
                <w:bCs/>
                <w:sz w:val="16"/>
                <w:szCs w:val="16"/>
              </w:rPr>
              <w:t> 256,32</w:t>
            </w:r>
          </w:p>
        </w:tc>
      </w:tr>
      <w:tr w:rsidR="006F58EB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8EB" w:rsidRDefault="006F58EB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5C1B81" w:rsidTr="005C1B81">
        <w:trPr>
          <w:trHeight w:val="39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B81" w:rsidRDefault="005C1B81" w:rsidP="005C1B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B81" w:rsidRDefault="005C1B81" w:rsidP="005C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81" w:rsidRDefault="005C1B81" w:rsidP="005C1B8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C1B81" w:rsidRDefault="005C1B81" w:rsidP="00845B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1B81">
              <w:rPr>
                <w:rFonts w:ascii="Times New Roman" w:hAnsi="Times New Roman" w:cs="Times New Roman"/>
                <w:bCs/>
                <w:sz w:val="16"/>
                <w:szCs w:val="16"/>
              </w:rPr>
              <w:t>162</w:t>
            </w:r>
            <w:r w:rsidR="00845BBF">
              <w:rPr>
                <w:rFonts w:ascii="Times New Roman" w:hAnsi="Times New Roman" w:cs="Times New Roman"/>
                <w:bCs/>
                <w:sz w:val="16"/>
                <w:szCs w:val="16"/>
              </w:rPr>
              <w:t> 219,07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1" w:rsidRDefault="00845BBF" w:rsidP="005C1B8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95 309,09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1" w:rsidRDefault="00845BBF" w:rsidP="005C1B8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95 256,32</w:t>
            </w:r>
          </w:p>
        </w:tc>
      </w:tr>
      <w:tr w:rsidR="006F58EB" w:rsidTr="00C25CE1">
        <w:trPr>
          <w:trHeight w:val="32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управлению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5C1B8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15 914,45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3C012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16 964,10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3C012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16 911,33</w:t>
            </w:r>
          </w:p>
        </w:tc>
      </w:tr>
      <w:tr w:rsidR="006F58EB" w:rsidTr="00C25CE1">
        <w:trPr>
          <w:trHeight w:val="20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«ЦАХО»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5C1B81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120 433,14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3C0123" w:rsidP="000979F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979F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252,58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3C012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53 252,58</w:t>
            </w:r>
          </w:p>
        </w:tc>
      </w:tr>
      <w:tr w:rsidR="006F58EB" w:rsidTr="00C25CE1">
        <w:trPr>
          <w:trHeight w:val="298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«ЦРО»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5C1B81" w:rsidP="000C150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25 871,48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4C17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4C17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</w:tr>
      <w:tr w:rsidR="006F58EB" w:rsidTr="00C25CE1">
        <w:trPr>
          <w:trHeight w:val="350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127,63</w:t>
            </w:r>
          </w:p>
        </w:tc>
      </w:tr>
      <w:tr w:rsidR="004C172A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2A" w:rsidRDefault="004C172A" w:rsidP="004C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2A" w:rsidRDefault="004C172A" w:rsidP="004C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72A" w:rsidRDefault="004C172A" w:rsidP="004C172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127,63</w:t>
            </w:r>
          </w:p>
        </w:tc>
      </w:tr>
      <w:tr w:rsidR="004C172A" w:rsidTr="00C25CE1">
        <w:trPr>
          <w:trHeight w:val="275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2A" w:rsidRDefault="004C172A" w:rsidP="004C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2A" w:rsidRDefault="004C172A" w:rsidP="004C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72A" w:rsidRDefault="004C172A" w:rsidP="004C172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119,28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172A" w:rsidRDefault="004C172A" w:rsidP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127,63</w:t>
            </w:r>
          </w:p>
        </w:tc>
      </w:tr>
      <w:tr w:rsidR="008D18AD" w:rsidTr="00C25CE1">
        <w:trPr>
          <w:trHeight w:val="125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AD" w:rsidRDefault="008D18A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AD" w:rsidRDefault="008D18A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AD" w:rsidRDefault="008D18AD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18AD" w:rsidRDefault="00550A0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15 802,97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8AD" w:rsidRDefault="004C172A" w:rsidP="008D18A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16 844,82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8AD" w:rsidRDefault="004C172A" w:rsidP="008D18AD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16 783,70</w:t>
            </w:r>
          </w:p>
        </w:tc>
      </w:tr>
      <w:tr w:rsidR="006F58EB" w:rsidTr="004C172A">
        <w:trPr>
          <w:trHeight w:val="125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EB" w:rsidRDefault="006F58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EB" w:rsidRDefault="006F58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58EB" w:rsidRDefault="004C17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01D65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65" w:rsidRDefault="00C01D65" w:rsidP="00C0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65" w:rsidRDefault="00C01D65" w:rsidP="00C0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D65" w:rsidRDefault="00C01D65" w:rsidP="00C01D6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01D65" w:rsidRDefault="00C01D65" w:rsidP="00C01D65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15 802,97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1D65" w:rsidRDefault="00C01D65" w:rsidP="00C01D65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16 844,82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1D65" w:rsidRDefault="00C01D65" w:rsidP="00C01D65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16 783,70</w:t>
            </w:r>
          </w:p>
        </w:tc>
      </w:tr>
      <w:tr w:rsidR="00DF164F" w:rsidTr="00C25CE1">
        <w:trPr>
          <w:trHeight w:val="260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F164F" w:rsidRDefault="00C01D65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D65">
              <w:rPr>
                <w:rFonts w:ascii="Times New Roman" w:hAnsi="Times New Roman" w:cs="Times New Roman"/>
                <w:sz w:val="16"/>
                <w:szCs w:val="16"/>
              </w:rPr>
              <w:t>15 802,97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16 844,82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16 783,70</w:t>
            </w:r>
          </w:p>
        </w:tc>
      </w:tr>
      <w:tr w:rsidR="00DF164F" w:rsidTr="00C25CE1">
        <w:trPr>
          <w:trHeight w:val="260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64F" w:rsidRDefault="00DF164F" w:rsidP="00DF164F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DF164F" w:rsidRDefault="00DF164F" w:rsidP="00DF164F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F164F" w:rsidRDefault="00DF164F" w:rsidP="00DF164F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F164F" w:rsidRDefault="00C01D65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120 433,14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BD44F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44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252,58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53 252,58</w:t>
            </w:r>
          </w:p>
        </w:tc>
      </w:tr>
      <w:tr w:rsidR="00DF164F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F164F" w:rsidRDefault="00C01D65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D65">
              <w:rPr>
                <w:rFonts w:ascii="Times New Roman" w:hAnsi="Times New Roman" w:cs="Times New Roman"/>
                <w:sz w:val="16"/>
                <w:szCs w:val="16"/>
              </w:rPr>
              <w:t>120 433,14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BD44F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44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252,58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53 252,58</w:t>
            </w:r>
          </w:p>
        </w:tc>
      </w:tr>
      <w:tr w:rsidR="00DF164F" w:rsidTr="00C25CE1">
        <w:trPr>
          <w:trHeight w:val="569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«ЦАХО»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DF164F" w:rsidRDefault="00C01D65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1D65">
              <w:rPr>
                <w:rFonts w:ascii="Times New Roman" w:hAnsi="Times New Roman" w:cs="Times New Roman"/>
                <w:sz w:val="16"/>
                <w:szCs w:val="16"/>
              </w:rPr>
              <w:t>120 433,14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BD44F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D44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252,58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53 252,58</w:t>
            </w:r>
          </w:p>
        </w:tc>
      </w:tr>
      <w:tr w:rsidR="00DF164F" w:rsidTr="00C25CE1">
        <w:trPr>
          <w:trHeight w:val="281"/>
          <w:jc w:val="center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4.4.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after="0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4:обеспечение методического обслуживания образовательных учреждений, организаций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F164F" w:rsidRDefault="00C01D65" w:rsidP="00C01D6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25 871,48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</w:tr>
      <w:tr w:rsidR="00DF164F" w:rsidTr="00C25CE1">
        <w:trPr>
          <w:trHeight w:val="431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F164F" w:rsidRDefault="00C01D65" w:rsidP="00DF164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D65">
              <w:rPr>
                <w:rFonts w:ascii="Times New Roman" w:hAnsi="Times New Roman" w:cs="Times New Roman"/>
                <w:sz w:val="16"/>
                <w:szCs w:val="16"/>
              </w:rPr>
              <w:t>25 871,48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</w:tr>
      <w:tr w:rsidR="00DF164F" w:rsidTr="00C25CE1">
        <w:trPr>
          <w:trHeight w:val="474"/>
          <w:jc w:val="center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64F" w:rsidRDefault="00DF164F" w:rsidP="00DF16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64F" w:rsidRDefault="00DF164F" w:rsidP="00DF164F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«ЦРО»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F164F" w:rsidRDefault="00C01D65" w:rsidP="00DF164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1D65">
              <w:rPr>
                <w:rFonts w:ascii="Times New Roman" w:hAnsi="Times New Roman" w:cs="Times New Roman"/>
                <w:sz w:val="16"/>
                <w:szCs w:val="16"/>
              </w:rPr>
              <w:t>25 871,48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164F" w:rsidRDefault="00DF164F" w:rsidP="00DF164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25 092,41</w:t>
            </w:r>
          </w:p>
        </w:tc>
      </w:tr>
    </w:tbl>
    <w:p w:rsidR="006F58EB" w:rsidRDefault="006F58EB" w:rsidP="006F58EB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8EB" w:rsidRDefault="006F58EB" w:rsidP="006F58EB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F58EB" w:rsidRDefault="006F58EB" w:rsidP="006F5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F58EB" w:rsidSect="00C7583F">
          <w:pgSz w:w="11906" w:h="16838"/>
          <w:pgMar w:top="1134" w:right="566" w:bottom="1134" w:left="1701" w:header="708" w:footer="708" w:gutter="0"/>
          <w:pgNumType w:start="1" w:chapStyle="1"/>
          <w:cols w:space="720"/>
          <w:titlePg/>
          <w:docGrid w:linePitch="299"/>
        </w:sectPr>
      </w:pPr>
    </w:p>
    <w:p w:rsidR="000C2F11" w:rsidRPr="000C2F11" w:rsidRDefault="000C2F11" w:rsidP="000C2F11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F1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4</w:t>
      </w:r>
    </w:p>
    <w:p w:rsidR="000C2F11" w:rsidRPr="000C2F11" w:rsidRDefault="000C2F11" w:rsidP="000C2F11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F11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0C2F11" w:rsidRPr="000C2F11" w:rsidRDefault="000C2F11" w:rsidP="000C2F11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F11">
        <w:rPr>
          <w:rFonts w:ascii="Times New Roman" w:eastAsia="Calibri" w:hAnsi="Times New Roman" w:cs="Times New Roman"/>
          <w:sz w:val="28"/>
          <w:szCs w:val="28"/>
        </w:rPr>
        <w:t>«Развитие образования</w:t>
      </w:r>
    </w:p>
    <w:p w:rsidR="000C2F11" w:rsidRPr="000C2F11" w:rsidRDefault="000C2F11" w:rsidP="000C2F11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F11">
        <w:rPr>
          <w:rFonts w:ascii="Times New Roman" w:eastAsia="Calibri" w:hAnsi="Times New Roman" w:cs="Times New Roman"/>
          <w:sz w:val="28"/>
          <w:szCs w:val="28"/>
        </w:rPr>
        <w:t>в городе Невинномысске»</w:t>
      </w:r>
    </w:p>
    <w:p w:rsidR="000C2F11" w:rsidRPr="000C2F11" w:rsidRDefault="000C2F11" w:rsidP="000C2F1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2F11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0C2F11" w:rsidRPr="000C2F11" w:rsidRDefault="000C2F11" w:rsidP="000C2F1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2F11">
        <w:rPr>
          <w:rFonts w:ascii="Times New Roman" w:eastAsia="Times New Roman" w:hAnsi="Times New Roman" w:cs="Times New Roman"/>
          <w:bCs/>
          <w:sz w:val="28"/>
          <w:szCs w:val="28"/>
        </w:rPr>
        <w:t>финансового обеспечения муниципальной программы «Развитие образования в городе Невинномысске» за счет средств бюджета города Невинномысска</w:t>
      </w:r>
    </w:p>
    <w:p w:rsidR="000C2F11" w:rsidRPr="000C2F11" w:rsidRDefault="000C2F11" w:rsidP="000C2F11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"/>
        <w:tblW w:w="10140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618"/>
        <w:gridCol w:w="435"/>
        <w:gridCol w:w="435"/>
        <w:gridCol w:w="435"/>
        <w:gridCol w:w="621"/>
        <w:gridCol w:w="2610"/>
        <w:gridCol w:w="1358"/>
        <w:gridCol w:w="992"/>
        <w:gridCol w:w="1102"/>
      </w:tblGrid>
      <w:tr w:rsidR="000C2F11" w:rsidRPr="000C2F11" w:rsidTr="00C7583F">
        <w:trPr>
          <w:cantSplit/>
          <w:trHeight w:val="219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Calibri"/>
                <w:sz w:val="16"/>
                <w:szCs w:val="16"/>
                <w:lang w:eastAsia="ru-RU"/>
              </w:rPr>
              <w:t>№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gramStart"/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E0776D">
              <w:rPr>
                <w:rFonts w:eastAsia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Calibri"/>
                <w:sz w:val="16"/>
                <w:szCs w:val="16"/>
                <w:lang w:eastAsia="ru-RU"/>
              </w:rPr>
              <w:t>Наименование программы, подпрограммы, основного мероприятия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Ответственные исполнители,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соисполнители, участники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F11" w:rsidRPr="00E0776D" w:rsidRDefault="000C2F11" w:rsidP="000C2F11">
            <w:pPr>
              <w:spacing w:after="200" w:line="276" w:lineRule="auto"/>
              <w:ind w:left="-2118" w:right="0" w:firstLine="7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</w:p>
        </w:tc>
      </w:tr>
      <w:tr w:rsidR="000C2F11" w:rsidRPr="000C2F11" w:rsidTr="00C7583F">
        <w:trPr>
          <w:trHeight w:val="383"/>
          <w:tblHeader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11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программа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11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11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11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</w:p>
        </w:tc>
      </w:tr>
      <w:tr w:rsidR="000C2F11" w:rsidRPr="000C2F11" w:rsidTr="00C7583F">
        <w:trPr>
          <w:trHeight w:val="1539"/>
          <w:tblHeader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Calibri"/>
                <w:sz w:val="16"/>
                <w:szCs w:val="16"/>
                <w:lang w:eastAsia="ru-RU"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Calibri"/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Calibri"/>
                <w:sz w:val="16"/>
                <w:szCs w:val="16"/>
                <w:lang w:eastAsia="ru-RU"/>
              </w:rPr>
              <w:t>2028 г.</w:t>
            </w:r>
          </w:p>
        </w:tc>
      </w:tr>
      <w:tr w:rsidR="000C2F11" w:rsidRPr="000C2F11" w:rsidTr="00C7583F">
        <w:trPr>
          <w:trHeight w:val="217"/>
          <w:tblHeader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</w:tr>
      <w:tr w:rsidR="000C2F11" w:rsidRPr="000C2F11" w:rsidTr="00C7583F">
        <w:trPr>
          <w:cantSplit/>
          <w:trHeight w:val="169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Программа «Развитие образования в городе Невинномысске»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1F6D35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1 443 158,50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977 237,68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1F6D35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977</w:t>
            </w:r>
            <w:r w:rsidR="001F6D35">
              <w:rPr>
                <w:rFonts w:eastAsiaTheme="minorEastAsia"/>
                <w:sz w:val="16"/>
                <w:szCs w:val="16"/>
                <w:lang w:eastAsia="ru-RU"/>
              </w:rPr>
              <w:t> 167,26</w:t>
            </w:r>
          </w:p>
        </w:tc>
      </w:tr>
      <w:tr w:rsidR="000C2F11" w:rsidRPr="000C2F11" w:rsidTr="00C7583F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1F6D35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15</w:t>
            </w:r>
            <w:r w:rsidR="00D2090E">
              <w:rPr>
                <w:rFonts w:eastAsiaTheme="minorEastAsia"/>
                <w:sz w:val="16"/>
                <w:szCs w:val="16"/>
                <w:lang w:eastAsia="ru-RU"/>
              </w:rPr>
              <w:t> 914,45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541D7D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16</w:t>
            </w:r>
            <w:r w:rsidR="00541D7D">
              <w:rPr>
                <w:rFonts w:eastAsiaTheme="minorEastAsia"/>
                <w:sz w:val="16"/>
                <w:szCs w:val="16"/>
                <w:lang w:eastAsia="ru-RU"/>
              </w:rPr>
              <w:t> 964,10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3076E2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16</w:t>
            </w:r>
            <w:r w:rsidR="003076E2">
              <w:rPr>
                <w:rFonts w:eastAsiaTheme="minorEastAsia"/>
                <w:sz w:val="16"/>
                <w:szCs w:val="16"/>
                <w:lang w:eastAsia="ru-RU"/>
              </w:rPr>
              <w:t> 911,33</w:t>
            </w:r>
          </w:p>
        </w:tc>
      </w:tr>
      <w:tr w:rsidR="000C2F11" w:rsidRPr="000C2F11" w:rsidTr="00C7583F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D6DB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581 812,75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</w:tr>
      <w:tr w:rsidR="000C2F11" w:rsidRPr="000C2F11" w:rsidTr="00C7583F">
        <w:trPr>
          <w:trHeight w:val="1004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D6DB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699 126,68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350 792,31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350 792,31</w:t>
            </w:r>
          </w:p>
        </w:tc>
      </w:tr>
      <w:tr w:rsidR="000C2F11" w:rsidRPr="000C2F11" w:rsidTr="00C7583F">
        <w:trPr>
          <w:trHeight w:val="1086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 административно-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хозяйственного обслуживания» 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города (далее - МБУ «ЦАХО»)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D6DB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120 433,14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53 252,58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</w:tr>
      <w:tr w:rsidR="000C2F11" w:rsidRPr="000C2F11" w:rsidTr="00C7583F">
        <w:trPr>
          <w:trHeight w:val="274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развития образования города (далее - МБУ «ЦРО»)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D6DB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25 871,48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</w:tr>
      <w:tr w:rsidR="000C2F11" w:rsidRPr="000C2F11" w:rsidTr="00C7583F">
        <w:trPr>
          <w:trHeight w:val="26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6F6259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D6DB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581 812,75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</w:tr>
      <w:tr w:rsidR="000C2F11" w:rsidRPr="000C2F11" w:rsidTr="00C7583F">
        <w:trPr>
          <w:trHeight w:val="732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8424CA">
              <w:rPr>
                <w:rFonts w:eastAsiaTheme="minorEastAsia"/>
                <w:sz w:val="16"/>
                <w:szCs w:val="16"/>
                <w:lang w:eastAsia="ru-RU"/>
              </w:rPr>
              <w:t>581 812,75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531 136,28</w:t>
            </w:r>
          </w:p>
        </w:tc>
      </w:tr>
      <w:tr w:rsidR="000C2F11" w:rsidRPr="000C2F11" w:rsidTr="00C7583F">
        <w:trPr>
          <w:trHeight w:val="272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создание условий для осуществле</w:t>
            </w:r>
            <w:r w:rsidR="00395E42">
              <w:rPr>
                <w:rFonts w:eastAsia="Times New Roman"/>
                <w:sz w:val="16"/>
                <w:szCs w:val="16"/>
                <w:lang w:eastAsia="ru-RU"/>
              </w:rPr>
              <w:t>ния присмотра и ухода за детьми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</w:tr>
      <w:tr w:rsidR="000C2F11" w:rsidRPr="000C2F11" w:rsidTr="00395E42">
        <w:trPr>
          <w:trHeight w:val="987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493 128,18</w:t>
            </w:r>
          </w:p>
        </w:tc>
      </w:tr>
      <w:tr w:rsidR="000C2F11" w:rsidRPr="000C2F11" w:rsidTr="00C7583F">
        <w:trPr>
          <w:trHeight w:val="272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367EA5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7C6521">
            <w:pPr>
              <w:spacing w:after="200" w:line="276" w:lineRule="auto"/>
              <w:ind w:left="0" w:right="0"/>
              <w:jc w:val="both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</w:t>
            </w: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0 011010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79 409,32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31 022,21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31 022,21</w:t>
            </w:r>
          </w:p>
        </w:tc>
      </w:tr>
      <w:tr w:rsidR="000C2F11" w:rsidRPr="000C2F11" w:rsidTr="00395E42">
        <w:trPr>
          <w:trHeight w:val="1549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8424CA">
              <w:rPr>
                <w:rFonts w:eastAsiaTheme="minorEastAsia"/>
                <w:sz w:val="16"/>
                <w:szCs w:val="16"/>
                <w:lang w:eastAsia="ru-RU"/>
              </w:rPr>
              <w:t>79 409,32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31 022,21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31 022,21</w:t>
            </w:r>
          </w:p>
        </w:tc>
      </w:tr>
      <w:tr w:rsidR="000C2F11" w:rsidRPr="000C2F11" w:rsidTr="00C7583F">
        <w:trPr>
          <w:trHeight w:val="487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395E42" w:rsidRDefault="000C2F11" w:rsidP="00395E42">
            <w:pPr>
              <w:spacing w:after="200" w:line="276" w:lineRule="auto"/>
              <w:ind w:left="0" w:right="0"/>
              <w:jc w:val="both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Основное мероприятие 6: содержание муниципального имущества, находящегос</w:t>
            </w:r>
            <w:r w:rsidR="00395E42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я в муниципальной собственности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6 559,07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6 985,89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6 989,89</w:t>
            </w:r>
          </w:p>
        </w:tc>
      </w:tr>
      <w:tr w:rsidR="000C2F11" w:rsidRPr="000C2F11" w:rsidTr="00395E42">
        <w:trPr>
          <w:trHeight w:val="1482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6 559,07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6 985,89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6 989,89</w:t>
            </w:r>
          </w:p>
        </w:tc>
      </w:tr>
      <w:tr w:rsidR="000C2F11" w:rsidRPr="000C2F11" w:rsidTr="00C7583F">
        <w:trPr>
          <w:trHeight w:val="41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11" w:rsidRPr="00E0776D" w:rsidRDefault="00543DBB" w:rsidP="00543DBB">
            <w:pPr>
              <w:pStyle w:val="a4"/>
              <w:tabs>
                <w:tab w:val="left" w:pos="993"/>
              </w:tabs>
              <w:ind w:left="0"/>
              <w:rPr>
                <w:bCs/>
                <w:sz w:val="16"/>
                <w:szCs w:val="16"/>
              </w:rPr>
            </w:pPr>
            <w:r w:rsidRPr="00E0776D">
              <w:rPr>
                <w:sz w:val="16"/>
                <w:szCs w:val="16"/>
              </w:rPr>
      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00000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61200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tabs>
                <w:tab w:val="left" w:pos="430"/>
              </w:tabs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2 716,18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487"/>
          <w:jc w:val="center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частное дошкольное образовательное учреждение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2 716,18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1272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ЧДОУ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2 716,18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CB2AA8">
            <w:pPr>
              <w:tabs>
                <w:tab w:val="left" w:pos="333"/>
                <w:tab w:val="center" w:pos="388"/>
              </w:tabs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ab/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CB2AA8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26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6" w:rsidRDefault="000C2F11" w:rsidP="007D3BE4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Подпрограмма 2 «Развитие общего и дополнительного образования в городе Невинномысске</w:t>
            </w:r>
          </w:p>
          <w:p w:rsidR="00B06778" w:rsidRDefault="00B06778" w:rsidP="007D3BE4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06778" w:rsidRDefault="00B06778" w:rsidP="007D3BE4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06778" w:rsidRDefault="00B06778" w:rsidP="007D3BE4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06778" w:rsidRPr="00E0776D" w:rsidRDefault="00B06778" w:rsidP="007D3BE4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699 126,68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 xml:space="preserve"> 350 792,31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350</w:t>
            </w:r>
            <w:r w:rsidR="00D2090E">
              <w:rPr>
                <w:rFonts w:eastAsiaTheme="minorEastAsia"/>
                <w:bCs/>
                <w:sz w:val="16"/>
                <w:szCs w:val="16"/>
                <w:lang w:eastAsia="ru-RU"/>
              </w:rPr>
              <w:t> 774,66</w:t>
            </w:r>
          </w:p>
        </w:tc>
      </w:tr>
      <w:tr w:rsidR="000C2F11" w:rsidRPr="000C2F11" w:rsidTr="00C7583F">
        <w:trPr>
          <w:trHeight w:val="99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дополнительного</w:t>
            </w:r>
            <w:proofErr w:type="gramEnd"/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 о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8424CA">
              <w:rPr>
                <w:rFonts w:eastAsiaTheme="minorEastAsia"/>
                <w:bCs/>
                <w:sz w:val="16"/>
                <w:szCs w:val="16"/>
                <w:lang w:eastAsia="ru-RU"/>
              </w:rPr>
              <w:t>699 126,68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 xml:space="preserve"> 350 792,31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350</w:t>
            </w:r>
            <w:r w:rsidR="00D2090E">
              <w:rPr>
                <w:rFonts w:eastAsiaTheme="minorEastAsia"/>
                <w:bCs/>
                <w:sz w:val="16"/>
                <w:szCs w:val="16"/>
                <w:lang w:eastAsia="ru-RU"/>
              </w:rPr>
              <w:t> 774,66</w:t>
            </w:r>
          </w:p>
        </w:tc>
      </w:tr>
      <w:tr w:rsidR="000C2F11" w:rsidRPr="000C2F11" w:rsidTr="00C7583F">
        <w:trPr>
          <w:trHeight w:val="451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B06778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</w:t>
            </w:r>
            <w:r w:rsidR="00D2090E">
              <w:rPr>
                <w:rFonts w:eastAsiaTheme="minorEastAsia"/>
                <w:bCs/>
                <w:sz w:val="16"/>
                <w:szCs w:val="16"/>
                <w:lang w:eastAsia="ru-RU"/>
              </w:rPr>
              <w:t> 640,52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</w:t>
            </w:r>
            <w:r w:rsidR="00D2090E">
              <w:rPr>
                <w:rFonts w:eastAsiaTheme="minorEastAsia"/>
                <w:bCs/>
                <w:sz w:val="16"/>
                <w:szCs w:val="16"/>
                <w:lang w:eastAsia="ru-RU"/>
              </w:rPr>
              <w:t> 625,25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D2090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</w:t>
            </w:r>
            <w:r w:rsidR="00D2090E">
              <w:rPr>
                <w:rFonts w:eastAsiaTheme="minorEastAsia"/>
                <w:bCs/>
                <w:sz w:val="16"/>
                <w:szCs w:val="16"/>
                <w:lang w:eastAsia="ru-RU"/>
              </w:rPr>
              <w:t> 780,44</w:t>
            </w:r>
          </w:p>
        </w:tc>
      </w:tr>
      <w:tr w:rsidR="000C2F11" w:rsidRPr="000C2F11" w:rsidTr="00C7583F">
        <w:trPr>
          <w:trHeight w:val="1899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1B6B5E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</w:t>
            </w:r>
            <w:r w:rsidR="001B6B5E">
              <w:rPr>
                <w:rFonts w:eastAsiaTheme="minorEastAsia"/>
                <w:bCs/>
                <w:sz w:val="16"/>
                <w:szCs w:val="16"/>
                <w:lang w:eastAsia="ru-RU"/>
              </w:rPr>
              <w:t> 640,52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1B6B5E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</w:t>
            </w: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 625,25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220 780,44</w:t>
            </w:r>
          </w:p>
        </w:tc>
      </w:tr>
      <w:tr w:rsidR="000C2F11" w:rsidRPr="000C2F11" w:rsidTr="00C7583F">
        <w:trPr>
          <w:trHeight w:val="39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34"/>
              <w:jc w:val="both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</w:t>
            </w:r>
            <w:proofErr w:type="gramStart"/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я</w:t>
            </w: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(</w:t>
            </w:r>
            <w:proofErr w:type="gramEnd"/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далее  - МООДО)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50 553,69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45 686,87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46 036,29</w:t>
            </w:r>
          </w:p>
        </w:tc>
      </w:tr>
      <w:tr w:rsidR="000C2F11" w:rsidRPr="000C2F11" w:rsidTr="00C7583F">
        <w:trPr>
          <w:trHeight w:val="99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дополнительного образования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50 553,69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45 686,87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46 036,29</w:t>
            </w:r>
          </w:p>
        </w:tc>
      </w:tr>
      <w:tr w:rsidR="000C2F11" w:rsidRPr="000C2F11" w:rsidTr="00C7583F">
        <w:trPr>
          <w:trHeight w:val="298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FE78A1">
            <w:pPr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C2F11" w:rsidRPr="00E0776D" w:rsidRDefault="000C2F11" w:rsidP="00FE78A1">
            <w:pPr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11010,</w:t>
            </w:r>
          </w:p>
          <w:p w:rsidR="000C2F11" w:rsidRPr="00E0776D" w:rsidRDefault="000C2F11" w:rsidP="00FE78A1">
            <w:pPr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20110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45 536,64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46 255,33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46 255,33</w:t>
            </w:r>
          </w:p>
        </w:tc>
      </w:tr>
      <w:tr w:rsidR="000C2F11" w:rsidRPr="000C2F11" w:rsidTr="00C7583F">
        <w:trPr>
          <w:trHeight w:val="99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</w:t>
            </w: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и и организации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8424CA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8424CA">
              <w:rPr>
                <w:rFonts w:eastAsiaTheme="minorEastAsia"/>
                <w:bCs/>
                <w:sz w:val="16"/>
                <w:szCs w:val="16"/>
                <w:lang w:eastAsia="ru-RU"/>
              </w:rPr>
              <w:t>45 536,64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46 255,33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46 255,33</w:t>
            </w:r>
          </w:p>
        </w:tc>
      </w:tr>
      <w:tr w:rsidR="00FE78A1" w:rsidRPr="000C2F11" w:rsidTr="005475F1">
        <w:trPr>
          <w:trHeight w:val="366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8A1" w:rsidRPr="00E0776D" w:rsidRDefault="00B06778" w:rsidP="007E51F9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3.4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78A1" w:rsidRPr="00EF7EA0" w:rsidRDefault="00EF7EA0" w:rsidP="000B16F6">
            <w:pPr>
              <w:spacing w:line="276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EF7EA0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5: совершенствование материально-технической базы муниципальных общеобразовательных организаций и МОО </w:t>
            </w:r>
            <w:proofErr w:type="gramStart"/>
            <w:r w:rsidRPr="00EF7EA0">
              <w:rPr>
                <w:rFonts w:eastAsia="Times New Roman"/>
                <w:bCs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78A1" w:rsidRPr="00E0776D" w:rsidRDefault="00FE78A1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78A1" w:rsidRPr="00E0776D" w:rsidRDefault="00FE78A1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78A1" w:rsidRPr="00E0776D" w:rsidRDefault="00FE78A1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1EC4" w:rsidRDefault="00521EC4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00000</w:t>
            </w:r>
          </w:p>
          <w:p w:rsidR="00FE78A1" w:rsidRDefault="00B06778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11010</w:t>
            </w:r>
          </w:p>
          <w:p w:rsidR="00B06778" w:rsidRDefault="00B06778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20710</w:t>
            </w:r>
          </w:p>
          <w:p w:rsidR="00B06778" w:rsidRDefault="00B06778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20720</w:t>
            </w:r>
          </w:p>
          <w:p w:rsidR="00B06778" w:rsidRPr="00E0776D" w:rsidRDefault="00B06778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20730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78A1" w:rsidRPr="00E0776D" w:rsidRDefault="00FE78A1" w:rsidP="000B16F6">
            <w:pPr>
              <w:spacing w:line="276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AF208D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78A1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315883,34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78A1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5937,33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78A1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5937,33</w:t>
            </w:r>
          </w:p>
        </w:tc>
      </w:tr>
      <w:tr w:rsidR="00B06778" w:rsidRPr="000C2F11" w:rsidTr="005475F1">
        <w:trPr>
          <w:trHeight w:val="1279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78" w:rsidRPr="00E0776D" w:rsidRDefault="00B06778" w:rsidP="00B0677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78" w:rsidRPr="00AF208D" w:rsidRDefault="00B06778" w:rsidP="000B16F6">
            <w:pPr>
              <w:spacing w:line="276" w:lineRule="auto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6778" w:rsidRPr="00E0776D" w:rsidRDefault="00B06778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6778" w:rsidRPr="00E0776D" w:rsidRDefault="00B06778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6778" w:rsidRPr="00E0776D" w:rsidRDefault="00B06778" w:rsidP="000B16F6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06778" w:rsidRPr="00E0776D" w:rsidRDefault="00B06778" w:rsidP="000B16F6">
            <w:pPr>
              <w:spacing w:line="276" w:lineRule="auto"/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778" w:rsidRPr="00AF208D" w:rsidRDefault="00B06778" w:rsidP="000B16F6">
            <w:pPr>
              <w:spacing w:line="276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E78A1">
              <w:rPr>
                <w:rFonts w:eastAsia="Times New Roman"/>
                <w:sz w:val="16"/>
                <w:szCs w:val="16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778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315883,34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778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5937,33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778" w:rsidRDefault="00B06778" w:rsidP="000B16F6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5937,33</w:t>
            </w:r>
          </w:p>
        </w:tc>
      </w:tr>
      <w:tr w:rsidR="000C2F11" w:rsidRPr="000C2F11" w:rsidTr="00C7583F">
        <w:trPr>
          <w:trHeight w:val="260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B06778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B06778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13: организация бесплатного горячего питания обучающихся 1–4 классов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L3040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3 653,84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3 531,96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3 359,12</w:t>
            </w:r>
          </w:p>
        </w:tc>
      </w:tr>
      <w:tr w:rsidR="000C2F11" w:rsidRPr="000C2F11" w:rsidTr="00C7583F">
        <w:trPr>
          <w:trHeight w:val="858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3 653,84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3 531,96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327259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3 359,12</w:t>
            </w:r>
          </w:p>
        </w:tc>
      </w:tr>
      <w:tr w:rsidR="000C2F11" w:rsidRPr="000C2F11" w:rsidTr="00C7583F">
        <w:trPr>
          <w:trHeight w:val="27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7E51F9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B06778">
              <w:rPr>
                <w:rFonts w:eastAsia="Times New Roman"/>
                <w:sz w:val="16"/>
                <w:szCs w:val="16"/>
                <w:lang w:eastAsia="ru-RU"/>
              </w:rPr>
              <w:t>6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83F" w:rsidRDefault="00AB68C5" w:rsidP="000C2F11">
            <w:pPr>
              <w:spacing w:after="200" w:line="276" w:lineRule="auto"/>
              <w:ind w:left="0" w:right="0"/>
              <w:jc w:val="both"/>
              <w:rPr>
                <w:color w:val="000000"/>
                <w:sz w:val="16"/>
                <w:szCs w:val="16"/>
              </w:rPr>
            </w:pPr>
            <w:r w:rsidRPr="00E0776D">
              <w:rPr>
                <w:color w:val="000000"/>
                <w:sz w:val="16"/>
                <w:szCs w:val="16"/>
              </w:rPr>
              <w:t>Основное мероприятие 14: обеспечение деятельности автономной некоммерческой организации детского технопарка «</w:t>
            </w:r>
            <w:proofErr w:type="spellStart"/>
            <w:r w:rsidRPr="00E0776D">
              <w:rPr>
                <w:color w:val="000000"/>
                <w:sz w:val="16"/>
                <w:szCs w:val="16"/>
              </w:rPr>
              <w:t>Кванториум</w:t>
            </w:r>
            <w:proofErr w:type="spellEnd"/>
            <w:r w:rsidRPr="00E0776D">
              <w:rPr>
                <w:color w:val="000000"/>
                <w:sz w:val="16"/>
                <w:szCs w:val="16"/>
              </w:rPr>
              <w:t>»</w:t>
            </w:r>
          </w:p>
          <w:p w:rsidR="00B06778" w:rsidRDefault="00B06778" w:rsidP="000C2F11">
            <w:pPr>
              <w:spacing w:after="200" w:line="276" w:lineRule="auto"/>
              <w:ind w:left="0" w:right="0"/>
              <w:jc w:val="both"/>
              <w:rPr>
                <w:color w:val="000000"/>
                <w:sz w:val="16"/>
                <w:szCs w:val="16"/>
              </w:rPr>
            </w:pPr>
          </w:p>
          <w:p w:rsidR="00B06778" w:rsidRPr="00395E42" w:rsidRDefault="00B06778" w:rsidP="000C2F11">
            <w:pPr>
              <w:spacing w:after="200" w:line="276" w:lineRule="auto"/>
              <w:ind w:left="0" w:right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00000, 6</w:t>
            </w:r>
            <w:r w:rsidRPr="00E0776D">
              <w:rPr>
                <w:rFonts w:eastAsia="Times New Roman"/>
                <w:sz w:val="16"/>
                <w:szCs w:val="16"/>
                <w:lang w:val="en-US" w:eastAsia="ru-RU"/>
              </w:rPr>
              <w:t>11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E0776D">
              <w:rPr>
                <w:rFonts w:eastAsia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</w:tr>
      <w:tr w:rsidR="000C2F11" w:rsidRPr="000C2F11" w:rsidTr="00C7583F">
        <w:trPr>
          <w:trHeight w:val="691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организациям дополнительного образования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5 820,15</w:t>
            </w:r>
          </w:p>
        </w:tc>
      </w:tr>
      <w:tr w:rsidR="000C2F11" w:rsidRPr="000C2F11" w:rsidTr="00C7583F">
        <w:trPr>
          <w:trHeight w:val="403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7E51F9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</w:t>
            </w:r>
            <w:r w:rsidR="00B06778">
              <w:rPr>
                <w:rFonts w:eastAsia="Times New Roman"/>
                <w:sz w:val="16"/>
                <w:szCs w:val="16"/>
                <w:lang w:eastAsia="ru-RU"/>
              </w:rPr>
              <w:t>7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</w:tr>
      <w:tr w:rsidR="000C2F11" w:rsidRPr="000C2F11" w:rsidTr="00C7583F">
        <w:trPr>
          <w:trHeight w:val="691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8 937,05</w:t>
            </w:r>
          </w:p>
        </w:tc>
      </w:tr>
      <w:tr w:rsidR="000C2F11" w:rsidRPr="000C2F11" w:rsidTr="00C7583F">
        <w:trPr>
          <w:trHeight w:val="421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B06778">
            <w:pPr>
              <w:spacing w:after="200" w:line="276" w:lineRule="auto"/>
              <w:ind w:left="-13" w:right="-42" w:hanging="5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B06778">
              <w:rPr>
                <w:rFonts w:eastAsia="Times New Roman"/>
                <w:sz w:val="16"/>
                <w:szCs w:val="16"/>
                <w:lang w:eastAsia="ru-RU"/>
              </w:rPr>
              <w:t>8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  <w:r w:rsidRPr="00E0776D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8 916,77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13 998,37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13 648,95</w:t>
            </w:r>
          </w:p>
        </w:tc>
      </w:tr>
      <w:tr w:rsidR="000C2F11" w:rsidRPr="000C2F11" w:rsidTr="00C7583F">
        <w:trPr>
          <w:trHeight w:val="691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8 916,77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13 998,37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13 648,95</w:t>
            </w:r>
          </w:p>
        </w:tc>
      </w:tr>
      <w:tr w:rsidR="00C831E7" w:rsidRPr="000C2F11" w:rsidTr="00C831E7">
        <w:trPr>
          <w:trHeight w:val="273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C831E7" w:rsidP="00B06778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</w:t>
            </w:r>
            <w:r w:rsidR="00B06778">
              <w:rPr>
                <w:rFonts w:eastAsia="Times New Roman"/>
                <w:sz w:val="16"/>
                <w:szCs w:val="16"/>
              </w:rPr>
              <w:t>9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31E7" w:rsidRDefault="00C831E7" w:rsidP="005B3E4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5B3E44">
              <w:rPr>
                <w:rFonts w:eastAsia="Times New Roman"/>
                <w:bCs/>
                <w:sz w:val="16"/>
                <w:szCs w:val="16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  <w:p w:rsidR="006318BB" w:rsidRPr="00E0776D" w:rsidRDefault="006318BB" w:rsidP="005B3E4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Pr="00E0776D" w:rsidRDefault="00C831E7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Pr="00E0776D" w:rsidRDefault="00C831E7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Pr="00E0776D" w:rsidRDefault="00C831E7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Default="00C831E7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  <w:r w:rsidR="00384A4F">
              <w:rPr>
                <w:sz w:val="16"/>
                <w:szCs w:val="16"/>
              </w:rPr>
              <w:t xml:space="preserve"> 11010</w:t>
            </w:r>
          </w:p>
          <w:p w:rsidR="00384A4F" w:rsidRDefault="00384A4F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26150</w:t>
            </w:r>
          </w:p>
          <w:p w:rsidR="00384A4F" w:rsidRDefault="00384A4F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20960</w:t>
            </w:r>
          </w:p>
          <w:p w:rsidR="00384A4F" w:rsidRPr="00E0776D" w:rsidRDefault="00384A4F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20970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Pr="00E0776D" w:rsidRDefault="00C831E7" w:rsidP="00C831E7">
            <w:pPr>
              <w:jc w:val="left"/>
              <w:rPr>
                <w:color w:val="000000"/>
                <w:sz w:val="16"/>
                <w:szCs w:val="16"/>
              </w:rPr>
            </w:pPr>
            <w:r w:rsidRPr="00C831E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 w:rsidRPr="006B0597">
              <w:rPr>
                <w:sz w:val="16"/>
                <w:szCs w:val="16"/>
              </w:rPr>
              <w:t>22 168,64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831E7" w:rsidRPr="000C2F11" w:rsidTr="007E1759">
        <w:trPr>
          <w:trHeight w:val="1002"/>
          <w:jc w:val="center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31E7" w:rsidRDefault="00C831E7" w:rsidP="007E51F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1E7" w:rsidRPr="005B3E44" w:rsidRDefault="00C831E7" w:rsidP="005B3E44">
            <w:pPr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C831E7" w:rsidRDefault="00C831E7" w:rsidP="000C2F11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C831E7" w:rsidRDefault="00C831E7" w:rsidP="000C2F11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C831E7" w:rsidRDefault="00C831E7" w:rsidP="000C2F11">
            <w:pPr>
              <w:rPr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left w:val="nil"/>
              <w:right w:val="single" w:sz="4" w:space="0" w:color="auto"/>
            </w:tcBorders>
          </w:tcPr>
          <w:p w:rsidR="00C831E7" w:rsidRDefault="00C831E7" w:rsidP="000C2F11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31E7" w:rsidRPr="00C831E7" w:rsidRDefault="00C831E7" w:rsidP="00C831E7">
            <w:pPr>
              <w:jc w:val="left"/>
              <w:rPr>
                <w:color w:val="000000"/>
                <w:sz w:val="16"/>
                <w:szCs w:val="16"/>
              </w:rPr>
            </w:pPr>
            <w:r w:rsidRPr="00C831E7">
              <w:rPr>
                <w:color w:val="000000"/>
                <w:sz w:val="16"/>
                <w:szCs w:val="16"/>
              </w:rPr>
              <w:t>организациям дополнительного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22 168,64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1E7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04378" w:rsidRPr="000C2F11" w:rsidTr="00904378">
        <w:trPr>
          <w:trHeight w:val="276"/>
          <w:jc w:val="center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4378" w:rsidRPr="00E0776D" w:rsidRDefault="00904378" w:rsidP="00B06778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</w:t>
            </w:r>
            <w:r w:rsidR="00B06778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16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378" w:rsidRDefault="00904378" w:rsidP="005B3E4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5B3E44">
              <w:rPr>
                <w:rFonts w:eastAsia="Times New Roman"/>
                <w:bCs/>
                <w:sz w:val="16"/>
                <w:szCs w:val="16"/>
              </w:rPr>
              <w:t>Основное мероприятие 26: Реализация инициативных проектов</w:t>
            </w:r>
          </w:p>
          <w:p w:rsidR="006318BB" w:rsidRPr="00E0776D" w:rsidRDefault="006318BB" w:rsidP="005B3E4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35" w:type="dxa"/>
            <w:vMerge w:val="restart"/>
            <w:tcBorders>
              <w:left w:val="nil"/>
              <w:right w:val="single" w:sz="4" w:space="0" w:color="auto"/>
            </w:tcBorders>
          </w:tcPr>
          <w:p w:rsidR="00904378" w:rsidRPr="00E0776D" w:rsidRDefault="00904378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435" w:type="dxa"/>
            <w:vMerge w:val="restart"/>
            <w:tcBorders>
              <w:left w:val="nil"/>
              <w:right w:val="single" w:sz="4" w:space="0" w:color="auto"/>
            </w:tcBorders>
          </w:tcPr>
          <w:p w:rsidR="00904378" w:rsidRPr="00E0776D" w:rsidRDefault="00904378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35" w:type="dxa"/>
            <w:vMerge w:val="restart"/>
            <w:tcBorders>
              <w:left w:val="nil"/>
              <w:right w:val="single" w:sz="4" w:space="0" w:color="auto"/>
            </w:tcBorders>
          </w:tcPr>
          <w:p w:rsidR="00904378" w:rsidRPr="00E0776D" w:rsidRDefault="00904378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621" w:type="dxa"/>
            <w:vMerge w:val="restart"/>
            <w:tcBorders>
              <w:left w:val="nil"/>
              <w:right w:val="single" w:sz="4" w:space="0" w:color="auto"/>
            </w:tcBorders>
          </w:tcPr>
          <w:p w:rsidR="00904378" w:rsidRDefault="00904378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  <w:p w:rsidR="00A7009B" w:rsidRDefault="00A7009B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11010</w:t>
            </w:r>
          </w:p>
          <w:p w:rsidR="00A7009B" w:rsidRDefault="00A7009B" w:rsidP="000C2F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2ИП12</w:t>
            </w:r>
          </w:p>
          <w:p w:rsidR="00A7009B" w:rsidRPr="00E0776D" w:rsidRDefault="00A7009B" w:rsidP="000C2F11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04378" w:rsidRPr="00E0776D" w:rsidRDefault="00904378" w:rsidP="00904378">
            <w:pPr>
              <w:jc w:val="left"/>
              <w:rPr>
                <w:color w:val="000000"/>
                <w:sz w:val="16"/>
                <w:szCs w:val="16"/>
              </w:rPr>
            </w:pPr>
            <w:r w:rsidRPr="0090437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15 877,00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04378" w:rsidRPr="000C2F11" w:rsidTr="007E1759">
        <w:trPr>
          <w:trHeight w:val="664"/>
          <w:jc w:val="center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378" w:rsidRDefault="00904378" w:rsidP="007E51F9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378" w:rsidRPr="005B3E44" w:rsidRDefault="00904378" w:rsidP="005B3E44">
            <w:pPr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904378" w:rsidRDefault="00904378" w:rsidP="000C2F11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904378" w:rsidRDefault="00904378" w:rsidP="000C2F11">
            <w:pPr>
              <w:rPr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</w:tcPr>
          <w:p w:rsidR="00904378" w:rsidRDefault="00904378" w:rsidP="000C2F11">
            <w:pPr>
              <w:rPr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left w:val="nil"/>
              <w:right w:val="single" w:sz="4" w:space="0" w:color="auto"/>
            </w:tcBorders>
          </w:tcPr>
          <w:p w:rsidR="00904378" w:rsidRDefault="00904378" w:rsidP="000C2F11">
            <w:pPr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04378" w:rsidRPr="00E0776D" w:rsidRDefault="00904378" w:rsidP="00904378">
            <w:pPr>
              <w:jc w:val="left"/>
              <w:rPr>
                <w:color w:val="000000"/>
                <w:sz w:val="16"/>
                <w:szCs w:val="16"/>
              </w:rPr>
            </w:pPr>
            <w:r w:rsidRPr="00904378">
              <w:rPr>
                <w:color w:val="000000"/>
                <w:sz w:val="16"/>
                <w:szCs w:val="16"/>
              </w:rPr>
              <w:t>общеобразовательным организациям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15 877,00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378" w:rsidRPr="00E0776D" w:rsidRDefault="006B0597" w:rsidP="000C2F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0C2F11" w:rsidRPr="000C2F11" w:rsidTr="00C7583F">
        <w:trPr>
          <w:trHeight w:val="311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11" w:rsidRPr="00E0776D" w:rsidRDefault="000C2F11" w:rsidP="00B06778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5B3E44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B06778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29: субсидия частному общеобразовательному учреждению «Православная классическая гимназия во имя святых равноапостольных Кирилла и </w:t>
            </w:r>
            <w:proofErr w:type="spellStart"/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Мефодия</w:t>
            </w:r>
            <w:proofErr w:type="spellEnd"/>
            <w:r w:rsidRPr="00E0776D">
              <w:rPr>
                <w:rFonts w:eastAsia="Times New Roman"/>
                <w:bCs/>
                <w:sz w:val="16"/>
                <w:szCs w:val="16"/>
                <w:lang w:eastAsia="ru-RU"/>
              </w:rPr>
              <w:t>» на           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2F11" w:rsidRPr="00E0776D" w:rsidRDefault="00A7009B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sz w:val="16"/>
                <w:szCs w:val="16"/>
                <w:lang w:eastAsia="ru-RU"/>
              </w:rPr>
              <w:t>00000</w:t>
            </w:r>
            <w:r w:rsidR="000C2F11" w:rsidRPr="00E0776D">
              <w:rPr>
                <w:rFonts w:eastAsiaTheme="minorEastAsia"/>
                <w:sz w:val="16"/>
                <w:szCs w:val="16"/>
                <w:lang w:eastAsia="ru-RU"/>
              </w:rPr>
              <w:t>61300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1139,04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420"/>
          <w:jc w:val="center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ЧОУ Православная гимназия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1139,04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600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Theme="minorEastAsia"/>
                <w:color w:val="000000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color w:val="000000"/>
                <w:sz w:val="16"/>
                <w:szCs w:val="16"/>
                <w:lang w:eastAsia="ru-RU"/>
              </w:rPr>
              <w:t>ЧОУ Православная гимназия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1139,04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-</w:t>
            </w:r>
          </w:p>
        </w:tc>
      </w:tr>
      <w:tr w:rsidR="000C2F11" w:rsidRPr="000C2F11" w:rsidTr="00C7583F">
        <w:trPr>
          <w:trHeight w:val="267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BC2938">
            <w:pPr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3 «Обеспечение </w:t>
            </w:r>
          </w:p>
          <w:p w:rsidR="000C2F11" w:rsidRPr="00E0776D" w:rsidRDefault="000C2F11" w:rsidP="00BC2938">
            <w:pPr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реализации программы»</w:t>
            </w:r>
          </w:p>
          <w:p w:rsidR="000C2F11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6318BB" w:rsidRDefault="006318BB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6318BB" w:rsidRDefault="006318BB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6318BB" w:rsidRPr="00E0776D" w:rsidRDefault="006318BB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162 219,07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95 309,09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95 256,32</w:t>
            </w:r>
          </w:p>
        </w:tc>
      </w:tr>
      <w:tr w:rsidR="000C2F11" w:rsidRPr="000C2F11" w:rsidTr="00C7583F">
        <w:trPr>
          <w:trHeight w:val="414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15 914,45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16 964,10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16 911,33</w:t>
            </w:r>
          </w:p>
        </w:tc>
      </w:tr>
      <w:tr w:rsidR="000C2F11" w:rsidRPr="000C2F11" w:rsidTr="00C7583F">
        <w:trPr>
          <w:trHeight w:val="26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6F6259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120 433,14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</w:tr>
      <w:tr w:rsidR="000C2F11" w:rsidRPr="000C2F11" w:rsidTr="00C7583F">
        <w:trPr>
          <w:trHeight w:val="268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6F6259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МБУ «ЦРО»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25 871,</w:t>
            </w:r>
            <w:r w:rsidR="003076E2">
              <w:rPr>
                <w:rFonts w:eastAsiaTheme="minorEastAsia"/>
                <w:bCs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</w:tr>
      <w:tr w:rsidR="000C2F11" w:rsidRPr="000C2F11" w:rsidTr="00C7583F">
        <w:trPr>
          <w:trHeight w:val="28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E6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20090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119,28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127,63</w:t>
            </w:r>
          </w:p>
        </w:tc>
      </w:tr>
      <w:tr w:rsidR="000C2F11" w:rsidRPr="000C2F11" w:rsidTr="00C7583F">
        <w:trPr>
          <w:trHeight w:val="960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119,28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127,63</w:t>
            </w:r>
          </w:p>
        </w:tc>
      </w:tr>
      <w:tr w:rsidR="000C2F11" w:rsidRPr="000C2F11" w:rsidTr="00C7583F">
        <w:trPr>
          <w:trHeight w:val="303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7D3BE4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4.</w:t>
            </w:r>
            <w:r w:rsidR="007D3BE4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00000, 10010, 10020, 20080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15 802,97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16 844,82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16 783,70</w:t>
            </w:r>
          </w:p>
        </w:tc>
      </w:tr>
      <w:tr w:rsidR="000C2F11" w:rsidRPr="000C2F11" w:rsidTr="00C7583F">
        <w:trPr>
          <w:trHeight w:val="691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6B0597">
              <w:rPr>
                <w:rFonts w:eastAsiaTheme="minorEastAsia"/>
                <w:bCs/>
                <w:sz w:val="16"/>
                <w:szCs w:val="16"/>
                <w:lang w:eastAsia="ru-RU"/>
              </w:rPr>
              <w:t>15 802,97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16 844,82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bCs/>
                <w:sz w:val="16"/>
                <w:szCs w:val="16"/>
                <w:lang w:eastAsia="ru-RU"/>
              </w:rPr>
              <w:t>16 783,70</w:t>
            </w:r>
          </w:p>
        </w:tc>
      </w:tr>
      <w:tr w:rsidR="000C2F11" w:rsidRPr="000C2F11" w:rsidTr="00C7583F">
        <w:trPr>
          <w:trHeight w:val="289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7D3BE4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4.</w:t>
            </w:r>
            <w:r w:rsidR="007D3BE4">
              <w:rPr>
                <w:rFonts w:eastAsia="Times New Roman"/>
                <w:sz w:val="16"/>
                <w:szCs w:val="16"/>
                <w:lang w:eastAsia="ru-RU"/>
              </w:rPr>
              <w:t>3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120 433,14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</w:tr>
      <w:tr w:rsidR="000C2F11" w:rsidRPr="000C2F11" w:rsidTr="00C7583F">
        <w:trPr>
          <w:trHeight w:val="954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6B0597">
              <w:rPr>
                <w:rFonts w:eastAsiaTheme="minorEastAsia"/>
                <w:bCs/>
                <w:sz w:val="16"/>
                <w:szCs w:val="16"/>
                <w:lang w:eastAsia="ru-RU"/>
              </w:rPr>
              <w:t>120 433,14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53 252,58</w:t>
            </w:r>
          </w:p>
        </w:tc>
      </w:tr>
      <w:tr w:rsidR="000C2F11" w:rsidRPr="000C2F11" w:rsidTr="00C7583F">
        <w:trPr>
          <w:trHeight w:val="307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7D3BE4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4.</w:t>
            </w:r>
            <w:r w:rsidR="007D3BE4">
              <w:rPr>
                <w:rFonts w:eastAsia="Times New Roman"/>
                <w:sz w:val="16"/>
                <w:szCs w:val="16"/>
                <w:lang w:eastAsia="ru-RU"/>
              </w:rPr>
              <w:t>4</w:t>
            </w: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4: обеспечение методического обслуживания образова</w:t>
            </w:r>
            <w:r w:rsidR="00395E42">
              <w:rPr>
                <w:rFonts w:eastAsia="Times New Roman"/>
                <w:sz w:val="16"/>
                <w:szCs w:val="16"/>
                <w:lang w:eastAsia="ru-RU"/>
              </w:rPr>
              <w:t>тельных учреждений, организаций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>
              <w:rPr>
                <w:rFonts w:eastAsiaTheme="minorEastAsia"/>
                <w:bCs/>
                <w:sz w:val="16"/>
                <w:szCs w:val="16"/>
                <w:lang w:eastAsia="ru-RU"/>
              </w:rPr>
              <w:t>25 871,48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</w:tr>
      <w:tr w:rsidR="000C2F11" w:rsidRPr="000C2F11" w:rsidTr="00C7583F">
        <w:trPr>
          <w:trHeight w:val="691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E0776D">
              <w:rPr>
                <w:rFonts w:eastAsia="Times New Roman"/>
                <w:sz w:val="16"/>
                <w:szCs w:val="16"/>
                <w:lang w:eastAsia="ru-RU"/>
              </w:rPr>
              <w:t xml:space="preserve">МБУ «ЦРО»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6B0597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bCs/>
                <w:sz w:val="16"/>
                <w:szCs w:val="16"/>
                <w:lang w:eastAsia="ru-RU"/>
              </w:rPr>
            </w:pPr>
            <w:r w:rsidRPr="006B0597">
              <w:rPr>
                <w:rFonts w:eastAsiaTheme="minorEastAsia"/>
                <w:bCs/>
                <w:sz w:val="16"/>
                <w:szCs w:val="16"/>
                <w:lang w:eastAsia="ru-RU"/>
              </w:rPr>
              <w:t>25 871,48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F11" w:rsidRPr="00E0776D" w:rsidRDefault="000C2F11" w:rsidP="000C2F11">
            <w:pPr>
              <w:spacing w:after="200" w:line="276" w:lineRule="auto"/>
              <w:ind w:left="0" w:right="0"/>
              <w:jc w:val="center"/>
              <w:rPr>
                <w:rFonts w:eastAsiaTheme="minorEastAsia"/>
                <w:sz w:val="16"/>
                <w:szCs w:val="16"/>
                <w:lang w:eastAsia="ru-RU"/>
              </w:rPr>
            </w:pPr>
            <w:r w:rsidRPr="00E0776D">
              <w:rPr>
                <w:rFonts w:eastAsiaTheme="minorEastAsia"/>
                <w:sz w:val="16"/>
                <w:szCs w:val="16"/>
                <w:lang w:eastAsia="ru-RU"/>
              </w:rPr>
              <w:t>25 092,41</w:t>
            </w:r>
          </w:p>
        </w:tc>
      </w:tr>
    </w:tbl>
    <w:p w:rsidR="000C2F11" w:rsidRPr="000C2F11" w:rsidRDefault="000C2F11" w:rsidP="000C2F1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C2F11" w:rsidRPr="000C2F11" w:rsidRDefault="000C2F11" w:rsidP="000C2F11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F11" w:rsidRPr="000C2F11" w:rsidRDefault="000C2F11" w:rsidP="000C2F11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0C2F11" w:rsidRPr="000C2F11" w:rsidSect="00101214">
          <w:headerReference w:type="default" r:id="rId18"/>
          <w:pgSz w:w="11906" w:h="16838"/>
          <w:pgMar w:top="1134" w:right="424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</w:t>
      </w:r>
    </w:p>
    <w:p w:rsidR="00A03528" w:rsidRPr="00E63637" w:rsidRDefault="00A03528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470C" w:rsidRDefault="0083470C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A03528" w:rsidRPr="00E63637" w:rsidRDefault="00A03528" w:rsidP="000D75B4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«Развитие образования в городе Невинномысске» </w:t>
      </w:r>
      <w:r w:rsidRPr="00E63637">
        <w:rPr>
          <w:rFonts w:ascii="Times New Roman" w:eastAsia="Times New Roman" w:hAnsi="Times New Roman" w:cs="Arial"/>
          <w:sz w:val="28"/>
          <w:szCs w:val="28"/>
        </w:rPr>
        <w:t>и показателей решения задач подпрограмм муниципальной программы</w:t>
      </w:r>
      <w:r w:rsidR="00941639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Pr="00E63637">
        <w:rPr>
          <w:rFonts w:ascii="Times New Roman" w:eastAsia="Times New Roman" w:hAnsi="Times New Roman" w:cs="Arial"/>
          <w:sz w:val="28"/>
          <w:szCs w:val="28"/>
        </w:rPr>
        <w:t>«Развитие образования в городе Невинномысске»</w:t>
      </w:r>
    </w:p>
    <w:p w:rsidR="00A53E01" w:rsidRDefault="00A53E01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</w:p>
    <w:p w:rsidR="0083470C" w:rsidRPr="00A53E01" w:rsidRDefault="0083470C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W w:w="963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543"/>
        <w:gridCol w:w="1134"/>
      </w:tblGrid>
      <w:tr w:rsidR="000D75B4" w:rsidRPr="00E63637" w:rsidTr="00FE6866">
        <w:trPr>
          <w:cantSplit/>
          <w:trHeight w:val="2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1962FA" w:rsidRDefault="000D75B4" w:rsidP="000D75B4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Единица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Источник информации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(методика расчета)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</w:tc>
      </w:tr>
      <w:tr w:rsidR="000D75B4" w:rsidRPr="004F3C49" w:rsidTr="00FE6866">
        <w:trPr>
          <w:cantSplit/>
          <w:trHeight w:val="4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D75B4" w:rsidRPr="004F3C49" w:rsidTr="00FE6866">
        <w:trPr>
          <w:cantSplit/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 (далее - Программа)</w:t>
            </w:r>
          </w:p>
        </w:tc>
      </w:tr>
      <w:tr w:rsidR="000D75B4" w:rsidRPr="004F3C49" w:rsidTr="00FE6866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1программы: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0D75B4" w:rsidRPr="004F3C49" w:rsidTr="00FE6866">
        <w:trPr>
          <w:cantSplit/>
          <w:trHeight w:val="2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 (далее – МДОУ), в общей численности детей в возрасте 1 – 6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496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  <w:r w:rsid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Д=Д1/Д2х100%, где 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 – доля детей в возрасте от 1 года до 6 лет, состоящих на учете для определения в МДОУ;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Д1 – численность детей в возрасте от 1 года до 6 лет, состоящих на учете для определения в МДОУ; </w:t>
            </w:r>
          </w:p>
          <w:p w:rsidR="000D75B4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Д2 – численность детей в возрасте от 1 года до 6 лет, проживающих в городе Невинномысске</w:t>
            </w:r>
          </w:p>
          <w:p w:rsidR="0083470C" w:rsidRPr="004F3C49" w:rsidRDefault="0083470C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FE6866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выпускников муниципальных общеобразовательных организаций,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496BE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В= В1/В2х100%, где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 – доля выпускников общеобразовательных организаций, не получивших аттестат о среднем общем образовании;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В1 – количество выпускников общеобразовательных организаций, не получивших аттестат о среднем общем образовании;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– общее количество выпускников участвовавших в государственной итоговой аттестации</w:t>
            </w:r>
          </w:p>
          <w:p w:rsidR="0083470C" w:rsidRPr="004F3C49" w:rsidRDefault="0083470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</w:tbl>
    <w:p w:rsidR="000D75B4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p w:rsidR="000D75B4" w:rsidRPr="004F3C49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260"/>
        <w:gridCol w:w="1417"/>
      </w:tblGrid>
      <w:tr w:rsidR="000D75B4" w:rsidRPr="004F3C49" w:rsidTr="000D75B4">
        <w:trPr>
          <w:trHeight w:val="116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Невинномысска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рублей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/От,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–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объем средств федерального бюджета и бюджета Ставропольского края;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От – объем средств бюджета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3D08E6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r w:rsidR="00E66339">
              <w:rPr>
                <w:rFonts w:ascii="Times New Roman" w:eastAsia="Times New Roman" w:hAnsi="Times New Roman" w:cs="Times New Roman"/>
                <w:sz w:val="18"/>
                <w:szCs w:val="18"/>
              </w:rPr>
              <w:t>а год</w:t>
            </w:r>
          </w:p>
        </w:tc>
      </w:tr>
      <w:tr w:rsidR="000D75B4" w:rsidRPr="004F3C49" w:rsidTr="000D75B4">
        <w:trPr>
          <w:trHeight w:val="161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учреждений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*100%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организаций дошкольного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дошкольных образовательных организаций,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3D08E6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3D1DC4">
        <w:trPr>
          <w:trHeight w:val="352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благоустройство территорий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общеобразовательных учреждений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*100%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3D08E6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851D70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А2 = Б2 / В2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x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А2 - доля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образованию,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Б2 - численность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численность детей в возрасте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AC4036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3D1DC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0D75B4" w:rsidRPr="004F3C49" w:rsidTr="000D75B4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1-6 лет.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 – доля детей в возрасте от 1 года до 6 лет</w:t>
            </w:r>
            <w:r w:rsidR="00E66339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получающих дошкольную образовательную услугу</w:t>
            </w:r>
            <w:r w:rsidR="00E6633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воспитанников в возрасте от 1 года до 6 лет, получающих дошкольную образовательную услугу и (или) услугу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по их содержанию в МДОУ;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Ч2 – численность детей 1-6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FE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3.1.</w:t>
            </w:r>
            <w:r w:rsidR="00FE686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МДОУ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/Пдх100%,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941639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фактических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плановых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(данные мониторинга выполнения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оценки выполнения МДОУ муниципального задания по осуществлению услуги по присмотру и уходу, содержанию детей)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FE6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  <w:r w:rsidR="00FE686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496BEE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К=К1/К2х100%,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 - доля детей, родителям которых выплачивается компенсация части родительской платы;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К1 - численность детей, родителям которых выплачивается компенсация части родительской платы;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К2 - численность детей дошкольного возраста, посещающих МДОУ и ЧДОУ</w:t>
            </w:r>
          </w:p>
          <w:p w:rsidR="0041259C" w:rsidRPr="004F3C49" w:rsidRDefault="0041259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FE6866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3.1.4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Обеспеченность дошкольными образовательными учреждениями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B073B0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мест на 1000 детей в возрасте 1-6 лет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1000, где: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 – количество мест на 1000 детей в возрасте 1-6 лет, 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мест в ДОУ города, </w:t>
            </w:r>
          </w:p>
          <w:p w:rsidR="0041259C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1 -6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496BEE" w:rsidRPr="004F3C49" w:rsidTr="000D75B4">
        <w:tc>
          <w:tcPr>
            <w:tcW w:w="709" w:type="dxa"/>
            <w:shd w:val="clear" w:color="auto" w:fill="auto"/>
          </w:tcPr>
          <w:p w:rsidR="00496BEE" w:rsidRDefault="00496BEE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3.1.5.</w:t>
            </w:r>
          </w:p>
        </w:tc>
        <w:tc>
          <w:tcPr>
            <w:tcW w:w="3260" w:type="dxa"/>
            <w:shd w:val="clear" w:color="auto" w:fill="auto"/>
          </w:tcPr>
          <w:p w:rsidR="00496BEE" w:rsidRPr="004F3C49" w:rsidRDefault="00496BEE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6BEE">
              <w:rPr>
                <w:rFonts w:ascii="Times New Roman" w:eastAsia="Times New Roman" w:hAnsi="Times New Roman" w:cs="Times New Roman"/>
                <w:sz w:val="18"/>
                <w:szCs w:val="18"/>
              </w:rPr>
              <w:t>Удельный вес численности детей частных дошкольных образовательных организаций (далее – ЧДОУ) в общей численности детей дошкольных образовательных учреждений (далее – ДОУ)</w:t>
            </w:r>
          </w:p>
        </w:tc>
        <w:tc>
          <w:tcPr>
            <w:tcW w:w="993" w:type="dxa"/>
            <w:shd w:val="clear" w:color="auto" w:fill="auto"/>
          </w:tcPr>
          <w:p w:rsidR="00496BEE" w:rsidRPr="004F3C49" w:rsidRDefault="00364A1B" w:rsidP="00364A1B">
            <w:pPr>
              <w:spacing w:after="0" w:line="256" w:lineRule="auto"/>
              <w:ind w:right="-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4A1B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4A210B" w:rsidRPr="004A210B" w:rsidRDefault="004A210B" w:rsidP="004A210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="00851D70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4A210B" w:rsidRPr="004A210B" w:rsidRDefault="004A210B" w:rsidP="004A210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детодни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4A210B" w:rsidRPr="004A210B" w:rsidRDefault="00941639" w:rsidP="004A210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  <w:r w:rsidR="004A210B"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фактических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A210B"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="004A210B"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496BEE" w:rsidRPr="004F3C49" w:rsidRDefault="004A210B" w:rsidP="004A210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плановых </w:t>
            </w: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(данные мониторинга выполнения </w:t>
            </w:r>
            <w:proofErr w:type="spellStart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оценки выполнения МДОУ муниципального задания по осуществлению услуги по присмотру и уходу, содержанию детей)</w:t>
            </w:r>
          </w:p>
        </w:tc>
        <w:tc>
          <w:tcPr>
            <w:tcW w:w="1417" w:type="dxa"/>
            <w:shd w:val="clear" w:color="auto" w:fill="auto"/>
          </w:tcPr>
          <w:p w:rsidR="00496BEE" w:rsidRPr="004F3C49" w:rsidRDefault="004A210B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210B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163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1A5EF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1: обеспечение содержания зданий и сооружений МДОУ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оличество МДОУ, в которых выполнены мероприятия по совершенствованию материально-технической базы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260" w:type="dxa"/>
            <w:shd w:val="clear" w:color="auto" w:fill="auto"/>
          </w:tcPr>
          <w:p w:rsidR="000D75B4" w:rsidRDefault="00A50F8E" w:rsidP="000D75B4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данные управления образования</w:t>
            </w:r>
          </w:p>
          <w:p w:rsidR="0041259C" w:rsidRPr="004F3C49" w:rsidRDefault="0041259C" w:rsidP="000D75B4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  год</w:t>
            </w:r>
          </w:p>
        </w:tc>
      </w:tr>
      <w:tr w:rsidR="00D562BC" w:rsidRPr="004F3C49" w:rsidTr="000D75B4">
        <w:tc>
          <w:tcPr>
            <w:tcW w:w="709" w:type="dxa"/>
            <w:shd w:val="clear" w:color="auto" w:fill="auto"/>
          </w:tcPr>
          <w:p w:rsidR="00D562BC" w:rsidRPr="004F3C49" w:rsidRDefault="00D562BC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3.2.2</w:t>
            </w:r>
          </w:p>
        </w:tc>
        <w:tc>
          <w:tcPr>
            <w:tcW w:w="3260" w:type="dxa"/>
            <w:shd w:val="clear" w:color="auto" w:fill="auto"/>
          </w:tcPr>
          <w:p w:rsidR="00D562BC" w:rsidRPr="00EC235B" w:rsidRDefault="001F16E8" w:rsidP="009A0EDC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r w:rsidR="00EC235B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993" w:type="dxa"/>
            <w:shd w:val="clear" w:color="auto" w:fill="auto"/>
          </w:tcPr>
          <w:p w:rsidR="00D562BC" w:rsidRPr="00D562BC" w:rsidRDefault="00364A1B" w:rsidP="009A0ED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4A1B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882F65" w:rsidRPr="005213E6" w:rsidRDefault="00882F65" w:rsidP="005213E6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К=</w:t>
            </w:r>
            <w:proofErr w:type="spellStart"/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/Ко х 100%, где:</w:t>
            </w:r>
          </w:p>
          <w:p w:rsidR="00882F65" w:rsidRPr="005213E6" w:rsidRDefault="00882F65" w:rsidP="005213E6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– доля </w:t>
            </w:r>
            <w:r w:rsidR="005213E6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муниципальных дошкольных образовательных учреждений</w:t>
            </w:r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5213E6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t>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882F65" w:rsidRPr="005213E6" w:rsidRDefault="00882F65" w:rsidP="005213E6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  <w:r w:rsidR="007525F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количество</w:t>
            </w:r>
            <w:r w:rsidR="009416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70B61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муниципальных дошкольных образовательных учреждений</w:t>
            </w:r>
            <w:r w:rsidR="007525F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7525F0" w:rsidRPr="007525F0">
              <w:rPr>
                <w:rFonts w:ascii="Times New Roman" w:eastAsia="Times New Roman" w:hAnsi="Times New Roman" w:cs="Times New Roman"/>
                <w:sz w:val="18"/>
                <w:szCs w:val="18"/>
              </w:rPr>
              <w:t>здания которых находятся в аварийном состоянии или требуют капитального ремонта</w:t>
            </w:r>
            <w:r w:rsidRPr="005213E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774FED" w:rsidRPr="00B073B0" w:rsidRDefault="00882F65" w:rsidP="001B1DF1">
            <w:pPr>
              <w:pStyle w:val="ConsPlusNormal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0B6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 – общее количество зданий </w:t>
            </w:r>
            <w:r w:rsidR="00470B61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муниципальных дошкольных </w:t>
            </w:r>
            <w:r w:rsidR="00470B61" w:rsidRPr="00EC235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образовательных учреждений</w:t>
            </w:r>
          </w:p>
        </w:tc>
        <w:tc>
          <w:tcPr>
            <w:tcW w:w="1417" w:type="dxa"/>
            <w:shd w:val="clear" w:color="auto" w:fill="auto"/>
          </w:tcPr>
          <w:p w:rsidR="00D562BC" w:rsidRPr="00D562BC" w:rsidRDefault="007525F0" w:rsidP="00942AD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25F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0D75B4" w:rsidRPr="004F3C49" w:rsidTr="000D75B4">
        <w:trPr>
          <w:trHeight w:val="111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2 «Развитие общего и дополнительного образования в городе Невинномысске»</w:t>
            </w:r>
          </w:p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774FED">
        <w:trPr>
          <w:trHeight w:val="456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0D75B4" w:rsidRPr="004F3C49" w:rsidTr="003D1DC4">
        <w:trPr>
          <w:trHeight w:val="30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1C5AED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AED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=(Д2/В2)x100%,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О2 - доля детей, получающих бесплатное начальное общее, основное общее и среднее общее образование, в общей численности детей в возрасте от 6,5 до 18 лет;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Д2 - численность детей, получающих бесплатное начальное, основное и среднее общее образование, в общей численности детей в возрасте от 6,5 до 18 лет; (по данным статистического отчета 1-НД); </w:t>
            </w:r>
          </w:p>
          <w:p w:rsidR="000D75B4" w:rsidRPr="004F3C49" w:rsidRDefault="000D75B4" w:rsidP="003C049F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В2 - численность детей в возрасте от </w:t>
            </w:r>
            <w:r w:rsidR="003C049F">
              <w:rPr>
                <w:rFonts w:ascii="Times New Roman" w:eastAsia="Times New Roman" w:hAnsi="Times New Roman" w:cs="Times New Roman"/>
                <w:sz w:val="18"/>
                <w:szCs w:val="18"/>
              </w:rPr>
              <w:t>6,5 до 18 лет (данные Северо-</w:t>
            </w:r>
            <w:proofErr w:type="spellStart"/>
            <w:r w:rsidR="003C049F">
              <w:rPr>
                <w:rFonts w:ascii="Times New Roman" w:eastAsia="Times New Roman" w:hAnsi="Times New Roman" w:cs="Times New Roman"/>
                <w:sz w:val="18"/>
                <w:szCs w:val="18"/>
              </w:rPr>
              <w:t>Кавказ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стата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численности, обучающихся в муниципальных общеобразовательных учреждениях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1C5AED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AED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С1=С2/С3х100%;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С1 - доля обучающихся в муниципальных общеобразовательных организациях, занимающихся во вторую (третью) смену;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С2 - численность обучающихся в муниципальных общеобразовательных организациях, занимающихся во вторую (третью) смену;</w:t>
            </w:r>
          </w:p>
          <w:p w:rsidR="00774FED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С3 - общая численность обучающихся в муниципальных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общеобразовательных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сдававших единый государственный экзамен по данным предметам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261D7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D7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У=У1/У2х100%,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 - доля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У1 – количество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774FED" w:rsidRPr="004F3C49" w:rsidRDefault="000D75B4" w:rsidP="00AC4036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У2– общая численность выпускников общеобразовательных организаций, сдававших единый государственный экзамен по данным предметам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30 июня текущего года</w:t>
            </w:r>
          </w:p>
        </w:tc>
      </w:tr>
      <w:tr w:rsidR="000D75B4" w:rsidRPr="004F3C49" w:rsidTr="000D75B4">
        <w:trPr>
          <w:trHeight w:val="446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обучающихся 1-4 классов муниципальных общеобразовательных учреждений, которые получили новогодние подарки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261D7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D7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О1=О2/О3х100%,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О1 - доля обучающихся 1-4 классов муниципальных общеобразовательных организаций, получивших подарки;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О2 - численность обучающихся 1-4 классов муниципальных общеобразовательных организаций, получивших новогодние подарки;</w:t>
            </w:r>
          </w:p>
          <w:p w:rsidR="00686E65" w:rsidRPr="004F3C49" w:rsidRDefault="000D75B4" w:rsidP="003D1DC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О3 - общая численность обучающихся 1- 4 классов муниципальных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30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6,5-18 лет, получающих услуги по дополнительному образованию в автономной некоммерческой организации дополнительного образования «Детский технопарк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 (далее –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 в общей численности обучающихся в общеобразовательных организациях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261D7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D7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/То </w:t>
            </w:r>
            <w:r w:rsidR="00223579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 количество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количество детей в возрасте 6,5-18 лет, обучающихся в общеобразовательных организациях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 текущего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9A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  <w:r w:rsidR="009A0ED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5 до 18 лет, проживающих на территории города Невинномысска и использующих сертификаты дополнительного образования в общем числе детей в возрасте от 5 до 18 лет, проживающих на территории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261D74" w:rsidP="000D75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D7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F25DAC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m:t>С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sz w:val="18"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iCs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m:t>Ч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m:t>серт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iCs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m:t>Ч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m:t>всего</m:t>
                      </m:r>
                    </m:sub>
                  </m:sSub>
                </m:den>
              </m:f>
              <m: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*</m:t>
              </m:r>
              <m: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100%</m:t>
              </m:r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С – доля детей в возрасте от 5 до 18 лет,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проживающих на территории города и</w:t>
            </w: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использующих сертификаты дополнительного образования;</w:t>
            </w:r>
          </w:p>
          <w:p w:rsidR="000D75B4" w:rsidRPr="004F3C49" w:rsidRDefault="00291027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серт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:rsidR="00774FED" w:rsidRPr="004F3C49" w:rsidRDefault="00291027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численность детей в возрасте от 5 до 18 лет, проживающих на территории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5169A4" w:rsidRPr="004F3C49" w:rsidTr="000D75B4">
        <w:tc>
          <w:tcPr>
            <w:tcW w:w="709" w:type="dxa"/>
            <w:shd w:val="clear" w:color="auto" w:fill="auto"/>
          </w:tcPr>
          <w:p w:rsidR="005169A4" w:rsidRPr="004F3C49" w:rsidRDefault="005169A4" w:rsidP="00516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4.1.7</w:t>
            </w:r>
          </w:p>
        </w:tc>
        <w:tc>
          <w:tcPr>
            <w:tcW w:w="3260" w:type="dxa"/>
            <w:shd w:val="clear" w:color="auto" w:fill="auto"/>
          </w:tcPr>
          <w:p w:rsidR="005169A4" w:rsidRPr="005169A4" w:rsidRDefault="005169A4" w:rsidP="0051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993" w:type="dxa"/>
            <w:shd w:val="clear" w:color="auto" w:fill="auto"/>
          </w:tcPr>
          <w:p w:rsidR="005169A4" w:rsidRPr="005169A4" w:rsidRDefault="005169A4" w:rsidP="005169A4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5169A4" w:rsidRPr="004F3C49" w:rsidRDefault="005169A4" w:rsidP="005169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proofErr w:type="gram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proofErr w:type="spellStart"/>
            <w:proofErr w:type="gram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="009F6025"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 /</w:t>
            </w:r>
            <w:proofErr w:type="spellStart"/>
            <w:r w:rsidR="009F6025"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9F6025"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="00223579" w:rsidRPr="0022357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* 100%,</w:t>
            </w:r>
          </w:p>
          <w:p w:rsidR="005169A4" w:rsidRPr="004F3C49" w:rsidRDefault="005169A4" w:rsidP="005169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где:</w:t>
            </w:r>
          </w:p>
          <w:p w:rsidR="005169A4" w:rsidRPr="005169A4" w:rsidRDefault="005169A4" w:rsidP="005169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 xml:space="preserve">- доля советников директора по воспитанию и взаимодействию с детскими общественными объединениями в общеобразовательных </w:t>
            </w:r>
            <w:proofErr w:type="gramStart"/>
            <w:r w:rsidRPr="005169A4">
              <w:rPr>
                <w:rFonts w:ascii="Times New Roman" w:hAnsi="Times New Roman" w:cs="Times New Roman"/>
                <w:sz w:val="18"/>
                <w:szCs w:val="18"/>
              </w:rPr>
              <w:t>организациях</w:t>
            </w:r>
            <w:proofErr w:type="gramEnd"/>
            <w:r w:rsidRPr="005169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5169A4" w:rsidRPr="005169A4" w:rsidRDefault="005169A4" w:rsidP="005169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169A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5169A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5169A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A5EFD" w:rsidRPr="004F3C49" w:rsidRDefault="005169A4" w:rsidP="00516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169A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5169A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5169A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5169A4">
              <w:rPr>
                <w:rFonts w:ascii="Times New Roman" w:hAnsi="Times New Roman" w:cs="Times New Roman"/>
                <w:sz w:val="18"/>
                <w:szCs w:val="18"/>
              </w:rPr>
              <w:t xml:space="preserve"> - число 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5169A4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</w:p>
        </w:tc>
        <w:tc>
          <w:tcPr>
            <w:tcW w:w="1417" w:type="dxa"/>
            <w:shd w:val="clear" w:color="auto" w:fill="auto"/>
          </w:tcPr>
          <w:p w:rsidR="005169A4" w:rsidRDefault="00807894" w:rsidP="005169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текущем году</w:t>
            </w:r>
          </w:p>
          <w:p w:rsidR="00807894" w:rsidRPr="004F3C49" w:rsidRDefault="00807894" w:rsidP="0051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292137" w:rsidRPr="004F3C49" w:rsidRDefault="000D75B4" w:rsidP="00FE6866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2: сохранение и укрепление здоровья обучающихся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667A5D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6,5 до 1</w:t>
            </w:r>
            <w:r w:rsidR="00667A5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лет,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охваченных организованным каникулярным отдыхом и занятостью во внеурочное время, от общей численности обучающихся в системе образования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FD1DC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D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D54A08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Л1=М1/В2*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Л1 - доля детей в возрасте от 6,5 до 1</w:t>
            </w:r>
            <w:r w:rsidR="00667A5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лет, охваченных организованным каникулярным отдыхом, от общей численности обучающихся в системе образования города;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М1 - численность детей в возрасте от 6,5 до 1</w:t>
            </w:r>
            <w:r w:rsidR="00667A5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лет, охваченных организованным каникулярным отдыхом (по данным муниципальных образовательных организаций); </w:t>
            </w:r>
          </w:p>
          <w:p w:rsidR="000429A6" w:rsidRPr="004F3C49" w:rsidRDefault="000D75B4" w:rsidP="00FE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 общая численность обучающихся в системе образования города (данные формы ОО-1)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 конец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календарного года</w:t>
            </w:r>
          </w:p>
        </w:tc>
      </w:tr>
      <w:tr w:rsidR="000D75B4" w:rsidRPr="004F3C49" w:rsidTr="000D75B4">
        <w:trPr>
          <w:trHeight w:val="42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4.2.2.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первой и второй групп здоровья в общей численности обучающихся в муниципальных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FD1DC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DC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D54A08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З1=З2/З*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З1 - доля детей первой и второй групп здоровья; 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З2 - численность детей первой и второй групп здоровья (по данным ОО);</w:t>
            </w:r>
          </w:p>
          <w:p w:rsidR="000429A6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 - общая численность обучающихся в муниципальных общеобразовательных организациях (по данным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D1877" w:rsidRPr="004F3C49" w:rsidTr="000D75B4">
        <w:trPr>
          <w:trHeight w:val="428"/>
        </w:trPr>
        <w:tc>
          <w:tcPr>
            <w:tcW w:w="709" w:type="dxa"/>
            <w:shd w:val="clear" w:color="auto" w:fill="auto"/>
          </w:tcPr>
          <w:p w:rsidR="00CD1877" w:rsidRPr="004F3C49" w:rsidRDefault="00CD1877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4.2.3</w:t>
            </w:r>
          </w:p>
        </w:tc>
        <w:tc>
          <w:tcPr>
            <w:tcW w:w="3260" w:type="dxa"/>
            <w:shd w:val="clear" w:color="auto" w:fill="auto"/>
          </w:tcPr>
          <w:p w:rsidR="00CD1877" w:rsidRPr="004F3C49" w:rsidRDefault="00EC777A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777A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обучающихся 1 - 4 классов муниципальных общеобразовательных учреждений, охваченных бесплатным горячим питанием, на конец календарного года</w:t>
            </w:r>
            <w:r w:rsidRPr="00EC777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C777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993" w:type="dxa"/>
            <w:shd w:val="clear" w:color="auto" w:fill="auto"/>
          </w:tcPr>
          <w:p w:rsidR="00CD1877" w:rsidRPr="004F3C49" w:rsidRDefault="00FD1DC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1DC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</w:tcPr>
          <w:p w:rsidR="00C25F46" w:rsidRPr="00C25F46" w:rsidRDefault="00C25F46" w:rsidP="00C25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1=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2/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D54A08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C25F46" w:rsidRPr="00C25F46" w:rsidRDefault="00C25F46" w:rsidP="00C25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доля обучающихся 1-4 классов муниципальных общеобразовательных организаций, </w:t>
            </w:r>
            <w:r w:rsidR="00EC777A" w:rsidRPr="00EC777A">
              <w:rPr>
                <w:rFonts w:ascii="Times New Roman" w:eastAsia="Times New Roman" w:hAnsi="Times New Roman" w:cs="Times New Roman"/>
                <w:sz w:val="18"/>
                <w:szCs w:val="18"/>
              </w:rPr>
              <w:t>охваченных бесплатным горячим питанием, на конец календарного года</w:t>
            </w:r>
            <w:r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C25F46" w:rsidRPr="00C25F46" w:rsidRDefault="002C1078" w:rsidP="00C25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="00C25F46"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численность обучающихся 1-4 классов муниципальных общеобразовательных организаций, </w:t>
            </w:r>
            <w:r w:rsidR="00EC777A" w:rsidRPr="00EC777A">
              <w:rPr>
                <w:rFonts w:ascii="Times New Roman" w:eastAsia="Times New Roman" w:hAnsi="Times New Roman" w:cs="Times New Roman"/>
                <w:sz w:val="18"/>
                <w:szCs w:val="18"/>
              </w:rPr>
              <w:t>охваченных бесплатным горячим питанием, на конец календарного года</w:t>
            </w:r>
            <w:r w:rsidR="00C25F46"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CD1877" w:rsidRPr="004F3C49" w:rsidRDefault="002C1078" w:rsidP="00FE6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="00C25F46" w:rsidRPr="00C25F46">
              <w:rPr>
                <w:rFonts w:ascii="Times New Roman" w:eastAsia="Times New Roman" w:hAnsi="Times New Roman" w:cs="Times New Roman"/>
                <w:sz w:val="18"/>
                <w:szCs w:val="18"/>
              </w:rPr>
              <w:t>3 - общая численность обучающихся 1- 4 классов муниципальных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CD1877" w:rsidRPr="004F3C49" w:rsidRDefault="00CD1877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429A6" w:rsidRDefault="000D75B4" w:rsidP="00292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51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Задача 3 подпрограммы 2: </w:t>
            </w:r>
            <w:r w:rsidR="00ED51C3" w:rsidRPr="00ED51C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содержания зданий и сооружений общеобразовательных учреждений и учреждений дополнительного образования и благоустройство территорий </w:t>
            </w:r>
          </w:p>
          <w:p w:rsidR="00861D6E" w:rsidRPr="00ED51C3" w:rsidRDefault="00861D6E" w:rsidP="00292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D54A08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организаций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СанПиНа, в общем количестве зданий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FD1DCE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FD1DC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D75B4" w:rsidRPr="004F3C49" w:rsidRDefault="000D75B4" w:rsidP="00D54A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/То </w:t>
            </w:r>
            <w:r w:rsidR="00D54A08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100%, где:</w:t>
            </w:r>
          </w:p>
          <w:p w:rsidR="000D75B4" w:rsidRPr="004F3C49" w:rsidRDefault="000D75B4" w:rsidP="00D5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зданий образовательных организаций в которых выполнены мероприятия, направленные на поддержание и совершенствование материально-технической базы в соответствии с нормами СанПиНа;</w:t>
            </w:r>
          </w:p>
          <w:p w:rsidR="003D1DC4" w:rsidRPr="004F3C49" w:rsidRDefault="000D75B4" w:rsidP="00D5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образовательных организаций, в которых проводились мероприятия, направленные на поддержание и совершенствование материально-технической базы в соответствии</w:t>
            </w:r>
          </w:p>
          <w:p w:rsidR="00292137" w:rsidRPr="004F3C49" w:rsidRDefault="003D1DC4" w:rsidP="00D54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общее количество зданий образовательных организаций</w:t>
            </w:r>
            <w:r w:rsidR="009416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нормами СанПиНа </w:t>
            </w:r>
            <w:r w:rsidR="00FE6866">
              <w:rPr>
                <w:rFonts w:ascii="Times New Roman" w:eastAsia="Times New Roman" w:hAnsi="Times New Roman" w:cs="Times New Roman"/>
                <w:sz w:val="18"/>
                <w:szCs w:val="18"/>
              </w:rPr>
              <w:t>в текущем году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</w:tbl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E6866" w:rsidRPr="00292137" w:rsidRDefault="00FE6866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0D75B4">
      <w:pPr>
        <w:suppressAutoHyphens/>
        <w:spacing w:after="0" w:line="240" w:lineRule="exact"/>
        <w:ind w:left="5954" w:right="-284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F33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CCF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B7304" w:rsidRPr="007C5CCF" w:rsidRDefault="007B730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tabs>
          <w:tab w:val="left" w:pos="5550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7B7304" w:rsidRPr="007C5CCF" w:rsidRDefault="007B730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Невинномысске»</w:t>
      </w:r>
    </w:p>
    <w:p w:rsidR="000D75B4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43" w:type="dxa"/>
        <w:tblInd w:w="108" w:type="dxa"/>
        <w:tblLook w:val="04A0" w:firstRow="1" w:lastRow="0" w:firstColumn="1" w:lastColumn="0" w:noHBand="0" w:noVBand="1"/>
      </w:tblPr>
      <w:tblGrid>
        <w:gridCol w:w="602"/>
        <w:gridCol w:w="3894"/>
        <w:gridCol w:w="1600"/>
        <w:gridCol w:w="1701"/>
        <w:gridCol w:w="1846"/>
      </w:tblGrid>
      <w:tr w:rsidR="005F7E0F" w:rsidTr="005F7E0F">
        <w:trPr>
          <w:trHeight w:val="611"/>
        </w:trPr>
        <w:tc>
          <w:tcPr>
            <w:tcW w:w="602" w:type="dxa"/>
            <w:vMerge w:val="restart"/>
          </w:tcPr>
          <w:p w:rsidR="005F7E0F" w:rsidRPr="00341CEA" w:rsidRDefault="005F7E0F" w:rsidP="000D75B4">
            <w:pPr>
              <w:jc w:val="center"/>
            </w:pPr>
            <w:r w:rsidRPr="00341CEA">
              <w:t>№ п/п</w:t>
            </w:r>
          </w:p>
        </w:tc>
        <w:tc>
          <w:tcPr>
            <w:tcW w:w="3894" w:type="dxa"/>
            <w:vMerge w:val="restart"/>
          </w:tcPr>
          <w:p w:rsidR="005F7E0F" w:rsidRPr="00341CEA" w:rsidRDefault="005F7E0F" w:rsidP="000D75B4">
            <w:pPr>
              <w:jc w:val="center"/>
            </w:pPr>
            <w:r w:rsidRPr="00341CEA">
              <w:t>Цели программы и задачи подпрограмм программы</w:t>
            </w:r>
          </w:p>
        </w:tc>
        <w:tc>
          <w:tcPr>
            <w:tcW w:w="5146" w:type="dxa"/>
            <w:gridSpan w:val="3"/>
            <w:shd w:val="clear" w:color="auto" w:fill="auto"/>
          </w:tcPr>
          <w:p w:rsidR="005F7E0F" w:rsidRDefault="005F7E0F" w:rsidP="005F7E0F">
            <w:pPr>
              <w:jc w:val="center"/>
            </w:pPr>
            <w:r>
              <w:t>Значение весовых коэффициентов, присвоенным целям программы и задачам, подпрограмм по годам</w:t>
            </w:r>
          </w:p>
        </w:tc>
      </w:tr>
      <w:tr w:rsidR="005F7E0F" w:rsidTr="005F7E0F">
        <w:trPr>
          <w:trHeight w:val="475"/>
        </w:trPr>
        <w:tc>
          <w:tcPr>
            <w:tcW w:w="602" w:type="dxa"/>
            <w:vMerge/>
          </w:tcPr>
          <w:p w:rsidR="005F7E0F" w:rsidRPr="00341CEA" w:rsidRDefault="005F7E0F" w:rsidP="000D75B4">
            <w:pPr>
              <w:jc w:val="center"/>
            </w:pPr>
          </w:p>
        </w:tc>
        <w:tc>
          <w:tcPr>
            <w:tcW w:w="3894" w:type="dxa"/>
            <w:vMerge/>
          </w:tcPr>
          <w:p w:rsidR="005F7E0F" w:rsidRPr="00341CEA" w:rsidRDefault="005F7E0F" w:rsidP="000D75B4">
            <w:pPr>
              <w:jc w:val="center"/>
            </w:pPr>
          </w:p>
        </w:tc>
        <w:tc>
          <w:tcPr>
            <w:tcW w:w="1600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1701" w:type="dxa"/>
          </w:tcPr>
          <w:p w:rsidR="005F7E0F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1846" w:type="dxa"/>
          </w:tcPr>
          <w:p w:rsidR="005F7E0F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</w:tr>
      <w:tr w:rsidR="005F7E0F" w:rsidTr="005F7E0F"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</w:t>
            </w:r>
          </w:p>
        </w:tc>
        <w:tc>
          <w:tcPr>
            <w:tcW w:w="3894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</w:t>
            </w:r>
          </w:p>
        </w:tc>
        <w:tc>
          <w:tcPr>
            <w:tcW w:w="1600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846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5F7E0F" w:rsidTr="005F7E0F">
        <w:trPr>
          <w:trHeight w:val="700"/>
        </w:trPr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</w:t>
            </w:r>
          </w:p>
        </w:tc>
        <w:tc>
          <w:tcPr>
            <w:tcW w:w="3894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41CEA"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1600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701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846" w:type="dxa"/>
          </w:tcPr>
          <w:p w:rsidR="005F7E0F" w:rsidRPr="00341CEA" w:rsidRDefault="005F7E0F" w:rsidP="000277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</w:tr>
      <w:tr w:rsidR="005F7E0F" w:rsidTr="005F7E0F">
        <w:trPr>
          <w:trHeight w:val="498"/>
        </w:trPr>
        <w:tc>
          <w:tcPr>
            <w:tcW w:w="602" w:type="dxa"/>
          </w:tcPr>
          <w:p w:rsidR="005F7E0F" w:rsidRPr="00341CEA" w:rsidRDefault="005F7E0F" w:rsidP="000D75B4">
            <w:pPr>
              <w:jc w:val="center"/>
            </w:pPr>
            <w:r w:rsidRPr="00341CEA">
              <w:t>1.1.</w:t>
            </w:r>
          </w:p>
        </w:tc>
        <w:tc>
          <w:tcPr>
            <w:tcW w:w="904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5F7E0F" w:rsidRDefault="00544654" w:rsidP="00FD1DCE">
            <w:pPr>
              <w:jc w:val="center"/>
            </w:pPr>
            <w:r w:rsidRPr="00341CEA">
              <w:t>Подпрограмма 1 «Развитие дошкольного обра</w:t>
            </w:r>
            <w:r w:rsidR="00FD1DCE">
              <w:t>зования в городе Невинномысске»</w:t>
            </w:r>
          </w:p>
        </w:tc>
      </w:tr>
      <w:tr w:rsidR="005F7E0F" w:rsidTr="005F7E0F">
        <w:trPr>
          <w:trHeight w:val="561"/>
        </w:trPr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1.1.1.</w:t>
            </w:r>
          </w:p>
        </w:tc>
        <w:tc>
          <w:tcPr>
            <w:tcW w:w="3894" w:type="dxa"/>
          </w:tcPr>
          <w:p w:rsidR="005F7E0F" w:rsidRPr="00341CEA" w:rsidRDefault="005F7E0F" w:rsidP="000D75B4">
            <w:pPr>
              <w:jc w:val="both"/>
            </w:pPr>
            <w:r w:rsidRPr="00341CEA"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1600" w:type="dxa"/>
          </w:tcPr>
          <w:p w:rsidR="005F7E0F" w:rsidRPr="007C5CCF" w:rsidRDefault="005F7E0F" w:rsidP="00FD1DC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FD1DC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5F7E0F" w:rsidRPr="007C5CCF" w:rsidRDefault="005F7E0F" w:rsidP="00D638CA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D638CA">
              <w:rPr>
                <w:sz w:val="18"/>
                <w:szCs w:val="18"/>
              </w:rPr>
              <w:t>6</w:t>
            </w:r>
          </w:p>
        </w:tc>
        <w:tc>
          <w:tcPr>
            <w:tcW w:w="1846" w:type="dxa"/>
          </w:tcPr>
          <w:p w:rsidR="005F7E0F" w:rsidRPr="007C5CCF" w:rsidRDefault="005F7E0F" w:rsidP="00D638CA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D638CA">
              <w:rPr>
                <w:sz w:val="18"/>
                <w:szCs w:val="18"/>
              </w:rPr>
              <w:t>6</w:t>
            </w:r>
          </w:p>
        </w:tc>
      </w:tr>
      <w:tr w:rsidR="005F7E0F" w:rsidTr="005F7E0F">
        <w:trPr>
          <w:trHeight w:val="858"/>
        </w:trPr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1.1.2.</w:t>
            </w:r>
          </w:p>
        </w:tc>
        <w:tc>
          <w:tcPr>
            <w:tcW w:w="3894" w:type="dxa"/>
          </w:tcPr>
          <w:p w:rsidR="005F7E0F" w:rsidRPr="00341CEA" w:rsidRDefault="005F7E0F" w:rsidP="000D75B4">
            <w:pPr>
              <w:jc w:val="both"/>
            </w:pPr>
            <w:r w:rsidRPr="00341CEA">
              <w:t xml:space="preserve">Задача 2 подпрограммы 1: обеспечение содержания зданий и сооружений муниципальных дошкольных образовательных учреждений </w:t>
            </w:r>
          </w:p>
        </w:tc>
        <w:tc>
          <w:tcPr>
            <w:tcW w:w="1600" w:type="dxa"/>
          </w:tcPr>
          <w:p w:rsidR="005F7E0F" w:rsidRPr="007C5CCF" w:rsidRDefault="005F7E0F" w:rsidP="00FD1DC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  <w:r w:rsidR="00FD1DCE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5F7E0F" w:rsidRPr="007C5CCF" w:rsidRDefault="005F7E0F" w:rsidP="00D638CA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  <w:r w:rsidR="00D638CA">
              <w:rPr>
                <w:sz w:val="18"/>
                <w:szCs w:val="18"/>
              </w:rPr>
              <w:t>4</w:t>
            </w:r>
          </w:p>
        </w:tc>
        <w:tc>
          <w:tcPr>
            <w:tcW w:w="1846" w:type="dxa"/>
          </w:tcPr>
          <w:p w:rsidR="005F7E0F" w:rsidRPr="007C5CCF" w:rsidRDefault="005F7E0F" w:rsidP="00D638CA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  <w:r w:rsidR="00D638CA">
              <w:rPr>
                <w:sz w:val="18"/>
                <w:szCs w:val="18"/>
              </w:rPr>
              <w:t>4</w:t>
            </w:r>
          </w:p>
        </w:tc>
      </w:tr>
      <w:tr w:rsidR="005F7E0F" w:rsidTr="005F7E0F">
        <w:trPr>
          <w:trHeight w:val="410"/>
        </w:trPr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1.2.</w:t>
            </w:r>
          </w:p>
        </w:tc>
        <w:tc>
          <w:tcPr>
            <w:tcW w:w="904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5F7E0F" w:rsidRDefault="00E91E79" w:rsidP="00FD1DCE">
            <w:pPr>
              <w:jc w:val="center"/>
            </w:pPr>
            <w:r w:rsidRPr="00341CEA">
              <w:t>Подпрограмма 2 «Развитие общего и дополнительного образования в городе Невинномысске»</w:t>
            </w:r>
          </w:p>
        </w:tc>
      </w:tr>
      <w:tr w:rsidR="005F7E0F" w:rsidTr="005F7E0F"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1.2.1.</w:t>
            </w:r>
          </w:p>
        </w:tc>
        <w:tc>
          <w:tcPr>
            <w:tcW w:w="3894" w:type="dxa"/>
          </w:tcPr>
          <w:p w:rsidR="005F7E0F" w:rsidRPr="00341CEA" w:rsidRDefault="005F7E0F" w:rsidP="000D75B4">
            <w:pPr>
              <w:jc w:val="both"/>
            </w:pPr>
            <w:r w:rsidRPr="00341CEA"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1600" w:type="dxa"/>
          </w:tcPr>
          <w:p w:rsidR="005F7E0F" w:rsidRDefault="005F7E0F" w:rsidP="00FD1DCE">
            <w:pPr>
              <w:jc w:val="center"/>
            </w:pPr>
            <w:r>
              <w:t>0,</w:t>
            </w:r>
            <w:r w:rsidR="00FD1DCE">
              <w:t>63</w:t>
            </w:r>
          </w:p>
        </w:tc>
        <w:tc>
          <w:tcPr>
            <w:tcW w:w="1701" w:type="dxa"/>
          </w:tcPr>
          <w:p w:rsidR="005F7E0F" w:rsidRDefault="005F7E0F" w:rsidP="004073DF">
            <w:pPr>
              <w:jc w:val="center"/>
            </w:pPr>
            <w:r>
              <w:t>0,8</w:t>
            </w:r>
            <w:r w:rsidR="004073DF">
              <w:t>4</w:t>
            </w:r>
          </w:p>
        </w:tc>
        <w:tc>
          <w:tcPr>
            <w:tcW w:w="1846" w:type="dxa"/>
          </w:tcPr>
          <w:p w:rsidR="005F7E0F" w:rsidRDefault="005F7E0F" w:rsidP="004073DF">
            <w:pPr>
              <w:jc w:val="center"/>
            </w:pPr>
            <w:r>
              <w:t>0,8</w:t>
            </w:r>
            <w:r w:rsidR="004073DF">
              <w:t>4</w:t>
            </w:r>
          </w:p>
        </w:tc>
      </w:tr>
      <w:tr w:rsidR="005F7E0F" w:rsidTr="005F7E0F"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1.2.2.</w:t>
            </w:r>
          </w:p>
        </w:tc>
        <w:tc>
          <w:tcPr>
            <w:tcW w:w="3894" w:type="dxa"/>
          </w:tcPr>
          <w:p w:rsidR="005F7E0F" w:rsidRPr="00FD1DCE" w:rsidRDefault="005F7E0F" w:rsidP="000D75B4">
            <w:pPr>
              <w:jc w:val="both"/>
            </w:pPr>
            <w:r w:rsidRPr="00FD1DCE">
              <w:t>Задача 2 подпрограммы 2: сохранение и укрепление здоровья обучающихся</w:t>
            </w:r>
          </w:p>
        </w:tc>
        <w:tc>
          <w:tcPr>
            <w:tcW w:w="1600" w:type="dxa"/>
          </w:tcPr>
          <w:p w:rsidR="005F7E0F" w:rsidRDefault="005F7E0F" w:rsidP="00FD1DCE">
            <w:pPr>
              <w:jc w:val="center"/>
            </w:pPr>
            <w:r>
              <w:t>0,1</w:t>
            </w:r>
            <w:r w:rsidR="00FD1DCE">
              <w:t>1</w:t>
            </w:r>
          </w:p>
        </w:tc>
        <w:tc>
          <w:tcPr>
            <w:tcW w:w="1701" w:type="dxa"/>
          </w:tcPr>
          <w:p w:rsidR="005F7E0F" w:rsidRDefault="005F7E0F" w:rsidP="00EF6962">
            <w:pPr>
              <w:jc w:val="center"/>
            </w:pPr>
            <w:r>
              <w:t>0,1</w:t>
            </w:r>
            <w:r w:rsidR="00EF6962">
              <w:t>5</w:t>
            </w:r>
          </w:p>
        </w:tc>
        <w:tc>
          <w:tcPr>
            <w:tcW w:w="1846" w:type="dxa"/>
          </w:tcPr>
          <w:p w:rsidR="005F7E0F" w:rsidRDefault="005F7E0F" w:rsidP="00EF6962">
            <w:pPr>
              <w:jc w:val="center"/>
            </w:pPr>
            <w:r>
              <w:t>0,1</w:t>
            </w:r>
            <w:r w:rsidR="00EF6962">
              <w:t>5</w:t>
            </w:r>
          </w:p>
        </w:tc>
      </w:tr>
      <w:tr w:rsidR="005F7E0F" w:rsidTr="005F7E0F">
        <w:tc>
          <w:tcPr>
            <w:tcW w:w="602" w:type="dxa"/>
          </w:tcPr>
          <w:p w:rsidR="005F7E0F" w:rsidRPr="00341CEA" w:rsidRDefault="005F7E0F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1.2.3.</w:t>
            </w:r>
          </w:p>
        </w:tc>
        <w:tc>
          <w:tcPr>
            <w:tcW w:w="3894" w:type="dxa"/>
          </w:tcPr>
          <w:p w:rsidR="005F7E0F" w:rsidRPr="00FD1DCE" w:rsidRDefault="005F7E0F" w:rsidP="000D75B4">
            <w:pPr>
              <w:jc w:val="both"/>
            </w:pPr>
            <w:r w:rsidRPr="00FD1DCE">
              <w:t xml:space="preserve">Задача 3 подпрограммы 2: </w:t>
            </w:r>
            <w:r w:rsidR="00EF6962" w:rsidRPr="00FD1DCE">
              <w:t>обеспечение содержания зданий и сооружений общеобразовательных учреждений и учреждений дополнительного образования и благоустройство территорий</w:t>
            </w:r>
          </w:p>
        </w:tc>
        <w:tc>
          <w:tcPr>
            <w:tcW w:w="1600" w:type="dxa"/>
          </w:tcPr>
          <w:p w:rsidR="005F7E0F" w:rsidRDefault="00C80618" w:rsidP="00FD1DCE">
            <w:pPr>
              <w:jc w:val="center"/>
            </w:pPr>
            <w:r>
              <w:t>0,</w:t>
            </w:r>
            <w:r w:rsidR="00FD1DCE">
              <w:t>26</w:t>
            </w:r>
          </w:p>
        </w:tc>
        <w:tc>
          <w:tcPr>
            <w:tcW w:w="1701" w:type="dxa"/>
          </w:tcPr>
          <w:p w:rsidR="005F7E0F" w:rsidRDefault="005F7E0F" w:rsidP="004073DF">
            <w:pPr>
              <w:jc w:val="center"/>
            </w:pPr>
            <w:r>
              <w:t>0,0</w:t>
            </w:r>
            <w:r w:rsidR="004073DF">
              <w:t>1</w:t>
            </w:r>
          </w:p>
        </w:tc>
        <w:tc>
          <w:tcPr>
            <w:tcW w:w="1846" w:type="dxa"/>
          </w:tcPr>
          <w:p w:rsidR="005F7E0F" w:rsidRDefault="005F7E0F" w:rsidP="004073DF">
            <w:pPr>
              <w:jc w:val="center"/>
            </w:pPr>
            <w:r>
              <w:t>0,0</w:t>
            </w:r>
            <w:r w:rsidR="004073DF">
              <w:t>1</w:t>
            </w:r>
          </w:p>
        </w:tc>
      </w:tr>
    </w:tbl>
    <w:p w:rsidR="000D75B4" w:rsidRPr="007C5CCF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55B2" w:rsidRDefault="003455B2" w:rsidP="003455B2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CB68A5" w:rsidRDefault="00CB68A5" w:rsidP="003455B2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B2080" w:rsidRDefault="004B2080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4B2080" w:rsidSect="00101214">
          <w:headerReference w:type="default" r:id="rId19"/>
          <w:pgSz w:w="11906" w:h="16838"/>
          <w:pgMar w:top="1134" w:right="566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7B7304" w:rsidRPr="000D75B4" w:rsidRDefault="007B730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  <w:bookmarkStart w:id="0" w:name="P2814"/>
      <w:bookmarkEnd w:id="0"/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</w:t>
      </w:r>
    </w:p>
    <w:p w:rsidR="007B7304" w:rsidRPr="003029F0" w:rsidRDefault="007B730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«Развитие дошкольного образования в городе Невинномысске» муниципальной программы «Развитие образования в городе Невинномысске»</w:t>
      </w:r>
    </w:p>
    <w:p w:rsidR="000D75B4" w:rsidRPr="003029F0" w:rsidRDefault="000D75B4" w:rsidP="000D75B4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pStyle w:val="ConsPlusNormal"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ПАСПОРТ</w:t>
      </w:r>
    </w:p>
    <w:p w:rsidR="007B7304" w:rsidRPr="000D75B4" w:rsidRDefault="007B7304" w:rsidP="000D75B4">
      <w:pPr>
        <w:pStyle w:val="ConsPlusNormal"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7B730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дошкольного образования в городе</w:t>
      </w:r>
    </w:p>
    <w:p w:rsidR="000D75B4" w:rsidRPr="000D75B4" w:rsidRDefault="000D75B4" w:rsidP="007B730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Невинномысске» муниципальной программы «Развитие</w:t>
      </w:r>
    </w:p>
    <w:p w:rsidR="000D75B4" w:rsidRPr="000D75B4" w:rsidRDefault="000D75B4" w:rsidP="007B730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образования в городе Невинномысске»</w:t>
      </w:r>
    </w:p>
    <w:p w:rsid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7EA" w:rsidRPr="000D75B4" w:rsidRDefault="005B77EA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дошкольного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0D75B4">
        <w:tc>
          <w:tcPr>
            <w:tcW w:w="3402" w:type="dxa"/>
          </w:tcPr>
          <w:p w:rsidR="005B77EA" w:rsidRDefault="005B77EA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16" w:type="dxa"/>
          </w:tcPr>
          <w:p w:rsidR="005B77EA" w:rsidRDefault="005B77EA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дошкольные образовательные учреждения (далее - МДОУ), частное дошкольное образовательное учреждение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дошкольного образования;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МДОУ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774FED" w:rsidP="00FD1D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олядетодней</w:t>
            </w:r>
            <w:proofErr w:type="spellEnd"/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возраста;</w:t>
            </w:r>
          </w:p>
          <w:p w:rsidR="00DC0FE2" w:rsidRPr="000D75B4" w:rsidRDefault="00DC0FE2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786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МДОУ, в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выполнены мероприятия по совершенствованию материально-технической базы</w:t>
            </w:r>
            <w:r w:rsidR="00786D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Default="005B77EA" w:rsidP="005B77EA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дошкольным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D75B4"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образовательными учрежден</w:t>
            </w:r>
            <w:r w:rsidR="00FD1DCE">
              <w:rPr>
                <w:rFonts w:ascii="Times New Roman" w:eastAsia="Times New Roman" w:hAnsi="Times New Roman" w:cs="Times New Roman"/>
                <w:sz w:val="28"/>
                <w:szCs w:val="28"/>
              </w:rPr>
              <w:t>иями</w:t>
            </w:r>
            <w:r w:rsidR="00786D4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86D4C" w:rsidRDefault="00786D4C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92CAB" w:rsidRDefault="00A745BC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392CAB" w:rsidRPr="00A745BC">
              <w:rPr>
                <w:rFonts w:ascii="Times New Roman" w:eastAsia="Times New Roman" w:hAnsi="Times New Roman" w:cs="Times New Roman"/>
                <w:sz w:val="28"/>
                <w:szCs w:val="28"/>
              </w:rPr>
              <w:t>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  <w:r w:rsidR="00CB773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B773D" w:rsidRDefault="00CB773D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773D" w:rsidRPr="00A745BC" w:rsidRDefault="00CB773D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CB77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оля детей в возрасте от 1 до 7 лет </w:t>
            </w:r>
            <w:proofErr w:type="gramStart"/>
            <w:r w:rsidRPr="00CB773D">
              <w:rPr>
                <w:rFonts w:ascii="Times New Roman" w:eastAsia="Times New Roman" w:hAnsi="Times New Roman" w:cs="Times New Roman"/>
                <w:sz w:val="28"/>
                <w:szCs w:val="28"/>
              </w:rPr>
              <w:t>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</w:t>
            </w:r>
            <w:proofErr w:type="gramEnd"/>
            <w:r w:rsidRPr="00CB77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01 января текущего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D75B4" w:rsidRPr="000D75B4" w:rsidTr="000D75B4">
        <w:tc>
          <w:tcPr>
            <w:tcW w:w="3402" w:type="dxa"/>
          </w:tcPr>
          <w:p w:rsidR="005B77EA" w:rsidRDefault="005B77EA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подпрограммы</w:t>
            </w:r>
          </w:p>
        </w:tc>
        <w:tc>
          <w:tcPr>
            <w:tcW w:w="6016" w:type="dxa"/>
          </w:tcPr>
          <w:p w:rsidR="005B77EA" w:rsidRDefault="005B77EA" w:rsidP="000301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301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301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0301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0D75B4" w:rsidRPr="000D75B4" w:rsidTr="000D75B4">
        <w:tc>
          <w:tcPr>
            <w:tcW w:w="3402" w:type="dxa"/>
          </w:tcPr>
          <w:p w:rsidR="005B77EA" w:rsidRDefault="005B77EA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16" w:type="dxa"/>
          </w:tcPr>
          <w:p w:rsidR="005B77EA" w:rsidRDefault="005B77EA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342D5C" w:rsidRPr="00342D5C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A213AB">
              <w:rPr>
                <w:rFonts w:ascii="Times New Roman" w:hAnsi="Times New Roman" w:cs="Times New Roman"/>
                <w:sz w:val="28"/>
                <w:szCs w:val="28"/>
              </w:rPr>
              <w:t>8482</w:t>
            </w:r>
            <w:r w:rsidR="00342D5C" w:rsidRPr="00342D5C">
              <w:rPr>
                <w:rFonts w:ascii="Times New Roman" w:hAnsi="Times New Roman" w:cs="Times New Roman"/>
                <w:sz w:val="28"/>
                <w:szCs w:val="28"/>
              </w:rPr>
              <w:t>99,</w:t>
            </w:r>
            <w:r w:rsidR="00A213AB">
              <w:rPr>
                <w:rFonts w:ascii="Times New Roman" w:hAnsi="Times New Roman" w:cs="Times New Roman"/>
                <w:sz w:val="28"/>
                <w:szCs w:val="28"/>
              </w:rPr>
              <w:t xml:space="preserve">47 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источникам финансового обеспечения:</w:t>
            </w:r>
          </w:p>
          <w:p w:rsidR="000D75B4" w:rsidRPr="008B268D" w:rsidRDefault="003E1FC1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бюджет Ставропольского</w:t>
            </w:r>
            <w:r w:rsidR="000D75B4"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 края – </w:t>
            </w:r>
            <w:r w:rsidR="00342D5C" w:rsidRPr="00342D5C">
              <w:rPr>
                <w:rFonts w:ascii="Times New Roman" w:hAnsi="Times New Roman" w:cs="Times New Roman"/>
                <w:sz w:val="28"/>
                <w:szCs w:val="28"/>
              </w:rPr>
              <w:t>1 204 214,16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342D5C">
              <w:rPr>
                <w:rFonts w:ascii="Times New Roman" w:hAnsi="Times New Roman" w:cs="Times New Roman"/>
                <w:sz w:val="28"/>
                <w:szCs w:val="28"/>
              </w:rPr>
              <w:t>399 779,86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 w:rsidR="00342D5C">
              <w:rPr>
                <w:rFonts w:ascii="Times New Roman" w:hAnsi="Times New Roman" w:cs="Times New Roman"/>
                <w:sz w:val="28"/>
                <w:szCs w:val="28"/>
              </w:rPr>
              <w:t>–402 217,15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F7E0F" w:rsidRPr="008B268D" w:rsidRDefault="005F7E0F" w:rsidP="005F7E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в 2028 году -</w:t>
            </w:r>
            <w:r w:rsidR="00342D5C">
              <w:rPr>
                <w:rFonts w:ascii="Times New Roman" w:hAnsi="Times New Roman" w:cs="Times New Roman"/>
                <w:sz w:val="28"/>
                <w:szCs w:val="28"/>
              </w:rPr>
              <w:t xml:space="preserve"> 402 217,15</w:t>
            </w:r>
            <w:r w:rsidR="00FC147C"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42D5C" w:rsidRPr="00342D5C" w:rsidRDefault="000D75B4" w:rsidP="00342D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бюджет города –</w:t>
            </w:r>
            <w:r w:rsidR="00342D5C" w:rsidRPr="00342D5C">
              <w:rPr>
                <w:rFonts w:ascii="Times New Roman" w:hAnsi="Times New Roman" w:cs="Times New Roman"/>
                <w:sz w:val="28"/>
                <w:szCs w:val="28"/>
              </w:rPr>
              <w:t>1 6</w:t>
            </w:r>
            <w:r w:rsidR="004620C0">
              <w:rPr>
                <w:rFonts w:ascii="Times New Roman" w:hAnsi="Times New Roman" w:cs="Times New Roman"/>
                <w:sz w:val="28"/>
                <w:szCs w:val="28"/>
              </w:rPr>
              <w:t>44085</w:t>
            </w:r>
            <w:r w:rsidR="00342D5C" w:rsidRPr="00342D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620C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2026 году – </w:t>
            </w:r>
            <w:r w:rsidR="004620C0">
              <w:rPr>
                <w:rFonts w:ascii="Times New Roman" w:hAnsi="Times New Roman" w:cs="Times New Roman"/>
                <w:sz w:val="28"/>
                <w:szCs w:val="28"/>
              </w:rPr>
              <w:t>581 812,75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D75B4" w:rsidRPr="008B268D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342D5C">
              <w:rPr>
                <w:rFonts w:ascii="Times New Roman" w:hAnsi="Times New Roman" w:cs="Times New Roman"/>
                <w:sz w:val="28"/>
                <w:szCs w:val="28"/>
              </w:rPr>
              <w:t>531 136,28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F7E0F" w:rsidRPr="000D75B4" w:rsidRDefault="005F7E0F" w:rsidP="00D9430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в 2028</w:t>
            </w:r>
            <w:r w:rsidR="00350FF1" w:rsidRPr="008B268D">
              <w:rPr>
                <w:rFonts w:ascii="Times New Roman" w:hAnsi="Times New Roman" w:cs="Times New Roman"/>
                <w:sz w:val="28"/>
                <w:szCs w:val="28"/>
              </w:rPr>
              <w:t xml:space="preserve"> году –</w:t>
            </w:r>
            <w:r w:rsidR="00342D5C">
              <w:rPr>
                <w:rFonts w:ascii="Times New Roman" w:hAnsi="Times New Roman" w:cs="Times New Roman"/>
                <w:sz w:val="28"/>
                <w:szCs w:val="28"/>
              </w:rPr>
              <w:t xml:space="preserve"> 531 136,28</w:t>
            </w:r>
            <w:r w:rsidR="00FC147C" w:rsidRPr="008B268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Pr="008B268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D75B4" w:rsidRPr="000D75B4" w:rsidTr="000D75B4">
        <w:tc>
          <w:tcPr>
            <w:tcW w:w="3402" w:type="dxa"/>
          </w:tcPr>
          <w:p w:rsidR="005B77EA" w:rsidRDefault="005B77EA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16" w:type="dxa"/>
          </w:tcPr>
          <w:p w:rsidR="005B77EA" w:rsidRDefault="005B77EA" w:rsidP="00420F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420F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от 1 года до 6 лет</w:t>
            </w:r>
            <w:r w:rsidR="00D54A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получающих дошкольную образовательную услугу и (или) услуги по их содержанию в МДОУ на уровне не менее </w:t>
            </w:r>
            <w:r w:rsidR="00D94498">
              <w:rPr>
                <w:rFonts w:ascii="Times New Roman" w:hAnsi="Times New Roman" w:cs="Times New Roman"/>
                <w:sz w:val="28"/>
                <w:szCs w:val="28"/>
              </w:rPr>
              <w:t>69,0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детодней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 на конец календарного года до 65,5%;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родителям которых выплачивается компенсация части родительской платы в общей численности детей дошкольного возраста, не менее 86,00%;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786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рост обеспеченности дошкольными образовательными учреждениями, до </w:t>
            </w:r>
            <w:r w:rsidR="00786D4C">
              <w:rPr>
                <w:rFonts w:ascii="Times New Roman" w:hAnsi="Times New Roman" w:cs="Times New Roman"/>
                <w:sz w:val="28"/>
                <w:szCs w:val="28"/>
              </w:rPr>
              <w:t>939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мест на 1000 детей;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Default="000D75B4" w:rsidP="009317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совершенствовани</w:t>
            </w:r>
            <w:r w:rsidR="00D00D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</w:t>
            </w:r>
            <w:r w:rsidR="00D00DC3">
              <w:rPr>
                <w:rFonts w:ascii="Times New Roman" w:hAnsi="Times New Roman" w:cs="Times New Roman"/>
                <w:sz w:val="28"/>
                <w:szCs w:val="28"/>
              </w:rPr>
              <w:t xml:space="preserve"> МБДОУ</w:t>
            </w:r>
            <w:r w:rsidR="009317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3176C" w:rsidRDefault="0093176C" w:rsidP="009317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6C" w:rsidRPr="000D75B4" w:rsidRDefault="0093176C" w:rsidP="009317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сохранению доли</w:t>
            </w:r>
            <w:r w:rsidRPr="0093176C">
              <w:rPr>
                <w:rFonts w:ascii="Times New Roman" w:hAnsi="Times New Roman" w:cs="Times New Roman"/>
                <w:sz w:val="28"/>
                <w:szCs w:val="28"/>
              </w:rPr>
              <w:t xml:space="preserve"> детей в возрасте от 1 до 7 лет </w:t>
            </w:r>
            <w:proofErr w:type="gramStart"/>
            <w:r w:rsidRPr="0093176C">
              <w:rPr>
                <w:rFonts w:ascii="Times New Roman" w:hAnsi="Times New Roman" w:cs="Times New Roman"/>
                <w:sz w:val="28"/>
                <w:szCs w:val="28"/>
              </w:rPr>
              <w:t>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</w:t>
            </w:r>
            <w:proofErr w:type="gramEnd"/>
            <w:r w:rsidRPr="0093176C">
              <w:rPr>
                <w:rFonts w:ascii="Times New Roman" w:hAnsi="Times New Roman" w:cs="Times New Roman"/>
                <w:sz w:val="28"/>
                <w:szCs w:val="28"/>
              </w:rPr>
              <w:t xml:space="preserve"> на 01 января текущего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0D75B4" w:rsidRPr="000D75B4" w:rsidRDefault="00D00DC3" w:rsidP="00420FAC">
      <w:pPr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доли </w:t>
      </w:r>
      <w:r w:rsidR="0093176C" w:rsidRPr="0093176C">
        <w:rPr>
          <w:rFonts w:ascii="Times New Roman" w:hAnsi="Times New Roman" w:cs="Times New Roman"/>
          <w:sz w:val="28"/>
          <w:szCs w:val="28"/>
        </w:rPr>
        <w:t xml:space="preserve">муниципальных дошкольных образовательных </w:t>
      </w:r>
      <w:proofErr w:type="gramStart"/>
      <w:r w:rsidR="0093176C" w:rsidRPr="0093176C">
        <w:rPr>
          <w:rFonts w:ascii="Times New Roman" w:hAnsi="Times New Roman" w:cs="Times New Roman"/>
          <w:sz w:val="28"/>
          <w:szCs w:val="28"/>
        </w:rPr>
        <w:t>учреждени</w:t>
      </w:r>
      <w:r w:rsidR="0093176C"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="0093176C" w:rsidRPr="0093176C">
        <w:rPr>
          <w:rFonts w:ascii="Times New Roman" w:hAnsi="Times New Roman" w:cs="Times New Roman"/>
          <w:sz w:val="28"/>
          <w:szCs w:val="28"/>
        </w:rPr>
        <w:t>, здания которых находятся в аварийном состоянии и</w:t>
      </w:r>
      <w:r>
        <w:rPr>
          <w:rFonts w:ascii="Times New Roman" w:hAnsi="Times New Roman" w:cs="Times New Roman"/>
          <w:sz w:val="28"/>
          <w:szCs w:val="28"/>
        </w:rPr>
        <w:t>ли требуют капитального ремонта</w:t>
      </w:r>
      <w:r w:rsidR="00941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3%</w:t>
      </w:r>
      <w:r w:rsidR="0093176C">
        <w:rPr>
          <w:rFonts w:ascii="Times New Roman" w:hAnsi="Times New Roman" w:cs="Times New Roman"/>
          <w:sz w:val="28"/>
          <w:szCs w:val="28"/>
        </w:rPr>
        <w:t>.</w:t>
      </w: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786D4C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86D4C">
        <w:rPr>
          <w:rFonts w:ascii="Times New Roman" w:hAnsi="Times New Roman" w:cs="Times New Roman"/>
          <w:b w:val="0"/>
          <w:sz w:val="28"/>
          <w:szCs w:val="28"/>
        </w:rPr>
        <w:t>Характеристика основных мероприятий подпрограммы</w:t>
      </w:r>
    </w:p>
    <w:p w:rsidR="000D75B4" w:rsidRPr="00786D4C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856A68">
      <w:pPr>
        <w:pStyle w:val="a4"/>
        <w:ind w:left="0" w:firstLine="567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56A68">
      <w:pPr>
        <w:pStyle w:val="a4"/>
        <w:tabs>
          <w:tab w:val="left" w:pos="993"/>
        </w:tabs>
        <w:ind w:left="0" w:firstLine="567"/>
        <w:rPr>
          <w:sz w:val="28"/>
          <w:szCs w:val="28"/>
        </w:rPr>
      </w:pPr>
      <w:r w:rsidRPr="000D75B4">
        <w:rPr>
          <w:sz w:val="28"/>
          <w:szCs w:val="28"/>
        </w:rPr>
        <w:tab/>
        <w:t xml:space="preserve">Основное мероприятие 1: обеспечение государственных гарантий реализации прав на получение общедоступного и бесплатного дошкольного </w:t>
      </w:r>
      <w:r w:rsidRPr="000D75B4">
        <w:rPr>
          <w:sz w:val="28"/>
          <w:szCs w:val="28"/>
        </w:rPr>
        <w:lastRenderedPageBreak/>
        <w:t>образования в муниципальных и частных дошкольных образовательных организациях.</w:t>
      </w:r>
    </w:p>
    <w:p w:rsidR="000D75B4" w:rsidRPr="000D75B4" w:rsidRDefault="000D75B4" w:rsidP="00856A6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Финансовое обеспечение государственных гарантий реализации прав на получение общедоступного и бесплатного дошкольного образования в МДОУ и ЧДОУ осуществляется путем предоставления органами государственной власти Ставропольского края субвенции, включая расходы на оплату труда, приобретение учебников, учебных пособий, средств обучения, игр, игрушек в соответствии с нормативами, определяемыми органами государственной власти Ставропольского края (</w:t>
      </w:r>
      <w:hyperlink r:id="rId20" w:history="1">
        <w:r w:rsidRPr="000D75B4">
          <w:rPr>
            <w:sz w:val="28"/>
            <w:szCs w:val="28"/>
          </w:rPr>
          <w:t>пункты 3</w:t>
        </w:r>
      </w:hyperlink>
      <w:r w:rsidRPr="000D75B4">
        <w:rPr>
          <w:sz w:val="28"/>
          <w:szCs w:val="28"/>
        </w:rPr>
        <w:t xml:space="preserve">, </w:t>
      </w:r>
      <w:hyperlink r:id="rId21" w:history="1">
        <w:r w:rsidRPr="000D75B4">
          <w:rPr>
            <w:sz w:val="28"/>
            <w:szCs w:val="28"/>
          </w:rPr>
          <w:t>6 части 1 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2" w:history="1">
        <w:r w:rsidRPr="000D75B4">
          <w:rPr>
            <w:sz w:val="28"/>
            <w:szCs w:val="28"/>
          </w:rPr>
          <w:t>Законом</w:t>
        </w:r>
      </w:hyperlink>
      <w:r w:rsidRPr="000D75B4">
        <w:rPr>
          <w:sz w:val="28"/>
          <w:szCs w:val="28"/>
        </w:rPr>
        <w:t xml:space="preserve"> Ставропольского края от 08 июля 2010 г.        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обучению детей-инвалидов на дому» органы местного самоуправления муниципальных районов и городских округов в Ставропольском крае наделяются отдельными государственными полномочиями, состоящими в обеспечении с согласия родителей (законных представителей) обучения по основной общеобразовательной или индивидуальной программе дошкольного образования на дому детей-инвалидов, которые по состоянию здоровья не имеют возможности получать воспитание и обучение в общих или специальных дошкольных образовательных учреждениях.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3" w:history="1">
        <w:r w:rsidRPr="000D75B4">
          <w:rPr>
            <w:sz w:val="28"/>
            <w:szCs w:val="28"/>
          </w:rPr>
          <w:t>пунктом 1 части 2 статьи 5</w:t>
        </w:r>
      </w:hyperlink>
      <w:r w:rsidRPr="000D75B4">
        <w:rPr>
          <w:sz w:val="28"/>
          <w:szCs w:val="28"/>
        </w:rPr>
        <w:t xml:space="preserve"> указанного </w:t>
      </w:r>
      <w:r w:rsidR="008C6482">
        <w:rPr>
          <w:sz w:val="28"/>
          <w:szCs w:val="28"/>
        </w:rPr>
        <w:t>З</w:t>
      </w:r>
      <w:r w:rsidRPr="000D75B4">
        <w:rPr>
          <w:sz w:val="28"/>
          <w:szCs w:val="28"/>
        </w:rPr>
        <w:t>акона органы государственной власти Ставропольского края обеспечивают передачу органам местного самоуправления финансовых средств и материальных ресурсов, необходимых для осуществления ими отдельных государственных полномочий.</w:t>
      </w:r>
    </w:p>
    <w:p w:rsidR="00437F27" w:rsidRDefault="000D75B4" w:rsidP="00437F27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</w:t>
      </w:r>
      <w:r w:rsidR="00437F27">
        <w:rPr>
          <w:sz w:val="28"/>
          <w:szCs w:val="28"/>
        </w:rPr>
        <w:t>сации части родительской платы.</w:t>
      </w:r>
    </w:p>
    <w:p w:rsidR="00437F27" w:rsidRDefault="000D75B4" w:rsidP="001463A0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437F27">
        <w:rPr>
          <w:sz w:val="28"/>
          <w:szCs w:val="28"/>
        </w:rPr>
        <w:t xml:space="preserve">Размер компенсации устанавливается законами и иными нормативными правовыми актами субъектов Российской Федерации и не должен быть менее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50% размера такой платы на второго ребенка, не менее 70% размера такой платы на третьего ребенка и последующих детей. </w:t>
      </w:r>
      <w:r w:rsidR="00437F27" w:rsidRPr="00437F27">
        <w:rPr>
          <w:sz w:val="28"/>
          <w:szCs w:val="28"/>
        </w:rPr>
        <w:t xml:space="preserve">Родителям (законным представителям) детей участников специальной военной операции, проводимой на территориях Украины, Донецкой Народной Республики и Луганской Народной Республики с 24 февраля 2022 года и на территориях Запорожской области и Херсонской области с 30 сентября 2022 года (далее соответственно - участники специальной военной операции, специальная военная операция), а </w:t>
      </w:r>
      <w:r w:rsidR="00437F27" w:rsidRPr="00437F27">
        <w:rPr>
          <w:sz w:val="28"/>
          <w:szCs w:val="28"/>
        </w:rPr>
        <w:lastRenderedPageBreak/>
        <w:t>также участников специальной военной операции, погибших при выполнении задач в ходе специальной военной операции или умерших вследствие увечья (ранения, травмы, контузии), полученного при выполнении задач в ходе специальной военной операции, предоставляется мера социальной поддержки на таких детей, в виде компенсации, выплачиваемой на каждого ребенка, в размере 100 процентов размера родительской платы, установленного учредителями таких организаций.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(</w:t>
      </w:r>
      <w:hyperlink r:id="rId24" w:history="1">
        <w:r w:rsidRPr="000D75B4">
          <w:rPr>
            <w:sz w:val="28"/>
            <w:szCs w:val="28"/>
          </w:rPr>
          <w:t>часть 5 статьи 65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3: создание условий для осуществления присмотра и ухода за детьми.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5" w:history="1">
        <w:r w:rsidRPr="000D75B4">
          <w:rPr>
            <w:sz w:val="28"/>
            <w:szCs w:val="28"/>
          </w:rPr>
          <w:t>частью 1 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 к полномочиям органов местного самоуправления муниципальных районов и городских округов в сфере образования относится создание условий для осуществления присмотра и ухода за детьми, содержания детей в муниципальных образовательных учреждениях, что требует финансирования.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За счет средств бюджета города осуществляется оплата труда обслуживающего персонала, оплата коммунальных услуг, договорных обязательств по обеспечению требований пожарной безопасности и антитеррористической защищенности МДОУ, санитарных норм и правил, питания воспитанников.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5: совершенствование материально-технической базы зданий муниципальных дошкольных образовательных организаций.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в текущем году;</w:t>
      </w:r>
    </w:p>
    <w:p w:rsidR="000D75B4" w:rsidRPr="008658B7" w:rsidRDefault="000D75B4" w:rsidP="008658B7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6: </w:t>
      </w:r>
      <w:r w:rsidRPr="008658B7">
        <w:rPr>
          <w:sz w:val="28"/>
          <w:szCs w:val="28"/>
        </w:rPr>
        <w:t>содержание 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0D75B4" w:rsidRDefault="000D75B4" w:rsidP="008658B7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 xml:space="preserve">Показатель достижения мероприятия - содержание </w:t>
      </w:r>
      <w:r w:rsidRPr="008658B7">
        <w:rPr>
          <w:sz w:val="28"/>
          <w:szCs w:val="28"/>
        </w:rPr>
        <w:t>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3A0D62" w:rsidRDefault="00BF0111" w:rsidP="00015597">
      <w:pPr>
        <w:pStyle w:val="a4"/>
        <w:tabs>
          <w:tab w:val="left" w:pos="993"/>
        </w:tabs>
        <w:ind w:left="284" w:firstLine="567"/>
        <w:rPr>
          <w:bCs/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</w:t>
      </w:r>
      <w:r w:rsidR="00941639">
        <w:rPr>
          <w:sz w:val="28"/>
          <w:szCs w:val="28"/>
        </w:rPr>
        <w:t>12</w:t>
      </w:r>
      <w:r w:rsidR="00941639" w:rsidRPr="000D75B4">
        <w:rPr>
          <w:sz w:val="28"/>
          <w:szCs w:val="28"/>
        </w:rPr>
        <w:t>:</w:t>
      </w:r>
      <w:r w:rsidR="00941639" w:rsidRPr="003A0D62">
        <w:rPr>
          <w:bCs/>
          <w:sz w:val="28"/>
          <w:szCs w:val="28"/>
        </w:rPr>
        <w:t xml:space="preserve"> субсидия</w:t>
      </w:r>
      <w:r w:rsidR="003A0D62" w:rsidRPr="003A0D62">
        <w:rPr>
          <w:bCs/>
          <w:sz w:val="28"/>
          <w:szCs w:val="28"/>
        </w:rPr>
        <w:t xml:space="preserve"> частному дошкольному образовательному учреждению «Центр развития ребенка – Православный детский сад «Вера, Надежда, Любовь» на частичную компенсацию расходов на оплату труда, за исключением расходов на оплату труда </w:t>
      </w:r>
      <w:r w:rsidR="003A0D62" w:rsidRPr="003A0D62">
        <w:rPr>
          <w:bCs/>
          <w:sz w:val="28"/>
          <w:szCs w:val="28"/>
        </w:rPr>
        <w:lastRenderedPageBreak/>
        <w:t xml:space="preserve">работников, финансируемых за счет средств субвенции </w:t>
      </w:r>
      <w:r w:rsidR="00757567" w:rsidRPr="003A0D62">
        <w:rPr>
          <w:bCs/>
          <w:sz w:val="28"/>
          <w:szCs w:val="28"/>
        </w:rPr>
        <w:t>из бюджета</w:t>
      </w:r>
      <w:r w:rsidR="003A0D62" w:rsidRPr="003A0D62">
        <w:rPr>
          <w:bCs/>
          <w:sz w:val="28"/>
          <w:szCs w:val="28"/>
        </w:rPr>
        <w:t xml:space="preserve"> Ставропольского края.</w:t>
      </w:r>
    </w:p>
    <w:p w:rsidR="000D75B4" w:rsidRDefault="009B6ABF" w:rsidP="00420FAC">
      <w:pPr>
        <w:widowControl w:val="0"/>
        <w:autoSpaceDE w:val="0"/>
        <w:autoSpaceDN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D62">
        <w:rPr>
          <w:rFonts w:ascii="Times New Roman" w:hAnsi="Times New Roman" w:cs="Times New Roman"/>
          <w:sz w:val="28"/>
          <w:szCs w:val="28"/>
        </w:rPr>
        <w:t>Показатель достижения мероприятия - реализация основной образовательной программы дошкольного образования для детей дошкольного возраста в ЧДОУ.</w:t>
      </w:r>
    </w:p>
    <w:p w:rsidR="00A469D0" w:rsidRPr="00191586" w:rsidRDefault="00A469D0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84109" w:rsidRDefault="00984109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84109" w:rsidSect="00860F1C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774FED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C17172" w:rsidRPr="000D75B4" w:rsidRDefault="00C17172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Pr="000D75B4" w:rsidRDefault="000D75B4" w:rsidP="000D75B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" w:name="P2942"/>
      <w:bookmarkEnd w:id="1"/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C17172" w:rsidRPr="000D75B4" w:rsidRDefault="00C17172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«Развитие </w:t>
      </w:r>
      <w:r w:rsidRPr="000D75B4">
        <w:rPr>
          <w:rFonts w:ascii="Times New Roman" w:hAnsi="Times New Roman" w:cs="Times New Roman"/>
          <w:sz w:val="28"/>
          <w:szCs w:val="28"/>
        </w:rPr>
        <w:t>общего и дополнительного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городе Невинномысске» муниципальной программы «Развитие образования в городе Невинномысске»</w:t>
      </w:r>
    </w:p>
    <w:p w:rsidR="000D75B4" w:rsidRP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C17172" w:rsidRPr="000D75B4" w:rsidRDefault="00C17172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C1717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общего и дополнительного образования</w:t>
      </w:r>
    </w:p>
    <w:p w:rsidR="000D75B4" w:rsidRPr="000D75B4" w:rsidRDefault="000D75B4" w:rsidP="00C1717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в городе Невинномысске» муниципальной программы «Развитие</w:t>
      </w:r>
    </w:p>
    <w:p w:rsidR="000D75B4" w:rsidRPr="006D087C" w:rsidRDefault="000D75B4" w:rsidP="00C1717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</w:t>
      </w:r>
      <w:r w:rsidR="006D087C">
        <w:rPr>
          <w:rFonts w:ascii="Times New Roman" w:hAnsi="Times New Roman" w:cs="Times New Roman"/>
          <w:b w:val="0"/>
          <w:sz w:val="28"/>
          <w:szCs w:val="28"/>
        </w:rPr>
        <w:t>зования в городе Невинномысске»</w:t>
      </w: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99"/>
      </w:tblGrid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образования, частная общеобразовательная организация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развитие и повышение качества общего и дополнительного образования;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общеобразовательных организаций и организаций дополнительного образования</w:t>
            </w:r>
            <w:r w:rsidR="00C17172">
              <w:rPr>
                <w:rFonts w:ascii="Times New Roman" w:hAnsi="Times New Roman" w:cs="Times New Roman"/>
                <w:sz w:val="28"/>
                <w:szCs w:val="28"/>
              </w:rPr>
              <w:t>, благоустройство территорий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9841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лет;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в муниципальных общеобразовательных организациях;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8F06C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предметам;</w:t>
            </w:r>
          </w:p>
        </w:tc>
      </w:tr>
      <w:tr w:rsidR="000D75B4" w:rsidRPr="00A123B1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обучающихся 1 - 4 классов муниципальных общеобразовательных организаций, которые получили новогодние подарки;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» в общей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в общеобразовательных организациях города, на 10 сентября текущего года;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5 до 18 лет, проживающих на территории города и использую</w:t>
            </w:r>
            <w:r w:rsidR="00D94498">
              <w:rPr>
                <w:rFonts w:ascii="Times New Roman" w:hAnsi="Times New Roman" w:cs="Times New Roman"/>
                <w:sz w:val="28"/>
                <w:szCs w:val="28"/>
              </w:rPr>
              <w:t xml:space="preserve">щих сертификаты дополнительного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в общем числе детей в возрасте от 5 до 18 лет, проживающих на территории </w:t>
            </w:r>
            <w:r w:rsidRPr="000761E4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="008F06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61E4" w:rsidRDefault="000761E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6C8" w:rsidRPr="000D75B4" w:rsidRDefault="000761E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0761E4">
              <w:rPr>
                <w:rFonts w:ascii="Times New Roman" w:eastAsia="Times New Roman" w:hAnsi="Times New Roman" w:cs="Times New Roman"/>
                <w:sz w:val="28"/>
                <w:szCs w:val="28"/>
              </w:rPr>
              <w:t>оля</w:t>
            </w:r>
            <w:r w:rsidR="002C3C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61E4">
              <w:rPr>
                <w:rFonts w:ascii="Times New Roman" w:hAnsi="Times New Roman" w:cs="Times New Roman"/>
                <w:sz w:val="28"/>
                <w:szCs w:val="28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</w:t>
            </w:r>
            <w:proofErr w:type="gramStart"/>
            <w:r w:rsidRPr="000761E4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proofErr w:type="gramEnd"/>
            <w:r w:rsidRPr="00076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61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</w:t>
            </w:r>
            <w:r w:rsidRPr="000761E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выполнение функции классного руководителя, в текущем году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D75B4" w:rsidRPr="000D75B4" w:rsidRDefault="000D75B4" w:rsidP="00EB4FE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</w:t>
            </w:r>
            <w:r w:rsidR="002C3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возрасте от 6,5 до 1</w:t>
            </w:r>
            <w:r w:rsidR="00EB4F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лет, охваченных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281A08" w:rsidRDefault="000D75B4" w:rsidP="00126218">
            <w:pPr>
              <w:pStyle w:val="a4"/>
              <w:rPr>
                <w:sz w:val="28"/>
                <w:szCs w:val="28"/>
              </w:rPr>
            </w:pPr>
            <w:r w:rsidRPr="00A123B1">
              <w:rPr>
                <w:sz w:val="28"/>
                <w:szCs w:val="28"/>
              </w:rPr>
              <w:t>доля детей первой и второй групп здоровья в общей численнос</w:t>
            </w:r>
            <w:r w:rsidR="00A123B1" w:rsidRPr="00A123B1">
              <w:rPr>
                <w:sz w:val="28"/>
                <w:szCs w:val="28"/>
              </w:rPr>
              <w:t xml:space="preserve">ти, обучающихся в муниципальных </w:t>
            </w:r>
            <w:r w:rsidRPr="00A123B1">
              <w:rPr>
                <w:sz w:val="28"/>
                <w:szCs w:val="28"/>
              </w:rPr>
              <w:t>общеобразовательных организациях;</w:t>
            </w:r>
          </w:p>
          <w:p w:rsidR="00126218" w:rsidRDefault="00126218" w:rsidP="00D54A08">
            <w:pPr>
              <w:pStyle w:val="a4"/>
              <w:rPr>
                <w:sz w:val="28"/>
                <w:szCs w:val="28"/>
              </w:rPr>
            </w:pPr>
          </w:p>
          <w:p w:rsidR="00281A08" w:rsidRPr="00A123B1" w:rsidRDefault="00281A08" w:rsidP="00D54A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81A08">
              <w:rPr>
                <w:sz w:val="28"/>
                <w:szCs w:val="28"/>
              </w:rPr>
              <w:t>оля обучающихся 1 - 4 классов муниципальных общеобразовательных учреждений, охваченных бесплатным горячим питанием</w:t>
            </w:r>
            <w:r>
              <w:rPr>
                <w:sz w:val="28"/>
                <w:szCs w:val="28"/>
              </w:rPr>
              <w:t>;</w:t>
            </w:r>
            <w:r w:rsidRPr="00281A08">
              <w:rPr>
                <w:sz w:val="28"/>
                <w:szCs w:val="28"/>
              </w:rPr>
              <w:tab/>
            </w:r>
          </w:p>
        </w:tc>
      </w:tr>
      <w:tr w:rsidR="000D75B4" w:rsidRPr="000D75B4" w:rsidTr="006A62A1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E27B7D" w:rsidRDefault="000D75B4" w:rsidP="00126218">
            <w:pPr>
              <w:pStyle w:val="a4"/>
              <w:rPr>
                <w:sz w:val="28"/>
                <w:szCs w:val="28"/>
              </w:rPr>
            </w:pPr>
            <w:r w:rsidRPr="00A123B1">
              <w:rPr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СанПиН, в общем количестве зданий муниципальных общеобразовательных организаций и организа</w:t>
            </w:r>
            <w:r w:rsidR="000268AB">
              <w:rPr>
                <w:sz w:val="28"/>
                <w:szCs w:val="28"/>
              </w:rPr>
              <w:t>ций дополнительного об</w:t>
            </w:r>
            <w:r w:rsidR="000268AB" w:rsidRPr="005B77EA">
              <w:rPr>
                <w:sz w:val="28"/>
                <w:szCs w:val="28"/>
              </w:rPr>
              <w:t>разования</w:t>
            </w:r>
            <w:r w:rsidR="00E27B7D">
              <w:rPr>
                <w:sz w:val="28"/>
                <w:szCs w:val="28"/>
              </w:rPr>
              <w:t>;</w:t>
            </w:r>
          </w:p>
          <w:p w:rsidR="00126218" w:rsidRDefault="00126218" w:rsidP="00A123B1">
            <w:pPr>
              <w:pStyle w:val="a4"/>
              <w:rPr>
                <w:sz w:val="28"/>
                <w:szCs w:val="28"/>
              </w:rPr>
            </w:pPr>
          </w:p>
          <w:p w:rsidR="00E27B7D" w:rsidRPr="00A123B1" w:rsidRDefault="00E27B7D" w:rsidP="00A123B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27B7D">
              <w:rPr>
                <w:sz w:val="28"/>
                <w:szCs w:val="28"/>
              </w:rPr>
              <w:t>оля 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  <w:r w:rsidR="00283053">
              <w:rPr>
                <w:sz w:val="28"/>
                <w:szCs w:val="28"/>
              </w:rPr>
              <w:t>.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0268AB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</w:t>
            </w:r>
          </w:p>
        </w:tc>
        <w:tc>
          <w:tcPr>
            <w:tcW w:w="6299" w:type="dxa"/>
          </w:tcPr>
          <w:p w:rsidR="006D087C" w:rsidRPr="006D087C" w:rsidRDefault="006D087C" w:rsidP="006D087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2026-2028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E26E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299" w:type="dxa"/>
          </w:tcPr>
          <w:p w:rsidR="003E1FC1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подпрограммы составит </w:t>
            </w:r>
          </w:p>
          <w:p w:rsidR="006D087C" w:rsidRPr="003E1FC1" w:rsidRDefault="00897500" w:rsidP="00E26E0A">
            <w:pPr>
              <w:spacing w:after="0" w:line="240" w:lineRule="auto"/>
              <w:jc w:val="both"/>
              <w:rPr>
                <w:color w:val="0070C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3 295 817,15 </w:t>
            </w:r>
            <w:r w:rsidR="006D087C"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источникам финансового обеспечения: </w:t>
            </w:r>
          </w:p>
          <w:p w:rsidR="003E1FC1" w:rsidRPr="00AE7D84" w:rsidRDefault="003E1FC1" w:rsidP="00E26E0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D84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бюджет: </w:t>
            </w:r>
            <w:r w:rsidR="006238CC">
              <w:rPr>
                <w:rFonts w:ascii="Times New Roman" w:hAnsi="Times New Roman" w:cs="Times New Roman"/>
                <w:sz w:val="28"/>
                <w:szCs w:val="28"/>
              </w:rPr>
              <w:t>320 906,17</w:t>
            </w:r>
            <w:r w:rsidRPr="00AE7D8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C63134" w:rsidRPr="00C63134" w:rsidRDefault="00C63134" w:rsidP="00C631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134">
              <w:rPr>
                <w:rFonts w:ascii="Times New Roman" w:hAnsi="Times New Roman" w:cs="Times New Roman"/>
                <w:sz w:val="28"/>
                <w:szCs w:val="28"/>
              </w:rPr>
              <w:t>в 2026 году – 109 479,39 тыс. рублей;</w:t>
            </w:r>
          </w:p>
          <w:p w:rsidR="00C63134" w:rsidRPr="00C63134" w:rsidRDefault="00C63134" w:rsidP="00C631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134">
              <w:rPr>
                <w:rFonts w:ascii="Times New Roman" w:hAnsi="Times New Roman" w:cs="Times New Roman"/>
                <w:sz w:val="28"/>
                <w:szCs w:val="28"/>
              </w:rPr>
              <w:t>в 2027 году – 107 550,56 тыс. рублей;</w:t>
            </w:r>
          </w:p>
          <w:p w:rsidR="00C63134" w:rsidRDefault="00C63134" w:rsidP="00C631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1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2028 году – 103 876,22 тыс. рублей;</w:t>
            </w:r>
          </w:p>
          <w:p w:rsidR="006D087C" w:rsidRPr="00D94304" w:rsidRDefault="006D087C" w:rsidP="00C631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бюджет Ставропольского края – </w:t>
            </w:r>
            <w:r w:rsidR="003E1FC1" w:rsidRPr="003E1F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17C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3E1FC1" w:rsidRPr="003E1F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  <w:r w:rsidR="00C631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17C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631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217</w:t>
            </w:r>
            <w:r w:rsidR="003E1FC1" w:rsidRPr="003E1F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C631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6D087C" w:rsidRPr="00D94304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3E1FC1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  <w:r w:rsidR="00C63134">
              <w:rPr>
                <w:rFonts w:ascii="Times New Roman" w:hAnsi="Times New Roman" w:cs="Times New Roman"/>
                <w:sz w:val="28"/>
                <w:szCs w:val="28"/>
              </w:rPr>
              <w:t> 646,21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D087C" w:rsidRPr="00D94304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3E1FC1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  <w:r w:rsidR="00C63134">
              <w:rPr>
                <w:rFonts w:ascii="Times New Roman" w:hAnsi="Times New Roman" w:cs="Times New Roman"/>
                <w:sz w:val="28"/>
                <w:szCs w:val="28"/>
              </w:rPr>
              <w:t xml:space="preserve"> 526,65 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D087C" w:rsidRPr="00D94304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C63134">
              <w:rPr>
                <w:rFonts w:ascii="Times New Roman" w:hAnsi="Times New Roman" w:cs="Times New Roman"/>
                <w:sz w:val="28"/>
                <w:szCs w:val="28"/>
              </w:rPr>
              <w:t>525 044,47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D087C" w:rsidRPr="00D94304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3E1FC1" w:rsidRPr="003E1F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97500">
              <w:rPr>
                <w:rFonts w:ascii="Times New Roman" w:hAnsi="Times New Roman" w:cs="Times New Roman"/>
                <w:sz w:val="28"/>
                <w:szCs w:val="28"/>
              </w:rPr>
              <w:t> 400 693,65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6D087C" w:rsidRPr="00D94304" w:rsidRDefault="006D087C" w:rsidP="00E26E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в 2026 году –</w:t>
            </w:r>
            <w:r w:rsidR="00897500">
              <w:rPr>
                <w:rFonts w:ascii="Times New Roman" w:hAnsi="Times New Roman" w:cs="Times New Roman"/>
                <w:sz w:val="28"/>
                <w:szCs w:val="28"/>
              </w:rPr>
              <w:t>699 126,68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D087C" w:rsidRPr="00D94304" w:rsidRDefault="006D087C" w:rsidP="00E26E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в 2027 году –</w:t>
            </w:r>
            <w:r w:rsidR="003E1FC1">
              <w:rPr>
                <w:rFonts w:ascii="Times New Roman" w:hAnsi="Times New Roman" w:cs="Times New Roman"/>
                <w:sz w:val="28"/>
                <w:szCs w:val="28"/>
              </w:rPr>
              <w:t>350 792,31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D087C" w:rsidRPr="000D75B4" w:rsidRDefault="006D087C" w:rsidP="00E26E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в 2028 году –</w:t>
            </w:r>
            <w:r w:rsidR="003E1FC1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897500">
              <w:rPr>
                <w:rFonts w:ascii="Times New Roman" w:hAnsi="Times New Roman" w:cs="Times New Roman"/>
                <w:sz w:val="28"/>
                <w:szCs w:val="28"/>
              </w:rPr>
              <w:t xml:space="preserve"> 774,66 </w:t>
            </w:r>
            <w:r w:rsidRPr="00D9430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D087C" w:rsidRPr="000D75B4" w:rsidRDefault="006D087C" w:rsidP="00E26E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299" w:type="dxa"/>
          </w:tcPr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получающих бесплатное начальное, основное, и среднее общее образование, в общей численности детей в возрасте от 6,5 до 18 лет не менее 99,95%;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Pr="000D75B4" w:rsidRDefault="006D087C" w:rsidP="00575C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обучающихся в муниципальных общеобразовательных организациях, занимающихся во вторую (третью) смену не более </w:t>
            </w:r>
            <w:r w:rsidR="00575CFD">
              <w:rPr>
                <w:rFonts w:ascii="Times New Roman" w:hAnsi="Times New Roman" w:cs="Times New Roman"/>
                <w:sz w:val="28"/>
                <w:szCs w:val="28"/>
              </w:rPr>
              <w:t>21,91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  <w:proofErr w:type="gramEnd"/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выпускников, сдавших единый государственный экзамен по русскому языку и математике, не менее </w:t>
            </w:r>
            <w:r w:rsidRPr="0062574B">
              <w:rPr>
                <w:rFonts w:ascii="Times New Roman" w:hAnsi="Times New Roman" w:cs="Times New Roman"/>
                <w:sz w:val="28"/>
                <w:szCs w:val="28"/>
              </w:rPr>
              <w:t>99,60%;</w:t>
            </w:r>
          </w:p>
          <w:p w:rsidR="00F450D9" w:rsidRDefault="00F450D9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0D9" w:rsidRPr="00F450D9" w:rsidRDefault="00F450D9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</w:t>
            </w:r>
            <w:r w:rsidRPr="00F450D9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 1 - 4 классов муниципальных общеобразовательных учреждений, которые получили новогодние подарки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не менее 100%;</w:t>
            </w:r>
          </w:p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» в общей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в общеобразовательных учреждениях города, на 10 сентября текущего года, не ниже 6,3%;</w:t>
            </w:r>
          </w:p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87C" w:rsidRPr="000D75B4" w:rsidRDefault="006D087C" w:rsidP="0012621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 до </w:t>
            </w:r>
            <w:r w:rsidR="00575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262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75CFD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1262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не менее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5% детей в возрасте от 6,5 до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лет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Pr="000D75B4" w:rsidRDefault="006D087C" w:rsidP="006D08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и совершенствование материально-технической базы общеобразовательных </w:t>
            </w:r>
            <w:proofErr w:type="gram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proofErr w:type="gram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, и организаций дополнительного образования в соответствии с нормами СанПиН</w:t>
            </w:r>
            <w:r w:rsidR="00892B99">
              <w:rPr>
                <w:rFonts w:ascii="Times New Roman" w:hAnsi="Times New Roman" w:cs="Times New Roman"/>
                <w:sz w:val="28"/>
                <w:szCs w:val="28"/>
              </w:rPr>
              <w:t>, благоустройство территорий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D087C" w:rsidRPr="000D75B4" w:rsidTr="006A62A1">
        <w:tc>
          <w:tcPr>
            <w:tcW w:w="3402" w:type="dxa"/>
          </w:tcPr>
          <w:p w:rsidR="006D087C" w:rsidRPr="000D75B4" w:rsidRDefault="006D087C" w:rsidP="006D08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6D087C" w:rsidRPr="007C6E7C" w:rsidRDefault="006D087C" w:rsidP="006D087C">
            <w:pPr>
              <w:pStyle w:val="a4"/>
              <w:rPr>
                <w:sz w:val="28"/>
                <w:szCs w:val="28"/>
              </w:rPr>
            </w:pPr>
            <w:r w:rsidRPr="007C6E7C">
              <w:rPr>
                <w:sz w:val="28"/>
                <w:szCs w:val="28"/>
              </w:rPr>
              <w:t xml:space="preserve">сохранение доли детей первой и второй групп здоровья в общей </w:t>
            </w:r>
            <w:proofErr w:type="gramStart"/>
            <w:r w:rsidRPr="007C6E7C">
              <w:rPr>
                <w:sz w:val="28"/>
                <w:szCs w:val="28"/>
              </w:rPr>
              <w:t>численности</w:t>
            </w:r>
            <w:proofErr w:type="gramEnd"/>
            <w:r w:rsidRPr="007C6E7C">
              <w:rPr>
                <w:sz w:val="28"/>
                <w:szCs w:val="28"/>
              </w:rPr>
              <w:t xml:space="preserve"> обучающихся в муниципальных общеобразовательных учреждениях, на конец календарного года не менее 85,3</w:t>
            </w:r>
            <w:r w:rsidR="005F0992">
              <w:rPr>
                <w:sz w:val="28"/>
                <w:szCs w:val="28"/>
              </w:rPr>
              <w:t>3</w:t>
            </w:r>
            <w:r w:rsidRPr="007C6E7C">
              <w:rPr>
                <w:sz w:val="28"/>
                <w:szCs w:val="28"/>
              </w:rPr>
              <w:t xml:space="preserve"> %;</w:t>
            </w:r>
          </w:p>
          <w:p w:rsidR="006D087C" w:rsidRPr="000D75B4" w:rsidRDefault="006D087C" w:rsidP="006D087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87C" w:rsidRDefault="00FF7628" w:rsidP="005B3C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</w:t>
            </w:r>
            <w:r w:rsidR="005475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B3C24">
              <w:rPr>
                <w:rFonts w:ascii="Times New Roman" w:eastAsia="Times New Roman" w:hAnsi="Times New Roman" w:cs="Times New Roman"/>
                <w:sz w:val="28"/>
                <w:szCs w:val="28"/>
              </w:rPr>
              <w:t>выплат</w:t>
            </w:r>
            <w:r w:rsidR="005475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087C" w:rsidRPr="007C6E7C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5B3C24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6D087C" w:rsidRPr="007C6E7C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5B3C24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6D087C" w:rsidRPr="007C6E7C">
              <w:rPr>
                <w:rFonts w:ascii="Times New Roman" w:hAnsi="Times New Roman" w:cs="Times New Roman"/>
                <w:sz w:val="28"/>
                <w:szCs w:val="28"/>
              </w:rPr>
              <w:t xml:space="preserve"> по воспитанию и взаимодействию с детскими общественными объединениями в общеобразовательных организациях </w:t>
            </w:r>
            <w:r w:rsidR="006D087C" w:rsidRPr="007C6E7C">
              <w:rPr>
                <w:rFonts w:ascii="Times New Roman" w:eastAsia="Times New Roman" w:hAnsi="Times New Roman" w:cs="Times New Roman"/>
                <w:sz w:val="28"/>
                <w:szCs w:val="28"/>
              </w:rPr>
              <w:t>и педагогически</w:t>
            </w:r>
            <w:r w:rsidR="005B3C24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6D087C" w:rsidRPr="007C6E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работник</w:t>
            </w:r>
            <w:r w:rsidR="005B3C24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6D087C" w:rsidRPr="007C6E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классны</w:t>
            </w:r>
            <w:r w:rsidR="005B3C24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6D087C" w:rsidRPr="007C6E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</w:t>
            </w:r>
            <w:r w:rsidR="005B3C24">
              <w:rPr>
                <w:rFonts w:ascii="Times New Roman" w:eastAsia="Times New Roman" w:hAnsi="Times New Roman" w:cs="Times New Roman"/>
                <w:sz w:val="28"/>
                <w:szCs w:val="28"/>
              </w:rPr>
              <w:t>ям</w:t>
            </w:r>
            <w:r w:rsidR="006A62A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A62A1" w:rsidRDefault="006A62A1" w:rsidP="005B3C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83053" w:rsidRDefault="006A62A1" w:rsidP="00151F7B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5475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11DC">
              <w:rPr>
                <w:rFonts w:ascii="Times New Roman" w:hAnsi="Times New Roman" w:cs="Times New Roman"/>
                <w:sz w:val="28"/>
                <w:szCs w:val="28"/>
              </w:rPr>
              <w:t>обучающихся 1 - 4 классов муниципальных общеобразовательных учреждений бесплатным горячим питанием</w:t>
            </w:r>
            <w:r w:rsidR="002830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3053" w:rsidRDefault="00283053" w:rsidP="00151F7B">
            <w:pPr>
              <w:suppressAutoHyphens/>
              <w:spacing w:after="0" w:line="240" w:lineRule="auto"/>
              <w:jc w:val="both"/>
            </w:pPr>
          </w:p>
          <w:p w:rsidR="006A62A1" w:rsidRDefault="00283053" w:rsidP="00151F7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053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</w:p>
          <w:p w:rsidR="00283053" w:rsidRPr="007C6E7C" w:rsidRDefault="00283053" w:rsidP="00151F7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75B4" w:rsidRPr="000D75B4" w:rsidRDefault="007511DC" w:rsidP="000D75B4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  <w:r w:rsidRPr="007511DC">
        <w:rPr>
          <w:rFonts w:ascii="Times New Roman" w:hAnsi="Times New Roman" w:cs="Times New Roman"/>
          <w:sz w:val="28"/>
          <w:szCs w:val="28"/>
        </w:rPr>
        <w:tab/>
      </w:r>
      <w:r w:rsidRPr="007511DC">
        <w:rPr>
          <w:rFonts w:ascii="Times New Roman" w:hAnsi="Times New Roman" w:cs="Times New Roman"/>
          <w:sz w:val="28"/>
          <w:szCs w:val="28"/>
        </w:rPr>
        <w:tab/>
      </w:r>
    </w:p>
    <w:p w:rsidR="000D75B4" w:rsidRPr="0062574B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2574B">
        <w:rPr>
          <w:rFonts w:ascii="Times New Roman" w:hAnsi="Times New Roman" w:cs="Times New Roman"/>
          <w:b w:val="0"/>
          <w:sz w:val="28"/>
          <w:szCs w:val="28"/>
        </w:rPr>
        <w:t>Характеристика основных мероприятий подпрограммы</w:t>
      </w:r>
    </w:p>
    <w:p w:rsidR="000D75B4" w:rsidRPr="000D75B4" w:rsidRDefault="000D75B4" w:rsidP="000D75B4">
      <w:pPr>
        <w:pStyle w:val="a4"/>
        <w:ind w:firstLine="709"/>
        <w:rPr>
          <w:sz w:val="28"/>
          <w:szCs w:val="28"/>
        </w:rPr>
      </w:pP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1: обеспечение государственных гарантий реализации прав на получение общедоступного и бесплатного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lastRenderedPageBreak/>
        <w:t>Образовательные учреждения в обязательном порядке обеспечивают прием всех подлежащих обучению детей, проживающих на территории города и имеющих право на получение образования соответствующего уровня, предпринимают меры, позволяющие снизить количество не приступивших к обучению в течение учебного года.</w:t>
      </w:r>
    </w:p>
    <w:p w:rsidR="000D75B4" w:rsidRPr="000D75B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МООДОД).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Муниципальные организации дополнительного образования обеспечивают в соответствии с запросом граждан получение бесплатного дополнительного образования, выявлению одаренных детей, способствуют повышению уровня удовлетворенности качеством дополнительного образования.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3: организация и проведение каникулярного отдыха, трудовой занятости детей и подростков во внеурочное время.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Увеличение направлений организованного отдыха и занятости детей в каникулярный период обеспечит профилактику правонарушений среди несовершеннолетних, дорожно-транспортных происшествий, несчастных случаев детей в возрасте от 6,5 до 1</w:t>
      </w:r>
      <w:r w:rsidR="00EB4FE9">
        <w:rPr>
          <w:sz w:val="28"/>
          <w:szCs w:val="28"/>
        </w:rPr>
        <w:t>5</w:t>
      </w:r>
      <w:r w:rsidRPr="000D75B4">
        <w:rPr>
          <w:sz w:val="28"/>
          <w:szCs w:val="28"/>
        </w:rPr>
        <w:t xml:space="preserve"> лет.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5: совершенствование материально-технической базы </w:t>
      </w:r>
      <w:r w:rsidRPr="000D75B4">
        <w:rPr>
          <w:bCs/>
          <w:sz w:val="28"/>
          <w:szCs w:val="28"/>
        </w:rPr>
        <w:t>МОО и МООДОД</w:t>
      </w:r>
      <w:r w:rsidRPr="000D75B4">
        <w:rPr>
          <w:sz w:val="28"/>
          <w:szCs w:val="28"/>
        </w:rPr>
        <w:t>.</w:t>
      </w:r>
    </w:p>
    <w:p w:rsid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зданий общеобразовательных организаций и организаций дополнительного образования в соответствии с нормами СанПиН в текущем году.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12: приобретение подарков детям, обучающимся по образовательным программам начального и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обучающихся 1 - 4 классов общеобразовательных учреждений новогодними подарками.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13: организация бесплатного горячего питания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бесплатным горячим питанием всех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14: обеспечение деятельности АНО ДО «</w:t>
      </w:r>
      <w:proofErr w:type="spellStart"/>
      <w:r w:rsidRPr="000D75B4">
        <w:rPr>
          <w:sz w:val="28"/>
          <w:szCs w:val="28"/>
        </w:rPr>
        <w:t>Кванториум</w:t>
      </w:r>
      <w:proofErr w:type="spellEnd"/>
      <w:r w:rsidRPr="000D75B4">
        <w:rPr>
          <w:sz w:val="28"/>
          <w:szCs w:val="28"/>
        </w:rPr>
        <w:t>».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сохранение числа детей в возрасте 6,5 - 18 лет, получающих услуги в АНО ДО «</w:t>
      </w:r>
      <w:proofErr w:type="spellStart"/>
      <w:r w:rsidRPr="000D75B4">
        <w:rPr>
          <w:sz w:val="28"/>
          <w:szCs w:val="28"/>
        </w:rPr>
        <w:t>Кванториум</w:t>
      </w:r>
      <w:proofErr w:type="spellEnd"/>
      <w:r w:rsidRPr="000D75B4">
        <w:rPr>
          <w:sz w:val="28"/>
          <w:szCs w:val="28"/>
        </w:rPr>
        <w:t>» на уровне 6,3%.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16: питание детей с ограниченными возможностями здоровья и детей-инвалидов.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двух разовым питанием всех обучающихся данной категории.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lastRenderedPageBreak/>
        <w:t>Основное мероприятие 20: Обеспечение функционирования модели персонифицированного финансирования дополнительного образования детей.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В целях </w:t>
      </w:r>
      <w:r w:rsidRPr="000D75B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</w:t>
      </w: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целях обеспечения равной доступности качественного дополнительного образования в городе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– внедрение и обеспечение функционирования системы персонифицированного финансирования дополнительного образования.</w:t>
      </w:r>
    </w:p>
    <w:p w:rsidR="000A3617" w:rsidRPr="000A3617" w:rsidRDefault="000A3617" w:rsidP="000A3617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3617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24: Создание современных условий для организации отдыха детей и их оздоровления.</w:t>
      </w:r>
    </w:p>
    <w:p w:rsidR="000A3617" w:rsidRDefault="000A3617" w:rsidP="000A3617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3617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мероприятия предусмотрено создание современных условий для организации отдыха детей и их оздоровления.</w:t>
      </w:r>
    </w:p>
    <w:p w:rsidR="000D75B4" w:rsidRPr="000D75B4" w:rsidRDefault="000D75B4" w:rsidP="000A3617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25: обеспечение детей участников</w:t>
      </w:r>
      <w:r w:rsidRPr="000D75B4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бесплатным горячим питанием.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Мероприятие направлено на обеспечение бесплатным горячим питанием детей участников специальной военной операции</w:t>
      </w:r>
      <w:r w:rsidR="000A3617">
        <w:rPr>
          <w:sz w:val="28"/>
          <w:szCs w:val="28"/>
        </w:rPr>
        <w:t>.</w:t>
      </w:r>
    </w:p>
    <w:p w:rsidR="000A3617" w:rsidRPr="000A3617" w:rsidRDefault="000A3617" w:rsidP="000A3617">
      <w:pPr>
        <w:pStyle w:val="a4"/>
        <w:ind w:left="284" w:firstLine="425"/>
        <w:rPr>
          <w:sz w:val="28"/>
          <w:szCs w:val="28"/>
        </w:rPr>
      </w:pPr>
      <w:r w:rsidRPr="000A3617">
        <w:rPr>
          <w:sz w:val="28"/>
          <w:szCs w:val="28"/>
        </w:rPr>
        <w:t>Основное мероприятие 26: реализация инициативных проектов.</w:t>
      </w:r>
    </w:p>
    <w:p w:rsidR="000A3617" w:rsidRDefault="000A3617" w:rsidP="000A3617">
      <w:pPr>
        <w:pStyle w:val="a4"/>
        <w:ind w:left="284" w:firstLine="425"/>
        <w:rPr>
          <w:sz w:val="28"/>
          <w:szCs w:val="28"/>
        </w:rPr>
      </w:pPr>
      <w:r w:rsidRPr="000A3617">
        <w:rPr>
          <w:sz w:val="28"/>
          <w:szCs w:val="28"/>
        </w:rPr>
        <w:t>Мероприятие направленно на «Обустройство спортивно</w:t>
      </w:r>
      <w:r w:rsidR="00FE2794">
        <w:rPr>
          <w:sz w:val="28"/>
          <w:szCs w:val="28"/>
        </w:rPr>
        <w:t>й площадки по улице Менделеева</w:t>
      </w:r>
      <w:r w:rsidRPr="000A3617">
        <w:rPr>
          <w:sz w:val="28"/>
          <w:szCs w:val="28"/>
        </w:rPr>
        <w:t xml:space="preserve">, </w:t>
      </w:r>
      <w:r w:rsidR="00FE2794">
        <w:rPr>
          <w:sz w:val="28"/>
          <w:szCs w:val="28"/>
        </w:rPr>
        <w:t>5А/1</w:t>
      </w:r>
      <w:r w:rsidR="00151F7B">
        <w:rPr>
          <w:sz w:val="28"/>
          <w:szCs w:val="28"/>
        </w:rPr>
        <w:t>, г. Невинномысска, С</w:t>
      </w:r>
      <w:r w:rsidR="00FE2794">
        <w:rPr>
          <w:sz w:val="28"/>
          <w:szCs w:val="28"/>
        </w:rPr>
        <w:t>тавропольского края</w:t>
      </w:r>
      <w:r w:rsidRPr="000A3617">
        <w:rPr>
          <w:sz w:val="28"/>
          <w:szCs w:val="28"/>
        </w:rPr>
        <w:t>».</w:t>
      </w:r>
    </w:p>
    <w:p w:rsidR="0085180E" w:rsidRPr="0085180E" w:rsidRDefault="000D75B4" w:rsidP="0085180E">
      <w:pPr>
        <w:spacing w:after="0" w:line="240" w:lineRule="auto"/>
        <w:ind w:left="284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2C3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проект «Педагоги и наставники».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Мероприятие направлено</w:t>
      </w:r>
      <w:r w:rsidRPr="000D75B4">
        <w:rPr>
          <w:rFonts w:ascii="Times New Roman" w:hAnsi="Times New Roman" w:cs="Times New Roman"/>
          <w:sz w:val="28"/>
          <w:szCs w:val="28"/>
        </w:rPr>
        <w:t xml:space="preserve"> на вовлечение в общественно полезную деятельность, духовно-нравственное и патриотическое воспитание граждан и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 xml:space="preserve"> ежемесячное денежное вознаграждение за классное руководство педагогическим работникам общеобразовательных организаций.</w:t>
      </w:r>
    </w:p>
    <w:p w:rsidR="007C7E0D" w:rsidRDefault="007C7E0D" w:rsidP="007C7E0D">
      <w:pPr>
        <w:pStyle w:val="a4"/>
        <w:tabs>
          <w:tab w:val="left" w:pos="993"/>
        </w:tabs>
        <w:ind w:left="284" w:firstLine="567"/>
        <w:rPr>
          <w:bCs/>
          <w:sz w:val="28"/>
          <w:szCs w:val="28"/>
        </w:rPr>
      </w:pPr>
      <w:r w:rsidRPr="007D5C2E">
        <w:rPr>
          <w:bCs/>
          <w:sz w:val="28"/>
          <w:szCs w:val="28"/>
        </w:rPr>
        <w:t xml:space="preserve">Основное мероприятие 29: субсидия частному общеобразовательному учреждению «Православная классическая гимназия во имя святых равноапостольных Кирилла и </w:t>
      </w:r>
      <w:proofErr w:type="spellStart"/>
      <w:r w:rsidRPr="007D5C2E">
        <w:rPr>
          <w:bCs/>
          <w:sz w:val="28"/>
          <w:szCs w:val="28"/>
        </w:rPr>
        <w:t>Мефодия</w:t>
      </w:r>
      <w:proofErr w:type="spellEnd"/>
      <w:r w:rsidRPr="007D5C2E">
        <w:rPr>
          <w:bCs/>
          <w:sz w:val="28"/>
          <w:szCs w:val="28"/>
        </w:rPr>
        <w:t>» на</w:t>
      </w:r>
      <w:r w:rsidR="00BE351E">
        <w:rPr>
          <w:bCs/>
          <w:sz w:val="28"/>
          <w:szCs w:val="28"/>
        </w:rPr>
        <w:t xml:space="preserve"> </w:t>
      </w:r>
      <w:r w:rsidRPr="007D5C2E">
        <w:rPr>
          <w:bCs/>
          <w:sz w:val="28"/>
          <w:szCs w:val="28"/>
        </w:rPr>
        <w:t>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</w:r>
      <w:r>
        <w:rPr>
          <w:bCs/>
          <w:sz w:val="28"/>
          <w:szCs w:val="28"/>
        </w:rPr>
        <w:t>.</w:t>
      </w:r>
    </w:p>
    <w:p w:rsidR="007C7E0D" w:rsidRPr="00015597" w:rsidRDefault="007C7E0D" w:rsidP="007C7E0D">
      <w:pPr>
        <w:pStyle w:val="a4"/>
        <w:tabs>
          <w:tab w:val="left" w:pos="993"/>
        </w:tabs>
        <w:ind w:left="284" w:firstLine="567"/>
        <w:rPr>
          <w:bCs/>
          <w:sz w:val="28"/>
          <w:szCs w:val="28"/>
        </w:rPr>
      </w:pPr>
      <w:r w:rsidRPr="001A5270">
        <w:rPr>
          <w:bCs/>
          <w:sz w:val="28"/>
          <w:szCs w:val="28"/>
        </w:rPr>
        <w:t>Мероприятие направлено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города.</w:t>
      </w:r>
    </w:p>
    <w:p w:rsidR="000D75B4" w:rsidRPr="000D75B4" w:rsidRDefault="000D75B4" w:rsidP="000D75B4">
      <w:pPr>
        <w:pStyle w:val="a4"/>
        <w:ind w:firstLine="567"/>
        <w:rPr>
          <w:rFonts w:eastAsiaTheme="minorEastAsia"/>
          <w:color w:val="000000"/>
          <w:sz w:val="28"/>
          <w:szCs w:val="28"/>
        </w:rPr>
      </w:pPr>
    </w:p>
    <w:p w:rsidR="000D75B4" w:rsidRPr="000D75B4" w:rsidRDefault="000D75B4" w:rsidP="000D75B4">
      <w:pPr>
        <w:pStyle w:val="a4"/>
        <w:rPr>
          <w:sz w:val="28"/>
          <w:szCs w:val="28"/>
        </w:rPr>
      </w:pPr>
    </w:p>
    <w:p w:rsidR="000D75B4" w:rsidRPr="000D75B4" w:rsidRDefault="000D75B4" w:rsidP="000D75B4">
      <w:pPr>
        <w:pStyle w:val="a4"/>
        <w:rPr>
          <w:sz w:val="28"/>
          <w:szCs w:val="28"/>
        </w:rPr>
      </w:pPr>
    </w:p>
    <w:p w:rsidR="007B1D0D" w:rsidRDefault="007B1D0D" w:rsidP="0017168E">
      <w:pPr>
        <w:suppressAutoHyphens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B68A5" w:rsidRDefault="00CB68A5" w:rsidP="0017168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CB68A5" w:rsidSect="00D52CC2">
          <w:headerReference w:type="default" r:id="rId26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17168E" w:rsidRPr="00203355" w:rsidTr="0017168E">
        <w:tc>
          <w:tcPr>
            <w:tcW w:w="4536" w:type="dxa"/>
          </w:tcPr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F33C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6D69BE" w:rsidRPr="00203355" w:rsidRDefault="006D69B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 «Развитие образования в городе Невинномысске»</w:t>
            </w:r>
          </w:p>
          <w:p w:rsidR="0017168E" w:rsidRPr="00203355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6D69BE" w:rsidRPr="00203355" w:rsidRDefault="006D69BE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28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3836"/>
      <w:bookmarkEnd w:id="2"/>
      <w:r w:rsidRPr="00203355">
        <w:rPr>
          <w:rFonts w:ascii="Times New Roman" w:eastAsia="Times New Roman" w:hAnsi="Times New Roman" w:cs="Times New Roman"/>
          <w:sz w:val="28"/>
          <w:szCs w:val="28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рамках реализации подпрограммы предусмотрены следующие основные мероприятия подпрограммы: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исполнение судебных решений по возмещению вреда здоровью;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по реализации программы;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EE1A16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методического обслуживания образовательных учреждений</w:t>
      </w:r>
      <w:r w:rsidR="00EE1A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1A16" w:rsidRPr="00EE1A16" w:rsidRDefault="00EE1A16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A16">
        <w:rPr>
          <w:rFonts w:ascii="Times New Roman" w:eastAsia="Times New Roman" w:hAnsi="Times New Roman" w:cs="Times New Roman"/>
          <w:sz w:val="28"/>
          <w:szCs w:val="28"/>
        </w:rPr>
        <w:t>приобретение и содержание имущества, находящегося в муниципальной собственности</w:t>
      </w:r>
      <w:r w:rsidR="00D560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168E" w:rsidRPr="00203355" w:rsidRDefault="0017168E" w:rsidP="00EE1A1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126D65" w:rsidRDefault="0017168E" w:rsidP="00126D65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3355">
        <w:rPr>
          <w:rFonts w:ascii="Times New Roman" w:hAnsi="Times New Roman" w:cs="Times New Roman"/>
          <w:sz w:val="28"/>
          <w:szCs w:val="28"/>
        </w:rPr>
        <w:t xml:space="preserve">Общий объем финансового обеспечения на реализацию подпрограммы составит </w:t>
      </w:r>
      <w:r w:rsidR="00A422CD" w:rsidRPr="00A422CD">
        <w:rPr>
          <w:rFonts w:ascii="Times New Roman" w:eastAsia="Times New Roman" w:hAnsi="Times New Roman" w:cs="Times New Roman"/>
          <w:sz w:val="28"/>
          <w:szCs w:val="28"/>
        </w:rPr>
        <w:t xml:space="preserve">352 784,48 </w:t>
      </w:r>
      <w:r w:rsidRPr="00126D65">
        <w:rPr>
          <w:rFonts w:ascii="Times New Roman" w:hAnsi="Times New Roman" w:cs="Times New Roman"/>
          <w:sz w:val="28"/>
          <w:szCs w:val="28"/>
        </w:rPr>
        <w:t>тыс. рублей,</w:t>
      </w:r>
      <w:r w:rsidR="00BE351E">
        <w:rPr>
          <w:rFonts w:ascii="Times New Roman" w:hAnsi="Times New Roman" w:cs="Times New Roman"/>
          <w:sz w:val="28"/>
          <w:szCs w:val="28"/>
        </w:rPr>
        <w:t xml:space="preserve"> </w:t>
      </w:r>
      <w:r w:rsidRPr="00126D65">
        <w:rPr>
          <w:rFonts w:ascii="Times New Roman" w:hAnsi="Times New Roman" w:cs="Times New Roman"/>
          <w:sz w:val="28"/>
          <w:szCs w:val="28"/>
        </w:rPr>
        <w:t xml:space="preserve">в том числе по источникам финансового обеспечения: </w:t>
      </w:r>
    </w:p>
    <w:p w:rsidR="0017168E" w:rsidRPr="00126D65" w:rsidRDefault="0017168E" w:rsidP="0008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D65">
        <w:rPr>
          <w:rFonts w:ascii="Times New Roman" w:hAnsi="Times New Roman" w:cs="Times New Roman"/>
          <w:sz w:val="28"/>
          <w:szCs w:val="28"/>
        </w:rPr>
        <w:t>бюджет города –</w:t>
      </w:r>
      <w:r w:rsidR="00C36FD5">
        <w:rPr>
          <w:rFonts w:ascii="Times New Roman" w:eastAsia="Times New Roman" w:hAnsi="Times New Roman" w:cs="Times New Roman"/>
          <w:sz w:val="28"/>
          <w:szCs w:val="28"/>
        </w:rPr>
        <w:t xml:space="preserve">352 784,48 </w:t>
      </w:r>
      <w:r w:rsidRPr="004A6B5C">
        <w:rPr>
          <w:rFonts w:ascii="Times New Roman" w:hAnsi="Times New Roman" w:cs="Times New Roman"/>
          <w:sz w:val="28"/>
          <w:szCs w:val="28"/>
        </w:rPr>
        <w:t xml:space="preserve">тыс. рублей, в том числе по годам: </w:t>
      </w:r>
    </w:p>
    <w:p w:rsidR="0017168E" w:rsidRPr="00126D65" w:rsidRDefault="0017168E" w:rsidP="000878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C36FD5">
        <w:rPr>
          <w:rFonts w:ascii="Times New Roman" w:eastAsia="Times New Roman" w:hAnsi="Times New Roman" w:cs="Times New Roman"/>
          <w:bCs/>
          <w:sz w:val="28"/>
          <w:szCs w:val="28"/>
        </w:rPr>
        <w:t xml:space="preserve">162 219,07 </w:t>
      </w:r>
      <w:r w:rsidRPr="00126D65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126D65" w:rsidRDefault="0017168E" w:rsidP="000878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6D65">
        <w:rPr>
          <w:rFonts w:ascii="Times New Roman" w:eastAsia="Times New Roman" w:hAnsi="Times New Roman" w:cs="Times New Roman"/>
          <w:sz w:val="28"/>
          <w:szCs w:val="28"/>
        </w:rPr>
        <w:t>в 2027 году</w:t>
      </w:r>
      <w:r w:rsidR="005D1583" w:rsidRPr="00126D6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26D65" w:rsidRPr="00126D65">
        <w:rPr>
          <w:rFonts w:ascii="Times New Roman" w:eastAsia="Times New Roman" w:hAnsi="Times New Roman" w:cs="Times New Roman"/>
          <w:bCs/>
          <w:sz w:val="28"/>
          <w:szCs w:val="28"/>
        </w:rPr>
        <w:t>95 309,09</w:t>
      </w:r>
      <w:r w:rsidRPr="00126D65">
        <w:rPr>
          <w:rFonts w:ascii="Times New Roman" w:eastAsia="Times New Roman" w:hAnsi="Times New Roman" w:cs="Times New Roman"/>
          <w:sz w:val="28"/>
          <w:szCs w:val="28"/>
        </w:rPr>
        <w:t>тыс. рублей</w:t>
      </w:r>
      <w:r w:rsidR="002C768D" w:rsidRPr="00126D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C768D" w:rsidRPr="00126D65" w:rsidRDefault="002C768D" w:rsidP="000878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6D65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DC64BE" w:rsidRPr="00126D6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26D6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126D65" w:rsidRPr="00126D65">
        <w:rPr>
          <w:rFonts w:ascii="Times New Roman" w:eastAsia="Times New Roman" w:hAnsi="Times New Roman" w:cs="Times New Roman"/>
          <w:bCs/>
          <w:sz w:val="28"/>
          <w:szCs w:val="28"/>
        </w:rPr>
        <w:t>95 256,32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>тыс.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6D18A0">
      <w:pPr>
        <w:pStyle w:val="a4"/>
        <w:rPr>
          <w:sz w:val="28"/>
          <w:szCs w:val="28"/>
        </w:rPr>
      </w:pPr>
    </w:p>
    <w:p w:rsidR="00CB68A5" w:rsidRPr="00D632AF" w:rsidRDefault="00CB68A5" w:rsidP="006D18A0">
      <w:pPr>
        <w:pStyle w:val="a4"/>
        <w:rPr>
          <w:sz w:val="28"/>
          <w:szCs w:val="28"/>
        </w:rPr>
      </w:pPr>
      <w:bookmarkStart w:id="3" w:name="_GoBack"/>
      <w:bookmarkEnd w:id="3"/>
    </w:p>
    <w:sectPr w:rsidR="00CB68A5" w:rsidRPr="00D632AF" w:rsidSect="00D52CC2">
      <w:headerReference w:type="default" r:id="rId27"/>
      <w:pgSz w:w="11906" w:h="16838"/>
      <w:pgMar w:top="1134" w:right="849" w:bottom="1134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027" w:rsidRDefault="00291027" w:rsidP="00AF02BA">
      <w:pPr>
        <w:spacing w:after="0" w:line="240" w:lineRule="auto"/>
      </w:pPr>
      <w:r>
        <w:separator/>
      </w:r>
    </w:p>
  </w:endnote>
  <w:endnote w:type="continuationSeparator" w:id="0">
    <w:p w:rsidR="00291027" w:rsidRDefault="00291027" w:rsidP="00AF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EA0" w:rsidRDefault="00EF7EA0">
    <w:pPr>
      <w:pStyle w:val="a8"/>
    </w:pPr>
  </w:p>
  <w:p w:rsidR="00EF7EA0" w:rsidRDefault="00EF7E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027" w:rsidRDefault="00291027" w:rsidP="00AF02BA">
      <w:pPr>
        <w:spacing w:after="0" w:line="240" w:lineRule="auto"/>
      </w:pPr>
      <w:r>
        <w:separator/>
      </w:r>
    </w:p>
  </w:footnote>
  <w:footnote w:type="continuationSeparator" w:id="0">
    <w:p w:rsidR="00291027" w:rsidRDefault="00291027" w:rsidP="00AF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268995"/>
      <w:docPartObj>
        <w:docPartGallery w:val="Page Numbers (Top of Page)"/>
        <w:docPartUnique/>
      </w:docPartObj>
    </w:sdtPr>
    <w:sdtEndPr/>
    <w:sdtContent>
      <w:p w:rsidR="00EF7EA0" w:rsidRDefault="00EF7EA0">
        <w:pPr>
          <w:pStyle w:val="a6"/>
          <w:jc w:val="center"/>
        </w:pPr>
        <w:r w:rsidRPr="001E20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20B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20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68A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E20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EA0" w:rsidRPr="00D13474" w:rsidRDefault="00EF7EA0" w:rsidP="00D1347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4855047"/>
      <w:docPartObj>
        <w:docPartGallery w:val="Page Numbers (Top of Page)"/>
        <w:docPartUnique/>
      </w:docPartObj>
    </w:sdtPr>
    <w:sdtEndPr/>
    <w:sdtContent>
      <w:p w:rsidR="00EF7EA0" w:rsidRDefault="00EF7EA0" w:rsidP="00BD0418">
        <w:pPr>
          <w:pStyle w:val="a6"/>
          <w:tabs>
            <w:tab w:val="left" w:pos="689"/>
          </w:tabs>
        </w:pPr>
        <w:r>
          <w:tab/>
        </w:r>
        <w:r>
          <w:tab/>
        </w:r>
        <w:r w:rsidRPr="000A1A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1A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1A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68A5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0A1A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EA0" w:rsidRDefault="00EF7EA0">
    <w:pPr>
      <w:pStyle w:val="a6"/>
      <w:jc w:val="center"/>
    </w:pPr>
  </w:p>
  <w:p w:rsidR="00EF7EA0" w:rsidRPr="00854FD4" w:rsidRDefault="00EF7EA0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EA0" w:rsidRDefault="00EF7EA0">
    <w:pPr>
      <w:pStyle w:val="a6"/>
      <w:jc w:val="center"/>
    </w:pPr>
  </w:p>
  <w:p w:rsidR="00EF7EA0" w:rsidRPr="00854FD4" w:rsidRDefault="00EF7EA0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02565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7EA0" w:rsidRPr="00C7583F" w:rsidRDefault="00EF7EA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83F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C7583F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C7583F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CB68A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758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835508"/>
      <w:docPartObj>
        <w:docPartGallery w:val="Page Numbers (Top of Page)"/>
        <w:docPartUnique/>
      </w:docPartObj>
    </w:sdtPr>
    <w:sdtEndPr/>
    <w:sdtContent>
      <w:p w:rsidR="00EF7EA0" w:rsidRDefault="00EF7EA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68A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6443826"/>
      <w:docPartObj>
        <w:docPartGallery w:val="Page Numbers (Top of Page)"/>
        <w:docPartUnique/>
      </w:docPartObj>
    </w:sdtPr>
    <w:sdtEndPr/>
    <w:sdtContent>
      <w:p w:rsidR="00EF7EA0" w:rsidRDefault="00EF7EA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68A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8785458"/>
      <w:docPartObj>
        <w:docPartGallery w:val="Page Numbers (Top of Page)"/>
        <w:docPartUnique/>
      </w:docPartObj>
    </w:sdtPr>
    <w:sdtEndPr/>
    <w:sdtContent>
      <w:p w:rsidR="00EF7EA0" w:rsidRDefault="00EF7EA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089F"/>
    <w:multiLevelType w:val="hybridMultilevel"/>
    <w:tmpl w:val="0764F406"/>
    <w:lvl w:ilvl="0" w:tplc="869A36A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меститель нач. управления">
    <w15:presenceInfo w15:providerId="AD" w15:userId="S-1-5-21-3774793456-914779411-4017025363-11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DF"/>
    <w:rsid w:val="00000364"/>
    <w:rsid w:val="00003710"/>
    <w:rsid w:val="00003F3E"/>
    <w:rsid w:val="00004FD7"/>
    <w:rsid w:val="00005EC3"/>
    <w:rsid w:val="00011391"/>
    <w:rsid w:val="0001192F"/>
    <w:rsid w:val="00013995"/>
    <w:rsid w:val="00015597"/>
    <w:rsid w:val="000169B1"/>
    <w:rsid w:val="0002340D"/>
    <w:rsid w:val="0002411C"/>
    <w:rsid w:val="00024CA2"/>
    <w:rsid w:val="000268AB"/>
    <w:rsid w:val="000268B9"/>
    <w:rsid w:val="0002771A"/>
    <w:rsid w:val="00027CE5"/>
    <w:rsid w:val="000300BD"/>
    <w:rsid w:val="000301E3"/>
    <w:rsid w:val="00034B0E"/>
    <w:rsid w:val="0003578A"/>
    <w:rsid w:val="00035C29"/>
    <w:rsid w:val="00035F42"/>
    <w:rsid w:val="000377FE"/>
    <w:rsid w:val="00040CEA"/>
    <w:rsid w:val="000418C8"/>
    <w:rsid w:val="000429A6"/>
    <w:rsid w:val="0004306D"/>
    <w:rsid w:val="000441DD"/>
    <w:rsid w:val="00047EA5"/>
    <w:rsid w:val="0005005B"/>
    <w:rsid w:val="00051072"/>
    <w:rsid w:val="0005389A"/>
    <w:rsid w:val="00057795"/>
    <w:rsid w:val="00057EE7"/>
    <w:rsid w:val="00060CF0"/>
    <w:rsid w:val="0006475B"/>
    <w:rsid w:val="00071597"/>
    <w:rsid w:val="00074C42"/>
    <w:rsid w:val="000761E4"/>
    <w:rsid w:val="00076DCB"/>
    <w:rsid w:val="000773A3"/>
    <w:rsid w:val="000805AA"/>
    <w:rsid w:val="00083D97"/>
    <w:rsid w:val="00086BD9"/>
    <w:rsid w:val="000870A7"/>
    <w:rsid w:val="0008748F"/>
    <w:rsid w:val="00087866"/>
    <w:rsid w:val="0009198D"/>
    <w:rsid w:val="000922E2"/>
    <w:rsid w:val="00092D2B"/>
    <w:rsid w:val="000930FC"/>
    <w:rsid w:val="00094A3F"/>
    <w:rsid w:val="0009563F"/>
    <w:rsid w:val="000961E9"/>
    <w:rsid w:val="00096ADC"/>
    <w:rsid w:val="00096B5B"/>
    <w:rsid w:val="000974C1"/>
    <w:rsid w:val="000979FC"/>
    <w:rsid w:val="000A1A40"/>
    <w:rsid w:val="000A1B2B"/>
    <w:rsid w:val="000A3617"/>
    <w:rsid w:val="000A66EE"/>
    <w:rsid w:val="000B16F6"/>
    <w:rsid w:val="000B7060"/>
    <w:rsid w:val="000C150E"/>
    <w:rsid w:val="000C2F11"/>
    <w:rsid w:val="000C7B1F"/>
    <w:rsid w:val="000D3A88"/>
    <w:rsid w:val="000D61B2"/>
    <w:rsid w:val="000D75B4"/>
    <w:rsid w:val="000E2311"/>
    <w:rsid w:val="000E6888"/>
    <w:rsid w:val="000E7A85"/>
    <w:rsid w:val="000F00EB"/>
    <w:rsid w:val="000F5403"/>
    <w:rsid w:val="000F671A"/>
    <w:rsid w:val="000F71B8"/>
    <w:rsid w:val="000F7590"/>
    <w:rsid w:val="00101214"/>
    <w:rsid w:val="0011058F"/>
    <w:rsid w:val="00110CB9"/>
    <w:rsid w:val="00111A3D"/>
    <w:rsid w:val="00115365"/>
    <w:rsid w:val="00115372"/>
    <w:rsid w:val="00120907"/>
    <w:rsid w:val="00120E96"/>
    <w:rsid w:val="001220C9"/>
    <w:rsid w:val="001241EE"/>
    <w:rsid w:val="00125E79"/>
    <w:rsid w:val="00126218"/>
    <w:rsid w:val="00126D65"/>
    <w:rsid w:val="00132958"/>
    <w:rsid w:val="00132C96"/>
    <w:rsid w:val="001332B4"/>
    <w:rsid w:val="00137602"/>
    <w:rsid w:val="001463A0"/>
    <w:rsid w:val="001468E5"/>
    <w:rsid w:val="00151F7B"/>
    <w:rsid w:val="001527DB"/>
    <w:rsid w:val="0015300A"/>
    <w:rsid w:val="0015312A"/>
    <w:rsid w:val="00166866"/>
    <w:rsid w:val="00167106"/>
    <w:rsid w:val="0016739A"/>
    <w:rsid w:val="00167740"/>
    <w:rsid w:val="0017168E"/>
    <w:rsid w:val="00174226"/>
    <w:rsid w:val="00180300"/>
    <w:rsid w:val="00183A14"/>
    <w:rsid w:val="0018413D"/>
    <w:rsid w:val="001875C2"/>
    <w:rsid w:val="00191586"/>
    <w:rsid w:val="00191A6B"/>
    <w:rsid w:val="001922CB"/>
    <w:rsid w:val="0019299D"/>
    <w:rsid w:val="00192AFE"/>
    <w:rsid w:val="00192F4D"/>
    <w:rsid w:val="00194C72"/>
    <w:rsid w:val="001955B7"/>
    <w:rsid w:val="001957B2"/>
    <w:rsid w:val="00196432"/>
    <w:rsid w:val="001A127C"/>
    <w:rsid w:val="001A234D"/>
    <w:rsid w:val="001A2829"/>
    <w:rsid w:val="001A5270"/>
    <w:rsid w:val="001A5D06"/>
    <w:rsid w:val="001A5EFD"/>
    <w:rsid w:val="001B1DF1"/>
    <w:rsid w:val="001B4060"/>
    <w:rsid w:val="001B48E8"/>
    <w:rsid w:val="001B6B5E"/>
    <w:rsid w:val="001B6D8F"/>
    <w:rsid w:val="001B72A0"/>
    <w:rsid w:val="001C28B6"/>
    <w:rsid w:val="001C45D4"/>
    <w:rsid w:val="001C55FD"/>
    <w:rsid w:val="001C5AED"/>
    <w:rsid w:val="001C5E0D"/>
    <w:rsid w:val="001D124A"/>
    <w:rsid w:val="001D4ECA"/>
    <w:rsid w:val="001E01E4"/>
    <w:rsid w:val="001E1E48"/>
    <w:rsid w:val="001E20B4"/>
    <w:rsid w:val="001E4FDA"/>
    <w:rsid w:val="001E635E"/>
    <w:rsid w:val="001F1253"/>
    <w:rsid w:val="001F13EA"/>
    <w:rsid w:val="001F16E8"/>
    <w:rsid w:val="001F1B24"/>
    <w:rsid w:val="001F3220"/>
    <w:rsid w:val="001F57A2"/>
    <w:rsid w:val="001F671E"/>
    <w:rsid w:val="001F6D35"/>
    <w:rsid w:val="00201D3B"/>
    <w:rsid w:val="0020245D"/>
    <w:rsid w:val="00202B9E"/>
    <w:rsid w:val="0020366D"/>
    <w:rsid w:val="0020611A"/>
    <w:rsid w:val="002064CE"/>
    <w:rsid w:val="00206868"/>
    <w:rsid w:val="002075E1"/>
    <w:rsid w:val="002117E0"/>
    <w:rsid w:val="00215663"/>
    <w:rsid w:val="002168BE"/>
    <w:rsid w:val="00217B50"/>
    <w:rsid w:val="002218F4"/>
    <w:rsid w:val="00221AC2"/>
    <w:rsid w:val="00223579"/>
    <w:rsid w:val="0022391D"/>
    <w:rsid w:val="0022552D"/>
    <w:rsid w:val="00233A4D"/>
    <w:rsid w:val="00233BAA"/>
    <w:rsid w:val="002347C5"/>
    <w:rsid w:val="00236766"/>
    <w:rsid w:val="002370C5"/>
    <w:rsid w:val="002404F1"/>
    <w:rsid w:val="00241E7A"/>
    <w:rsid w:val="00243B7F"/>
    <w:rsid w:val="002476A4"/>
    <w:rsid w:val="00250962"/>
    <w:rsid w:val="002534E9"/>
    <w:rsid w:val="00253797"/>
    <w:rsid w:val="00256C72"/>
    <w:rsid w:val="002601F1"/>
    <w:rsid w:val="00261D74"/>
    <w:rsid w:val="00261DD2"/>
    <w:rsid w:val="002662AE"/>
    <w:rsid w:val="0027397D"/>
    <w:rsid w:val="002778E6"/>
    <w:rsid w:val="00281A08"/>
    <w:rsid w:val="00283053"/>
    <w:rsid w:val="00291027"/>
    <w:rsid w:val="00292137"/>
    <w:rsid w:val="00293703"/>
    <w:rsid w:val="00293AA0"/>
    <w:rsid w:val="00294A54"/>
    <w:rsid w:val="002A51E6"/>
    <w:rsid w:val="002B0689"/>
    <w:rsid w:val="002B1736"/>
    <w:rsid w:val="002B3543"/>
    <w:rsid w:val="002B402A"/>
    <w:rsid w:val="002B59B1"/>
    <w:rsid w:val="002B5B43"/>
    <w:rsid w:val="002B62C5"/>
    <w:rsid w:val="002B6487"/>
    <w:rsid w:val="002C0FB8"/>
    <w:rsid w:val="002C1078"/>
    <w:rsid w:val="002C3C4B"/>
    <w:rsid w:val="002C7136"/>
    <w:rsid w:val="002C768D"/>
    <w:rsid w:val="002D0C5D"/>
    <w:rsid w:val="002D13BF"/>
    <w:rsid w:val="002D1476"/>
    <w:rsid w:val="002D3C63"/>
    <w:rsid w:val="002D5B0B"/>
    <w:rsid w:val="002D789A"/>
    <w:rsid w:val="002F277B"/>
    <w:rsid w:val="002F3973"/>
    <w:rsid w:val="002F4814"/>
    <w:rsid w:val="002F51F3"/>
    <w:rsid w:val="002F676D"/>
    <w:rsid w:val="00300374"/>
    <w:rsid w:val="003008AD"/>
    <w:rsid w:val="00302D6C"/>
    <w:rsid w:val="00303D5E"/>
    <w:rsid w:val="00306433"/>
    <w:rsid w:val="003076E2"/>
    <w:rsid w:val="00311CF5"/>
    <w:rsid w:val="0031283A"/>
    <w:rsid w:val="003129B4"/>
    <w:rsid w:val="0031362C"/>
    <w:rsid w:val="0031458C"/>
    <w:rsid w:val="003201C4"/>
    <w:rsid w:val="003213C8"/>
    <w:rsid w:val="00323CDF"/>
    <w:rsid w:val="003241D5"/>
    <w:rsid w:val="00327259"/>
    <w:rsid w:val="003300AC"/>
    <w:rsid w:val="00331CFB"/>
    <w:rsid w:val="00332CEF"/>
    <w:rsid w:val="00341921"/>
    <w:rsid w:val="00341F3F"/>
    <w:rsid w:val="00342D5C"/>
    <w:rsid w:val="003432DA"/>
    <w:rsid w:val="003455B2"/>
    <w:rsid w:val="003464CD"/>
    <w:rsid w:val="00347497"/>
    <w:rsid w:val="003476D3"/>
    <w:rsid w:val="0035077E"/>
    <w:rsid w:val="00350FF1"/>
    <w:rsid w:val="0035123F"/>
    <w:rsid w:val="00354D1F"/>
    <w:rsid w:val="003562A6"/>
    <w:rsid w:val="00361CA1"/>
    <w:rsid w:val="0036244D"/>
    <w:rsid w:val="00362CB6"/>
    <w:rsid w:val="00364A1B"/>
    <w:rsid w:val="00366067"/>
    <w:rsid w:val="00366217"/>
    <w:rsid w:val="00366E01"/>
    <w:rsid w:val="003672A0"/>
    <w:rsid w:val="00367EA5"/>
    <w:rsid w:val="003721E2"/>
    <w:rsid w:val="00375EB6"/>
    <w:rsid w:val="0038173E"/>
    <w:rsid w:val="00383D51"/>
    <w:rsid w:val="00384A4F"/>
    <w:rsid w:val="00392CAB"/>
    <w:rsid w:val="00393BD3"/>
    <w:rsid w:val="003957EE"/>
    <w:rsid w:val="00395E42"/>
    <w:rsid w:val="003976EE"/>
    <w:rsid w:val="003A0D62"/>
    <w:rsid w:val="003A38E9"/>
    <w:rsid w:val="003A3A4C"/>
    <w:rsid w:val="003A4184"/>
    <w:rsid w:val="003A6826"/>
    <w:rsid w:val="003A6934"/>
    <w:rsid w:val="003B441B"/>
    <w:rsid w:val="003B7042"/>
    <w:rsid w:val="003B7C47"/>
    <w:rsid w:val="003C0123"/>
    <w:rsid w:val="003C016D"/>
    <w:rsid w:val="003C049F"/>
    <w:rsid w:val="003C0F7D"/>
    <w:rsid w:val="003C195F"/>
    <w:rsid w:val="003C1D3C"/>
    <w:rsid w:val="003D08E6"/>
    <w:rsid w:val="003D1C79"/>
    <w:rsid w:val="003D1DC4"/>
    <w:rsid w:val="003D2916"/>
    <w:rsid w:val="003D6DB7"/>
    <w:rsid w:val="003D70B9"/>
    <w:rsid w:val="003D79B9"/>
    <w:rsid w:val="003E0563"/>
    <w:rsid w:val="003E1FC1"/>
    <w:rsid w:val="003E2F8F"/>
    <w:rsid w:val="003E307A"/>
    <w:rsid w:val="003E3985"/>
    <w:rsid w:val="003E60F0"/>
    <w:rsid w:val="003E6F64"/>
    <w:rsid w:val="003F4A29"/>
    <w:rsid w:val="003F5C91"/>
    <w:rsid w:val="00401EAD"/>
    <w:rsid w:val="004045F1"/>
    <w:rsid w:val="00404BF8"/>
    <w:rsid w:val="00405295"/>
    <w:rsid w:val="00405F92"/>
    <w:rsid w:val="0040734C"/>
    <w:rsid w:val="004073DF"/>
    <w:rsid w:val="00407B46"/>
    <w:rsid w:val="00410C5F"/>
    <w:rsid w:val="0041259C"/>
    <w:rsid w:val="00415EB7"/>
    <w:rsid w:val="00417C79"/>
    <w:rsid w:val="00420FAC"/>
    <w:rsid w:val="004231CE"/>
    <w:rsid w:val="00425904"/>
    <w:rsid w:val="00431E1F"/>
    <w:rsid w:val="00434A74"/>
    <w:rsid w:val="00435242"/>
    <w:rsid w:val="00435FCB"/>
    <w:rsid w:val="00437F27"/>
    <w:rsid w:val="004415F7"/>
    <w:rsid w:val="004416AD"/>
    <w:rsid w:val="00441F1C"/>
    <w:rsid w:val="00444E98"/>
    <w:rsid w:val="00445292"/>
    <w:rsid w:val="00446801"/>
    <w:rsid w:val="00447215"/>
    <w:rsid w:val="0044733E"/>
    <w:rsid w:val="00450EFD"/>
    <w:rsid w:val="00455478"/>
    <w:rsid w:val="00460497"/>
    <w:rsid w:val="004620C0"/>
    <w:rsid w:val="00462B48"/>
    <w:rsid w:val="00465B14"/>
    <w:rsid w:val="00470673"/>
    <w:rsid w:val="00470B61"/>
    <w:rsid w:val="004731DB"/>
    <w:rsid w:val="00473975"/>
    <w:rsid w:val="004825A4"/>
    <w:rsid w:val="0049259E"/>
    <w:rsid w:val="00493FD8"/>
    <w:rsid w:val="00495107"/>
    <w:rsid w:val="00496BEE"/>
    <w:rsid w:val="004A06A8"/>
    <w:rsid w:val="004A187E"/>
    <w:rsid w:val="004A1C5F"/>
    <w:rsid w:val="004A210B"/>
    <w:rsid w:val="004A22B3"/>
    <w:rsid w:val="004A563F"/>
    <w:rsid w:val="004A56D0"/>
    <w:rsid w:val="004A7D89"/>
    <w:rsid w:val="004B1384"/>
    <w:rsid w:val="004B2080"/>
    <w:rsid w:val="004B6C69"/>
    <w:rsid w:val="004B6EF8"/>
    <w:rsid w:val="004C172A"/>
    <w:rsid w:val="004C1CFA"/>
    <w:rsid w:val="004C3C03"/>
    <w:rsid w:val="004D2549"/>
    <w:rsid w:val="004D4BE7"/>
    <w:rsid w:val="004E26E3"/>
    <w:rsid w:val="004E34BF"/>
    <w:rsid w:val="004E6692"/>
    <w:rsid w:val="004F2F22"/>
    <w:rsid w:val="005006A5"/>
    <w:rsid w:val="0051269C"/>
    <w:rsid w:val="005169A4"/>
    <w:rsid w:val="005213E6"/>
    <w:rsid w:val="00521C25"/>
    <w:rsid w:val="00521EC4"/>
    <w:rsid w:val="00523993"/>
    <w:rsid w:val="005244C9"/>
    <w:rsid w:val="00525B8C"/>
    <w:rsid w:val="005277BA"/>
    <w:rsid w:val="00531127"/>
    <w:rsid w:val="0053200E"/>
    <w:rsid w:val="005353B0"/>
    <w:rsid w:val="00536AFE"/>
    <w:rsid w:val="005409CE"/>
    <w:rsid w:val="0054163C"/>
    <w:rsid w:val="0054196B"/>
    <w:rsid w:val="00541D7D"/>
    <w:rsid w:val="00543DBB"/>
    <w:rsid w:val="00544654"/>
    <w:rsid w:val="005455BF"/>
    <w:rsid w:val="005468D3"/>
    <w:rsid w:val="005475F1"/>
    <w:rsid w:val="00550A03"/>
    <w:rsid w:val="00554A1D"/>
    <w:rsid w:val="00554B47"/>
    <w:rsid w:val="00562379"/>
    <w:rsid w:val="005626DD"/>
    <w:rsid w:val="00575CFD"/>
    <w:rsid w:val="00582D4F"/>
    <w:rsid w:val="00583EB1"/>
    <w:rsid w:val="00586779"/>
    <w:rsid w:val="00586EC3"/>
    <w:rsid w:val="00587B82"/>
    <w:rsid w:val="00592C7C"/>
    <w:rsid w:val="005A094E"/>
    <w:rsid w:val="005A1D4C"/>
    <w:rsid w:val="005A4B1B"/>
    <w:rsid w:val="005A6C03"/>
    <w:rsid w:val="005A7E7C"/>
    <w:rsid w:val="005B077F"/>
    <w:rsid w:val="005B3051"/>
    <w:rsid w:val="005B3993"/>
    <w:rsid w:val="005B3C24"/>
    <w:rsid w:val="005B3E44"/>
    <w:rsid w:val="005B48A7"/>
    <w:rsid w:val="005B4BED"/>
    <w:rsid w:val="005B7164"/>
    <w:rsid w:val="005B77EA"/>
    <w:rsid w:val="005B78CD"/>
    <w:rsid w:val="005B7C88"/>
    <w:rsid w:val="005C1B81"/>
    <w:rsid w:val="005C3549"/>
    <w:rsid w:val="005C409A"/>
    <w:rsid w:val="005D03A7"/>
    <w:rsid w:val="005D0959"/>
    <w:rsid w:val="005D1583"/>
    <w:rsid w:val="005D1BCE"/>
    <w:rsid w:val="005D4B38"/>
    <w:rsid w:val="005D5339"/>
    <w:rsid w:val="005D5B53"/>
    <w:rsid w:val="005D5CEA"/>
    <w:rsid w:val="005E2B72"/>
    <w:rsid w:val="005E3955"/>
    <w:rsid w:val="005F0992"/>
    <w:rsid w:val="005F7E0F"/>
    <w:rsid w:val="005F7FA8"/>
    <w:rsid w:val="00605387"/>
    <w:rsid w:val="00605C81"/>
    <w:rsid w:val="00605E02"/>
    <w:rsid w:val="006156E5"/>
    <w:rsid w:val="00620CAF"/>
    <w:rsid w:val="00620F4F"/>
    <w:rsid w:val="00620F76"/>
    <w:rsid w:val="00622B8F"/>
    <w:rsid w:val="006238CC"/>
    <w:rsid w:val="006243A3"/>
    <w:rsid w:val="00624D0C"/>
    <w:rsid w:val="0062574B"/>
    <w:rsid w:val="00625A59"/>
    <w:rsid w:val="0062669D"/>
    <w:rsid w:val="00631786"/>
    <w:rsid w:val="006318BB"/>
    <w:rsid w:val="00632E5F"/>
    <w:rsid w:val="00635E62"/>
    <w:rsid w:val="00640E56"/>
    <w:rsid w:val="00641A05"/>
    <w:rsid w:val="00643F70"/>
    <w:rsid w:val="006462B0"/>
    <w:rsid w:val="0064657F"/>
    <w:rsid w:val="00646EB7"/>
    <w:rsid w:val="006512EA"/>
    <w:rsid w:val="00653308"/>
    <w:rsid w:val="00655F50"/>
    <w:rsid w:val="006564B6"/>
    <w:rsid w:val="00661284"/>
    <w:rsid w:val="00662FC4"/>
    <w:rsid w:val="0066724D"/>
    <w:rsid w:val="0066797F"/>
    <w:rsid w:val="00667A5D"/>
    <w:rsid w:val="00670DD0"/>
    <w:rsid w:val="006724C5"/>
    <w:rsid w:val="00673248"/>
    <w:rsid w:val="006737E6"/>
    <w:rsid w:val="00674E2F"/>
    <w:rsid w:val="00681D5C"/>
    <w:rsid w:val="00682CC4"/>
    <w:rsid w:val="00684DDD"/>
    <w:rsid w:val="006859FC"/>
    <w:rsid w:val="00685B8D"/>
    <w:rsid w:val="00686E65"/>
    <w:rsid w:val="00687115"/>
    <w:rsid w:val="0069324E"/>
    <w:rsid w:val="0069443C"/>
    <w:rsid w:val="006A0952"/>
    <w:rsid w:val="006A1EF0"/>
    <w:rsid w:val="006A2D77"/>
    <w:rsid w:val="006A3263"/>
    <w:rsid w:val="006A4C0B"/>
    <w:rsid w:val="006A62A1"/>
    <w:rsid w:val="006A6F8B"/>
    <w:rsid w:val="006A7311"/>
    <w:rsid w:val="006B0597"/>
    <w:rsid w:val="006B1862"/>
    <w:rsid w:val="006B2631"/>
    <w:rsid w:val="006C1FC2"/>
    <w:rsid w:val="006D087C"/>
    <w:rsid w:val="006D18A0"/>
    <w:rsid w:val="006D4A66"/>
    <w:rsid w:val="006D4FE8"/>
    <w:rsid w:val="006D69BE"/>
    <w:rsid w:val="006D74B0"/>
    <w:rsid w:val="006E0E20"/>
    <w:rsid w:val="006E2606"/>
    <w:rsid w:val="006E4BD5"/>
    <w:rsid w:val="006E621B"/>
    <w:rsid w:val="006E7A3F"/>
    <w:rsid w:val="006F382C"/>
    <w:rsid w:val="006F4A61"/>
    <w:rsid w:val="006F4D3A"/>
    <w:rsid w:val="006F58EB"/>
    <w:rsid w:val="006F6259"/>
    <w:rsid w:val="007003F7"/>
    <w:rsid w:val="00701EBA"/>
    <w:rsid w:val="0070634A"/>
    <w:rsid w:val="00706CE1"/>
    <w:rsid w:val="00710FE0"/>
    <w:rsid w:val="00713119"/>
    <w:rsid w:val="00716C5C"/>
    <w:rsid w:val="00724520"/>
    <w:rsid w:val="007307E5"/>
    <w:rsid w:val="007310BC"/>
    <w:rsid w:val="00731C5A"/>
    <w:rsid w:val="007331D6"/>
    <w:rsid w:val="00734FAC"/>
    <w:rsid w:val="00735C52"/>
    <w:rsid w:val="00737F8D"/>
    <w:rsid w:val="00742121"/>
    <w:rsid w:val="00745C81"/>
    <w:rsid w:val="00746728"/>
    <w:rsid w:val="007511DC"/>
    <w:rsid w:val="007525F0"/>
    <w:rsid w:val="00752646"/>
    <w:rsid w:val="0075651F"/>
    <w:rsid w:val="00757567"/>
    <w:rsid w:val="00761717"/>
    <w:rsid w:val="00761F5D"/>
    <w:rsid w:val="0076333C"/>
    <w:rsid w:val="00763E6F"/>
    <w:rsid w:val="007700F7"/>
    <w:rsid w:val="007713BA"/>
    <w:rsid w:val="0077192B"/>
    <w:rsid w:val="007724AF"/>
    <w:rsid w:val="00773441"/>
    <w:rsid w:val="007736FC"/>
    <w:rsid w:val="00774FED"/>
    <w:rsid w:val="00781172"/>
    <w:rsid w:val="007850A2"/>
    <w:rsid w:val="00785864"/>
    <w:rsid w:val="00785FC8"/>
    <w:rsid w:val="00786D4C"/>
    <w:rsid w:val="007878FF"/>
    <w:rsid w:val="007912B1"/>
    <w:rsid w:val="00793A24"/>
    <w:rsid w:val="0079510A"/>
    <w:rsid w:val="007A1A00"/>
    <w:rsid w:val="007A207E"/>
    <w:rsid w:val="007A7F00"/>
    <w:rsid w:val="007B156B"/>
    <w:rsid w:val="007B191B"/>
    <w:rsid w:val="007B1D0D"/>
    <w:rsid w:val="007B4416"/>
    <w:rsid w:val="007B6126"/>
    <w:rsid w:val="007B71C8"/>
    <w:rsid w:val="007B7304"/>
    <w:rsid w:val="007B7643"/>
    <w:rsid w:val="007C0D6A"/>
    <w:rsid w:val="007C6521"/>
    <w:rsid w:val="007C6E7C"/>
    <w:rsid w:val="007C7CDD"/>
    <w:rsid w:val="007C7E0D"/>
    <w:rsid w:val="007D09FB"/>
    <w:rsid w:val="007D2565"/>
    <w:rsid w:val="007D3BE4"/>
    <w:rsid w:val="007D531F"/>
    <w:rsid w:val="007D5C2E"/>
    <w:rsid w:val="007D76F1"/>
    <w:rsid w:val="007E1759"/>
    <w:rsid w:val="007E51F9"/>
    <w:rsid w:val="007F0C0B"/>
    <w:rsid w:val="007F4886"/>
    <w:rsid w:val="007F4C86"/>
    <w:rsid w:val="00803F28"/>
    <w:rsid w:val="00807894"/>
    <w:rsid w:val="00807D31"/>
    <w:rsid w:val="008100CE"/>
    <w:rsid w:val="00813D43"/>
    <w:rsid w:val="0081447D"/>
    <w:rsid w:val="00814622"/>
    <w:rsid w:val="00814E5C"/>
    <w:rsid w:val="0082207E"/>
    <w:rsid w:val="008240F4"/>
    <w:rsid w:val="00824947"/>
    <w:rsid w:val="00825959"/>
    <w:rsid w:val="00826C17"/>
    <w:rsid w:val="008322D6"/>
    <w:rsid w:val="00834061"/>
    <w:rsid w:val="00834253"/>
    <w:rsid w:val="0083470C"/>
    <w:rsid w:val="00834C1F"/>
    <w:rsid w:val="00837CCF"/>
    <w:rsid w:val="0084052F"/>
    <w:rsid w:val="00840D41"/>
    <w:rsid w:val="008424CA"/>
    <w:rsid w:val="00845BBF"/>
    <w:rsid w:val="00846AD0"/>
    <w:rsid w:val="0085180E"/>
    <w:rsid w:val="00851D70"/>
    <w:rsid w:val="0085215E"/>
    <w:rsid w:val="00856A68"/>
    <w:rsid w:val="00860F1C"/>
    <w:rsid w:val="0086156C"/>
    <w:rsid w:val="00861D6E"/>
    <w:rsid w:val="00862EB9"/>
    <w:rsid w:val="00862F2D"/>
    <w:rsid w:val="008658B7"/>
    <w:rsid w:val="00866BAE"/>
    <w:rsid w:val="00866C03"/>
    <w:rsid w:val="00870D4D"/>
    <w:rsid w:val="0087270D"/>
    <w:rsid w:val="008732A8"/>
    <w:rsid w:val="00882F65"/>
    <w:rsid w:val="00884715"/>
    <w:rsid w:val="008903EB"/>
    <w:rsid w:val="00892B99"/>
    <w:rsid w:val="008974D3"/>
    <w:rsid w:val="00897500"/>
    <w:rsid w:val="008A146D"/>
    <w:rsid w:val="008A1A1D"/>
    <w:rsid w:val="008A3B20"/>
    <w:rsid w:val="008A4860"/>
    <w:rsid w:val="008A7C4B"/>
    <w:rsid w:val="008B0389"/>
    <w:rsid w:val="008B0800"/>
    <w:rsid w:val="008B225D"/>
    <w:rsid w:val="008B268D"/>
    <w:rsid w:val="008B27BB"/>
    <w:rsid w:val="008B3664"/>
    <w:rsid w:val="008B704B"/>
    <w:rsid w:val="008C14E1"/>
    <w:rsid w:val="008C162C"/>
    <w:rsid w:val="008C46EF"/>
    <w:rsid w:val="008C6482"/>
    <w:rsid w:val="008C7A50"/>
    <w:rsid w:val="008D18AD"/>
    <w:rsid w:val="008D54C1"/>
    <w:rsid w:val="008D7AE5"/>
    <w:rsid w:val="008E2FCF"/>
    <w:rsid w:val="008E3346"/>
    <w:rsid w:val="008E4FFD"/>
    <w:rsid w:val="008E5119"/>
    <w:rsid w:val="008E5218"/>
    <w:rsid w:val="008E68B6"/>
    <w:rsid w:val="008F06C8"/>
    <w:rsid w:val="008F2E1A"/>
    <w:rsid w:val="008F3E7D"/>
    <w:rsid w:val="008F46D6"/>
    <w:rsid w:val="00901103"/>
    <w:rsid w:val="00901D46"/>
    <w:rsid w:val="00904378"/>
    <w:rsid w:val="00905709"/>
    <w:rsid w:val="00912520"/>
    <w:rsid w:val="0091288C"/>
    <w:rsid w:val="0091374D"/>
    <w:rsid w:val="00914E0B"/>
    <w:rsid w:val="0091548D"/>
    <w:rsid w:val="0092201E"/>
    <w:rsid w:val="00922DBE"/>
    <w:rsid w:val="00927355"/>
    <w:rsid w:val="0093176C"/>
    <w:rsid w:val="00932C96"/>
    <w:rsid w:val="009402FF"/>
    <w:rsid w:val="00940F0B"/>
    <w:rsid w:val="00941639"/>
    <w:rsid w:val="00942ADE"/>
    <w:rsid w:val="00945963"/>
    <w:rsid w:val="0094616F"/>
    <w:rsid w:val="0095674F"/>
    <w:rsid w:val="0095705B"/>
    <w:rsid w:val="009573EC"/>
    <w:rsid w:val="009619CA"/>
    <w:rsid w:val="00963AF9"/>
    <w:rsid w:val="00967FF3"/>
    <w:rsid w:val="00970BE0"/>
    <w:rsid w:val="00971A46"/>
    <w:rsid w:val="0097444B"/>
    <w:rsid w:val="009752E9"/>
    <w:rsid w:val="0098028B"/>
    <w:rsid w:val="00980F8F"/>
    <w:rsid w:val="0098236E"/>
    <w:rsid w:val="00984109"/>
    <w:rsid w:val="00984854"/>
    <w:rsid w:val="009928EB"/>
    <w:rsid w:val="009A0EDC"/>
    <w:rsid w:val="009A184A"/>
    <w:rsid w:val="009A1A0D"/>
    <w:rsid w:val="009A4E4E"/>
    <w:rsid w:val="009A5DF7"/>
    <w:rsid w:val="009B01FC"/>
    <w:rsid w:val="009B0665"/>
    <w:rsid w:val="009B328B"/>
    <w:rsid w:val="009B6ABF"/>
    <w:rsid w:val="009B71E4"/>
    <w:rsid w:val="009C3965"/>
    <w:rsid w:val="009C41BC"/>
    <w:rsid w:val="009C5C55"/>
    <w:rsid w:val="009D133C"/>
    <w:rsid w:val="009D1F10"/>
    <w:rsid w:val="009D21CB"/>
    <w:rsid w:val="009D5F5A"/>
    <w:rsid w:val="009D66AF"/>
    <w:rsid w:val="009D67B9"/>
    <w:rsid w:val="009E010B"/>
    <w:rsid w:val="009E01BB"/>
    <w:rsid w:val="009E1E24"/>
    <w:rsid w:val="009E3D8A"/>
    <w:rsid w:val="009E4B43"/>
    <w:rsid w:val="009E5783"/>
    <w:rsid w:val="009F0F9A"/>
    <w:rsid w:val="009F400C"/>
    <w:rsid w:val="009F4DFF"/>
    <w:rsid w:val="009F509E"/>
    <w:rsid w:val="009F545C"/>
    <w:rsid w:val="009F6025"/>
    <w:rsid w:val="00A0142F"/>
    <w:rsid w:val="00A0231C"/>
    <w:rsid w:val="00A027BD"/>
    <w:rsid w:val="00A03528"/>
    <w:rsid w:val="00A04BAC"/>
    <w:rsid w:val="00A06E08"/>
    <w:rsid w:val="00A113A1"/>
    <w:rsid w:val="00A11DF1"/>
    <w:rsid w:val="00A123B1"/>
    <w:rsid w:val="00A13CA0"/>
    <w:rsid w:val="00A14613"/>
    <w:rsid w:val="00A15123"/>
    <w:rsid w:val="00A16EB6"/>
    <w:rsid w:val="00A2071F"/>
    <w:rsid w:val="00A213AB"/>
    <w:rsid w:val="00A23641"/>
    <w:rsid w:val="00A2533E"/>
    <w:rsid w:val="00A255DB"/>
    <w:rsid w:val="00A258ED"/>
    <w:rsid w:val="00A35225"/>
    <w:rsid w:val="00A36A33"/>
    <w:rsid w:val="00A36CF7"/>
    <w:rsid w:val="00A422CD"/>
    <w:rsid w:val="00A4261F"/>
    <w:rsid w:val="00A42958"/>
    <w:rsid w:val="00A4375C"/>
    <w:rsid w:val="00A469D0"/>
    <w:rsid w:val="00A50F8E"/>
    <w:rsid w:val="00A52947"/>
    <w:rsid w:val="00A53E01"/>
    <w:rsid w:val="00A54200"/>
    <w:rsid w:val="00A55A0F"/>
    <w:rsid w:val="00A57407"/>
    <w:rsid w:val="00A66634"/>
    <w:rsid w:val="00A678CA"/>
    <w:rsid w:val="00A7009B"/>
    <w:rsid w:val="00A7159E"/>
    <w:rsid w:val="00A735A8"/>
    <w:rsid w:val="00A74457"/>
    <w:rsid w:val="00A745BC"/>
    <w:rsid w:val="00A7794C"/>
    <w:rsid w:val="00A812A6"/>
    <w:rsid w:val="00A90AE6"/>
    <w:rsid w:val="00A90EF9"/>
    <w:rsid w:val="00A928D3"/>
    <w:rsid w:val="00A947C4"/>
    <w:rsid w:val="00A94AC7"/>
    <w:rsid w:val="00A96D38"/>
    <w:rsid w:val="00A978D5"/>
    <w:rsid w:val="00AA38C0"/>
    <w:rsid w:val="00AA5E39"/>
    <w:rsid w:val="00AA66D9"/>
    <w:rsid w:val="00AA7410"/>
    <w:rsid w:val="00AB150F"/>
    <w:rsid w:val="00AB3584"/>
    <w:rsid w:val="00AB59CE"/>
    <w:rsid w:val="00AB67B8"/>
    <w:rsid w:val="00AB68C5"/>
    <w:rsid w:val="00AB78DE"/>
    <w:rsid w:val="00AC0771"/>
    <w:rsid w:val="00AC4036"/>
    <w:rsid w:val="00AC5F75"/>
    <w:rsid w:val="00AC739D"/>
    <w:rsid w:val="00AD0A41"/>
    <w:rsid w:val="00AD0E82"/>
    <w:rsid w:val="00AD1ECA"/>
    <w:rsid w:val="00AD1FFA"/>
    <w:rsid w:val="00AD4EC4"/>
    <w:rsid w:val="00AD5E2E"/>
    <w:rsid w:val="00AE03AC"/>
    <w:rsid w:val="00AE06A6"/>
    <w:rsid w:val="00AE2125"/>
    <w:rsid w:val="00AE343E"/>
    <w:rsid w:val="00AE3B46"/>
    <w:rsid w:val="00AE438B"/>
    <w:rsid w:val="00AE44F4"/>
    <w:rsid w:val="00AE7D84"/>
    <w:rsid w:val="00AF02BA"/>
    <w:rsid w:val="00AF208D"/>
    <w:rsid w:val="00AF4D33"/>
    <w:rsid w:val="00AF7BAD"/>
    <w:rsid w:val="00B003B5"/>
    <w:rsid w:val="00B00A06"/>
    <w:rsid w:val="00B06778"/>
    <w:rsid w:val="00B073B0"/>
    <w:rsid w:val="00B108E8"/>
    <w:rsid w:val="00B109E2"/>
    <w:rsid w:val="00B2020B"/>
    <w:rsid w:val="00B20775"/>
    <w:rsid w:val="00B22FDF"/>
    <w:rsid w:val="00B35F55"/>
    <w:rsid w:val="00B371E4"/>
    <w:rsid w:val="00B3799B"/>
    <w:rsid w:val="00B37FBE"/>
    <w:rsid w:val="00B42F99"/>
    <w:rsid w:val="00B45CFB"/>
    <w:rsid w:val="00B45D29"/>
    <w:rsid w:val="00B5008A"/>
    <w:rsid w:val="00B52057"/>
    <w:rsid w:val="00B52AE3"/>
    <w:rsid w:val="00B54916"/>
    <w:rsid w:val="00B55699"/>
    <w:rsid w:val="00B60A8A"/>
    <w:rsid w:val="00B62049"/>
    <w:rsid w:val="00B708E6"/>
    <w:rsid w:val="00B73557"/>
    <w:rsid w:val="00B74AB7"/>
    <w:rsid w:val="00B74C2E"/>
    <w:rsid w:val="00B75833"/>
    <w:rsid w:val="00B76171"/>
    <w:rsid w:val="00B8468C"/>
    <w:rsid w:val="00B84DB7"/>
    <w:rsid w:val="00B86A78"/>
    <w:rsid w:val="00B90DF7"/>
    <w:rsid w:val="00B93041"/>
    <w:rsid w:val="00B95813"/>
    <w:rsid w:val="00B9673F"/>
    <w:rsid w:val="00B97242"/>
    <w:rsid w:val="00BA079C"/>
    <w:rsid w:val="00BA2B2A"/>
    <w:rsid w:val="00BA453D"/>
    <w:rsid w:val="00BA4775"/>
    <w:rsid w:val="00BB2485"/>
    <w:rsid w:val="00BB3AEA"/>
    <w:rsid w:val="00BB5271"/>
    <w:rsid w:val="00BB5ED2"/>
    <w:rsid w:val="00BB62AB"/>
    <w:rsid w:val="00BB6890"/>
    <w:rsid w:val="00BB7DDC"/>
    <w:rsid w:val="00BC138F"/>
    <w:rsid w:val="00BC1D55"/>
    <w:rsid w:val="00BC2938"/>
    <w:rsid w:val="00BC32BB"/>
    <w:rsid w:val="00BC5E86"/>
    <w:rsid w:val="00BD0418"/>
    <w:rsid w:val="00BD422C"/>
    <w:rsid w:val="00BD44FF"/>
    <w:rsid w:val="00BD68C6"/>
    <w:rsid w:val="00BE05BE"/>
    <w:rsid w:val="00BE1990"/>
    <w:rsid w:val="00BE351E"/>
    <w:rsid w:val="00BF0111"/>
    <w:rsid w:val="00BF0F91"/>
    <w:rsid w:val="00BF1595"/>
    <w:rsid w:val="00BF22C1"/>
    <w:rsid w:val="00BF2516"/>
    <w:rsid w:val="00BF3587"/>
    <w:rsid w:val="00BF5698"/>
    <w:rsid w:val="00C01D65"/>
    <w:rsid w:val="00C02168"/>
    <w:rsid w:val="00C07C1F"/>
    <w:rsid w:val="00C12FDA"/>
    <w:rsid w:val="00C17172"/>
    <w:rsid w:val="00C209E6"/>
    <w:rsid w:val="00C21869"/>
    <w:rsid w:val="00C2375F"/>
    <w:rsid w:val="00C25116"/>
    <w:rsid w:val="00C25CE1"/>
    <w:rsid w:val="00C25F46"/>
    <w:rsid w:val="00C26C98"/>
    <w:rsid w:val="00C30F7F"/>
    <w:rsid w:val="00C31AF6"/>
    <w:rsid w:val="00C34C10"/>
    <w:rsid w:val="00C36FD5"/>
    <w:rsid w:val="00C371DF"/>
    <w:rsid w:val="00C44FE8"/>
    <w:rsid w:val="00C45C52"/>
    <w:rsid w:val="00C45E36"/>
    <w:rsid w:val="00C46109"/>
    <w:rsid w:val="00C462E2"/>
    <w:rsid w:val="00C46444"/>
    <w:rsid w:val="00C47A3B"/>
    <w:rsid w:val="00C61069"/>
    <w:rsid w:val="00C63134"/>
    <w:rsid w:val="00C656AE"/>
    <w:rsid w:val="00C675CE"/>
    <w:rsid w:val="00C72AC4"/>
    <w:rsid w:val="00C74F11"/>
    <w:rsid w:val="00C75558"/>
    <w:rsid w:val="00C7583F"/>
    <w:rsid w:val="00C76106"/>
    <w:rsid w:val="00C80618"/>
    <w:rsid w:val="00C82557"/>
    <w:rsid w:val="00C831E7"/>
    <w:rsid w:val="00C83BEA"/>
    <w:rsid w:val="00C849E7"/>
    <w:rsid w:val="00C8565A"/>
    <w:rsid w:val="00C870EF"/>
    <w:rsid w:val="00CA146D"/>
    <w:rsid w:val="00CA2085"/>
    <w:rsid w:val="00CA27C0"/>
    <w:rsid w:val="00CB0B6D"/>
    <w:rsid w:val="00CB217E"/>
    <w:rsid w:val="00CB2AA8"/>
    <w:rsid w:val="00CB2B32"/>
    <w:rsid w:val="00CB436A"/>
    <w:rsid w:val="00CB4F22"/>
    <w:rsid w:val="00CB68A5"/>
    <w:rsid w:val="00CB6DC4"/>
    <w:rsid w:val="00CB773D"/>
    <w:rsid w:val="00CC022C"/>
    <w:rsid w:val="00CC1F57"/>
    <w:rsid w:val="00CC3DC6"/>
    <w:rsid w:val="00CD036F"/>
    <w:rsid w:val="00CD1579"/>
    <w:rsid w:val="00CD1877"/>
    <w:rsid w:val="00CD3951"/>
    <w:rsid w:val="00CE00C7"/>
    <w:rsid w:val="00CE0D34"/>
    <w:rsid w:val="00CE254B"/>
    <w:rsid w:val="00CE2D11"/>
    <w:rsid w:val="00CE41FF"/>
    <w:rsid w:val="00CE551E"/>
    <w:rsid w:val="00CF441E"/>
    <w:rsid w:val="00CF6CF1"/>
    <w:rsid w:val="00D00DC3"/>
    <w:rsid w:val="00D0147F"/>
    <w:rsid w:val="00D1070C"/>
    <w:rsid w:val="00D12E91"/>
    <w:rsid w:val="00D13474"/>
    <w:rsid w:val="00D1371A"/>
    <w:rsid w:val="00D147A6"/>
    <w:rsid w:val="00D149C8"/>
    <w:rsid w:val="00D15FE2"/>
    <w:rsid w:val="00D17C24"/>
    <w:rsid w:val="00D17E69"/>
    <w:rsid w:val="00D2090E"/>
    <w:rsid w:val="00D2330D"/>
    <w:rsid w:val="00D2357D"/>
    <w:rsid w:val="00D2382D"/>
    <w:rsid w:val="00D32C79"/>
    <w:rsid w:val="00D3365B"/>
    <w:rsid w:val="00D34C50"/>
    <w:rsid w:val="00D37D91"/>
    <w:rsid w:val="00D42363"/>
    <w:rsid w:val="00D4294F"/>
    <w:rsid w:val="00D44CF2"/>
    <w:rsid w:val="00D4569E"/>
    <w:rsid w:val="00D45E24"/>
    <w:rsid w:val="00D474C3"/>
    <w:rsid w:val="00D52CC2"/>
    <w:rsid w:val="00D54008"/>
    <w:rsid w:val="00D54A08"/>
    <w:rsid w:val="00D560E0"/>
    <w:rsid w:val="00D562BC"/>
    <w:rsid w:val="00D629C9"/>
    <w:rsid w:val="00D632AF"/>
    <w:rsid w:val="00D638CA"/>
    <w:rsid w:val="00D73880"/>
    <w:rsid w:val="00D7390F"/>
    <w:rsid w:val="00D73FB4"/>
    <w:rsid w:val="00D74027"/>
    <w:rsid w:val="00D74D31"/>
    <w:rsid w:val="00D75E78"/>
    <w:rsid w:val="00D76213"/>
    <w:rsid w:val="00D77592"/>
    <w:rsid w:val="00D82420"/>
    <w:rsid w:val="00D84AB0"/>
    <w:rsid w:val="00D84D8E"/>
    <w:rsid w:val="00D85040"/>
    <w:rsid w:val="00D90388"/>
    <w:rsid w:val="00D91DEC"/>
    <w:rsid w:val="00D94304"/>
    <w:rsid w:val="00D94498"/>
    <w:rsid w:val="00D945ED"/>
    <w:rsid w:val="00DA0D7C"/>
    <w:rsid w:val="00DA2D58"/>
    <w:rsid w:val="00DA54BF"/>
    <w:rsid w:val="00DA7AB6"/>
    <w:rsid w:val="00DB1F65"/>
    <w:rsid w:val="00DB209D"/>
    <w:rsid w:val="00DB2973"/>
    <w:rsid w:val="00DB391F"/>
    <w:rsid w:val="00DB5AE1"/>
    <w:rsid w:val="00DB72DC"/>
    <w:rsid w:val="00DB7E53"/>
    <w:rsid w:val="00DC0CF2"/>
    <w:rsid w:val="00DC0FE2"/>
    <w:rsid w:val="00DC14B8"/>
    <w:rsid w:val="00DC19E7"/>
    <w:rsid w:val="00DC64BE"/>
    <w:rsid w:val="00DC6941"/>
    <w:rsid w:val="00DD36FC"/>
    <w:rsid w:val="00DD4628"/>
    <w:rsid w:val="00DD54F6"/>
    <w:rsid w:val="00DD610D"/>
    <w:rsid w:val="00DE0B61"/>
    <w:rsid w:val="00DE111D"/>
    <w:rsid w:val="00DE54DC"/>
    <w:rsid w:val="00DE6ACF"/>
    <w:rsid w:val="00DF1618"/>
    <w:rsid w:val="00DF164F"/>
    <w:rsid w:val="00DF266B"/>
    <w:rsid w:val="00DF5A52"/>
    <w:rsid w:val="00E03BCB"/>
    <w:rsid w:val="00E0776D"/>
    <w:rsid w:val="00E10B24"/>
    <w:rsid w:val="00E11E51"/>
    <w:rsid w:val="00E14B25"/>
    <w:rsid w:val="00E2078A"/>
    <w:rsid w:val="00E218DB"/>
    <w:rsid w:val="00E25A91"/>
    <w:rsid w:val="00E26E0A"/>
    <w:rsid w:val="00E27B7D"/>
    <w:rsid w:val="00E325E1"/>
    <w:rsid w:val="00E41384"/>
    <w:rsid w:val="00E45F60"/>
    <w:rsid w:val="00E506EE"/>
    <w:rsid w:val="00E51E83"/>
    <w:rsid w:val="00E52DA5"/>
    <w:rsid w:val="00E569CB"/>
    <w:rsid w:val="00E57000"/>
    <w:rsid w:val="00E62BF3"/>
    <w:rsid w:val="00E63922"/>
    <w:rsid w:val="00E6460F"/>
    <w:rsid w:val="00E66339"/>
    <w:rsid w:val="00E66A51"/>
    <w:rsid w:val="00E66D6B"/>
    <w:rsid w:val="00E67935"/>
    <w:rsid w:val="00E7171E"/>
    <w:rsid w:val="00E71966"/>
    <w:rsid w:val="00E74D38"/>
    <w:rsid w:val="00E751C6"/>
    <w:rsid w:val="00E7549F"/>
    <w:rsid w:val="00E86C5F"/>
    <w:rsid w:val="00E87EC6"/>
    <w:rsid w:val="00E91E79"/>
    <w:rsid w:val="00E9309E"/>
    <w:rsid w:val="00E936C8"/>
    <w:rsid w:val="00E94A47"/>
    <w:rsid w:val="00E9721A"/>
    <w:rsid w:val="00EA0465"/>
    <w:rsid w:val="00EA3F48"/>
    <w:rsid w:val="00EA44BD"/>
    <w:rsid w:val="00EA74E7"/>
    <w:rsid w:val="00EB1E16"/>
    <w:rsid w:val="00EB27A0"/>
    <w:rsid w:val="00EB428D"/>
    <w:rsid w:val="00EB4FE9"/>
    <w:rsid w:val="00EB6312"/>
    <w:rsid w:val="00EB79E6"/>
    <w:rsid w:val="00EC235B"/>
    <w:rsid w:val="00EC43F2"/>
    <w:rsid w:val="00EC5ABF"/>
    <w:rsid w:val="00EC777A"/>
    <w:rsid w:val="00ED169E"/>
    <w:rsid w:val="00ED2AFE"/>
    <w:rsid w:val="00ED40D1"/>
    <w:rsid w:val="00ED51C3"/>
    <w:rsid w:val="00ED67FB"/>
    <w:rsid w:val="00EE1A16"/>
    <w:rsid w:val="00EF0C0B"/>
    <w:rsid w:val="00EF151A"/>
    <w:rsid w:val="00EF1C32"/>
    <w:rsid w:val="00EF1DFF"/>
    <w:rsid w:val="00EF2489"/>
    <w:rsid w:val="00EF280C"/>
    <w:rsid w:val="00EF3225"/>
    <w:rsid w:val="00EF6962"/>
    <w:rsid w:val="00EF7880"/>
    <w:rsid w:val="00EF7EA0"/>
    <w:rsid w:val="00F03199"/>
    <w:rsid w:val="00F04732"/>
    <w:rsid w:val="00F07B01"/>
    <w:rsid w:val="00F108F2"/>
    <w:rsid w:val="00F11647"/>
    <w:rsid w:val="00F1169C"/>
    <w:rsid w:val="00F1452C"/>
    <w:rsid w:val="00F151FE"/>
    <w:rsid w:val="00F208A1"/>
    <w:rsid w:val="00F20C55"/>
    <w:rsid w:val="00F23393"/>
    <w:rsid w:val="00F25DAC"/>
    <w:rsid w:val="00F266FE"/>
    <w:rsid w:val="00F310F6"/>
    <w:rsid w:val="00F3170C"/>
    <w:rsid w:val="00F33C02"/>
    <w:rsid w:val="00F34CEB"/>
    <w:rsid w:val="00F34D84"/>
    <w:rsid w:val="00F35EE8"/>
    <w:rsid w:val="00F42B1B"/>
    <w:rsid w:val="00F450D9"/>
    <w:rsid w:val="00F456C5"/>
    <w:rsid w:val="00F50BFD"/>
    <w:rsid w:val="00F515AF"/>
    <w:rsid w:val="00F540E2"/>
    <w:rsid w:val="00F54D2B"/>
    <w:rsid w:val="00F57851"/>
    <w:rsid w:val="00F6716D"/>
    <w:rsid w:val="00F679E0"/>
    <w:rsid w:val="00F71BEF"/>
    <w:rsid w:val="00F72A23"/>
    <w:rsid w:val="00F73B15"/>
    <w:rsid w:val="00F74879"/>
    <w:rsid w:val="00F75CE6"/>
    <w:rsid w:val="00F75D89"/>
    <w:rsid w:val="00F77124"/>
    <w:rsid w:val="00F80BE1"/>
    <w:rsid w:val="00F856CD"/>
    <w:rsid w:val="00F8712D"/>
    <w:rsid w:val="00F93F8C"/>
    <w:rsid w:val="00F967CA"/>
    <w:rsid w:val="00F971B4"/>
    <w:rsid w:val="00FA46AB"/>
    <w:rsid w:val="00FA65BC"/>
    <w:rsid w:val="00FB24C7"/>
    <w:rsid w:val="00FB69A5"/>
    <w:rsid w:val="00FC01FB"/>
    <w:rsid w:val="00FC147C"/>
    <w:rsid w:val="00FC18C3"/>
    <w:rsid w:val="00FC2B6A"/>
    <w:rsid w:val="00FC6CD9"/>
    <w:rsid w:val="00FC6EF9"/>
    <w:rsid w:val="00FD1DCE"/>
    <w:rsid w:val="00FD492B"/>
    <w:rsid w:val="00FD5708"/>
    <w:rsid w:val="00FE1863"/>
    <w:rsid w:val="00FE2794"/>
    <w:rsid w:val="00FE5AC4"/>
    <w:rsid w:val="00FE5BEF"/>
    <w:rsid w:val="00FE6866"/>
    <w:rsid w:val="00FE6CC4"/>
    <w:rsid w:val="00FE78A1"/>
    <w:rsid w:val="00FF210B"/>
    <w:rsid w:val="00FF5D89"/>
    <w:rsid w:val="00FF65F2"/>
    <w:rsid w:val="00FF7111"/>
    <w:rsid w:val="00FF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679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34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uiPriority w:val="99"/>
    <w:qFormat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1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uiPriority w:val="99"/>
    <w:qFormat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0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2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uiPriority w:val="99"/>
    <w:qFormat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uiPriority w:val="99"/>
    <w:qFormat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6F58EB"/>
    <w:rPr>
      <w:color w:val="800080" w:themeColor="followedHyperlink"/>
      <w:u w:val="single"/>
    </w:rPr>
  </w:style>
  <w:style w:type="character" w:customStyle="1" w:styleId="af1">
    <w:name w:val="Обычный (веб) Знак"/>
    <w:aliases w:val="Обычный (Web)1 Знак,Обычный (Web)11 Знак"/>
    <w:basedOn w:val="a0"/>
    <w:uiPriority w:val="99"/>
    <w:semiHidden/>
    <w:locked/>
    <w:rsid w:val="006F58E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13">
    <w:name w:val="Верхний колонтитул Знак1"/>
    <w:basedOn w:val="a0"/>
    <w:uiPriority w:val="99"/>
    <w:semiHidden/>
    <w:rsid w:val="006F58EB"/>
  </w:style>
  <w:style w:type="character" w:customStyle="1" w:styleId="14">
    <w:name w:val="Нижний колонтитул Знак1"/>
    <w:basedOn w:val="a0"/>
    <w:uiPriority w:val="99"/>
    <w:semiHidden/>
    <w:rsid w:val="006F58EB"/>
  </w:style>
  <w:style w:type="character" w:customStyle="1" w:styleId="15">
    <w:name w:val="Текст выноски Знак1"/>
    <w:basedOn w:val="a0"/>
    <w:uiPriority w:val="99"/>
    <w:semiHidden/>
    <w:rsid w:val="006F58EB"/>
    <w:rPr>
      <w:rFonts w:ascii="Tahoma" w:hAnsi="Tahoma" w:cs="Tahoma"/>
      <w:sz w:val="16"/>
      <w:szCs w:val="16"/>
    </w:rPr>
  </w:style>
  <w:style w:type="paragraph" w:customStyle="1" w:styleId="16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5A7E7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679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06EAEEFB1488808CC99BE17F7A3256B03536F9EDBBEE00D95CB5C675DA6282AE84946DFFA569BE922E4616B51186A12B69F3A71CE425E2FM1jAJ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hyperlink" Target="consultantplus://offline/ref=606EAEEFB1488808CC99BE17F7A3256B03536F9EDBBEE00D95CB5C675DA6282AE84946DFFA569BE928E4616B51186A12B69F3A71CE425E2FM1jAJ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consultantplus://offline/ref=606EAEEFB1488808CC99BE17F7A3256B03536F9EDBBEE00D95CB5C675DA6282AE84946DFFA569BE92DE4616B51186A12B69F3A71CE425E2FM1jAJ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92.168.0.8\Public2\&#1054;&#1041;&#1065;&#1048;&#1049;%20&#1054;&#1058;&#1044;&#1045;&#1051;\&#1055;&#1056;&#1054;&#1045;&#1050;&#1058;&#1067;%20&#1055;&#1054;&#1057;&#1058;&#1040;&#1053;&#1054;&#1042;&#1051;&#1045;&#1053;&#1048;&#1049;,%20&#1056;&#1040;&#1057;&#1055;&#1054;&#1056;&#1071;&#1046;&#1045;&#1053;&#1048;&#1049;\&#1086;&#1073;&#1088;&#1072;&#1079;&#1086;&#1074;&#1072;&#1085;&#1080;&#1077;\&#1054;&#1082;&#1086;&#1085;&#1095;&#1072;&#1090;&#1077;&#1083;&#1100;&#1085;&#1099;&#1081;%20&#1074;&#1072;&#1088;&#1080;&#1072;&#1085;&#1090;%20&#1052;&#1055;\&#1055;&#1088;&#1086;&#1075;&#1088;&#1072;&#1084;&#1084;&#1072;%20-%20&#1082;&#1086;&#1087;&#1080;&#1103;.docx" TargetMode="External"/><Relationship Id="rId24" Type="http://schemas.openxmlformats.org/officeDocument/2006/relationships/hyperlink" Target="consultantplus://offline/ref=606EAEEFB1488808CC99BE17F7A3256B03536F9EDBBEE00D95CB5C675DA6282AE84946DFFA579CEB2BE4616B51186A12B69F3A71CE425E2FM1jAJ" TargetMode="External"/><Relationship Id="rId32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yperlink" Target="consultantplus://offline/ref=606EAEEFB1488808CC99BE01F4CF7B61075F3993D9BEE25BCC975A3002F62E7FA809408AB91297EE2BEF353912463342F2D43779D05E5E24054A6BE6M8jA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2818174CC81C870C78BDC236F6362EC6490E838B62FF5FBBF2D7DD0FA7638FACA23FB164AE6082673287E5CCy9H" TargetMode="Externa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consultantplus://offline/ref=606EAEEFB1488808CC99BE01F4CF7B61075F3993D9BEE25BCC975A3002F62E7FA809408AAB12CFE22AEF2B3A1C536513B4M8j0J" TargetMode="External"/><Relationship Id="rId27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59892-7363-4373-A3D2-658CF068B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47</Pages>
  <Words>12935</Words>
  <Characters>73735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Яна А. Сысоева</cp:lastModifiedBy>
  <cp:revision>6</cp:revision>
  <cp:lastPrinted>2026-06-22T14:53:00Z</cp:lastPrinted>
  <dcterms:created xsi:type="dcterms:W3CDTF">2026-06-22T14:45:00Z</dcterms:created>
  <dcterms:modified xsi:type="dcterms:W3CDTF">2026-06-22T14:54:00Z</dcterms:modified>
</cp:coreProperties>
</file>